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425AD" w14:textId="77777777" w:rsidR="00FB658D" w:rsidRDefault="00FB658D" w:rsidP="00FB658D">
      <w:r>
        <w:t>DATASET ACTIVATE DataSet5.</w:t>
      </w:r>
    </w:p>
    <w:p w14:paraId="0AE62362" w14:textId="77777777" w:rsidR="00FB658D" w:rsidRDefault="00FB658D" w:rsidP="00FB658D">
      <w:r>
        <w:t>CORRELATIONS</w:t>
      </w:r>
    </w:p>
    <w:p w14:paraId="39E82FA8" w14:textId="77777777" w:rsidR="00FB658D" w:rsidRDefault="00FB658D" w:rsidP="00FB658D">
      <w:r>
        <w:t xml:space="preserve">  /VARIABLES=Y.1 Y.2 Y.3 Y.4 Y</w:t>
      </w:r>
    </w:p>
    <w:p w14:paraId="1B791DB2" w14:textId="77777777" w:rsidR="00FB658D" w:rsidRDefault="00FB658D" w:rsidP="00FB658D">
      <w:r>
        <w:t xml:space="preserve">  /PRINT=TWOTAIL NOSIG</w:t>
      </w:r>
    </w:p>
    <w:p w14:paraId="1074EB17" w14:textId="77777777" w:rsidR="00FB658D" w:rsidRDefault="00FB658D" w:rsidP="00FB658D">
      <w:r>
        <w:t xml:space="preserve">  /MISSING=PAIRWISE.</w:t>
      </w:r>
    </w:p>
    <w:p w14:paraId="706B9863" w14:textId="77777777" w:rsidR="00FB658D" w:rsidRDefault="00FB658D" w:rsidP="00FB658D"/>
    <w:p w14:paraId="6AC1EF4B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2D060EA7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5C6CE08D" w14:textId="77777777" w:rsidR="00FB658D" w:rsidRDefault="00FB658D" w:rsidP="00FB658D">
      <w:pPr>
        <w:rPr>
          <w:rFonts w:ascii="Arial" w:hAnsi="Arial" w:cs="Arial"/>
          <w:b/>
          <w:bCs/>
          <w:sz w:val="26"/>
          <w:szCs w:val="26"/>
        </w:rPr>
      </w:pPr>
    </w:p>
    <w:p w14:paraId="57EF70CA" w14:textId="77777777" w:rsidR="00FB658D" w:rsidRDefault="00FB658D" w:rsidP="00FB658D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Correlations</w:t>
      </w:r>
    </w:p>
    <w:p w14:paraId="17C6E0FC" w14:textId="77777777" w:rsidR="00FB658D" w:rsidRDefault="00FB658D" w:rsidP="00FB658D">
      <w:pPr>
        <w:rPr>
          <w:rFonts w:ascii="Arial" w:hAnsi="Arial" w:cs="Arial"/>
          <w:sz w:val="26"/>
          <w:szCs w:val="26"/>
        </w:rPr>
      </w:pPr>
    </w:p>
    <w:p w14:paraId="43B1D0BB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17A15DB8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72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8"/>
        <w:gridCol w:w="2456"/>
        <w:gridCol w:w="2487"/>
      </w:tblGrid>
      <w:tr w:rsidR="00FB658D" w14:paraId="058ACDB0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4950FC5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Notes</w:t>
            </w:r>
          </w:p>
        </w:tc>
      </w:tr>
      <w:tr w:rsidR="00FB658D" w14:paraId="6234DADB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43" w:type="dxa"/>
            <w:gridSpan w:val="2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901999A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Output Created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0D6E796C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18-NOV-2024 18:08:05</w:t>
            </w:r>
          </w:p>
        </w:tc>
      </w:tr>
      <w:tr w:rsidR="00FB658D" w14:paraId="6742CAAB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43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0BCED5C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Comments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0AEAA82F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FB658D" w14:paraId="0869681C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865F9C9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Input</w:t>
            </w: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B2C4A91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Active Dataset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7D357F81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DataSet5</w:t>
            </w:r>
          </w:p>
        </w:tc>
      </w:tr>
      <w:tr w:rsidR="00FB658D" w14:paraId="13239A77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ECBB18B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7670440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Filter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61AF486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&lt;none&gt;</w:t>
            </w:r>
          </w:p>
        </w:tc>
      </w:tr>
      <w:tr w:rsidR="00FB658D" w14:paraId="5A0B9D64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7E97C47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351A0B6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Weight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5D8F35B1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&lt;none&gt;</w:t>
            </w:r>
          </w:p>
        </w:tc>
      </w:tr>
      <w:tr w:rsidR="00FB658D" w14:paraId="1CBE48A5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AA1FA38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308F79C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Split File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0A0FD72B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&lt;none&gt;</w:t>
            </w:r>
          </w:p>
        </w:tc>
      </w:tr>
      <w:tr w:rsidR="00FB658D" w14:paraId="30957B92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AF59901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AFB995C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 of Rows in Working Data File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137466C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2ED88439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1B25DD0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Missing Value Handling</w:t>
            </w: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2C5E33B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Definition of Missing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5CAB3336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User-defined missing values are treated as missing.</w:t>
            </w:r>
          </w:p>
        </w:tc>
      </w:tr>
      <w:tr w:rsidR="00FB658D" w14:paraId="4949CE26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3553DDF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8337292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Cases Used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28BF2DB9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Statistics for each pair of variables are based on all the cases with valid data for that pair.</w:t>
            </w:r>
          </w:p>
        </w:tc>
      </w:tr>
      <w:tr w:rsidR="00FB658D" w14:paraId="2F02A18D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43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F766DA2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Syntax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6D58B3EB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CORRELATIONS</w:t>
            </w:r>
          </w:p>
          <w:p w14:paraId="7EFB36ED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 /VARIABLES=Y.1 Y.2 Y.3 Y.4 Y</w:t>
            </w:r>
          </w:p>
          <w:p w14:paraId="06772C58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 /PRINT=TWOTAIL NOSIG</w:t>
            </w:r>
          </w:p>
          <w:p w14:paraId="24ECE464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 /MISSING=PAIRWISE.</w:t>
            </w:r>
          </w:p>
        </w:tc>
      </w:tr>
      <w:tr w:rsidR="00FB658D" w14:paraId="7C97C971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2FC742B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Resources</w:t>
            </w: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A015635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Processor Time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20551F20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00:00:00.02</w:t>
            </w:r>
          </w:p>
        </w:tc>
      </w:tr>
      <w:tr w:rsidR="00FB658D" w14:paraId="3124AE16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617E471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DA3AE93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Elapsed Time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FFFFF"/>
          </w:tcPr>
          <w:p w14:paraId="4B6D09FB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00:00:00.03</w:t>
            </w:r>
          </w:p>
        </w:tc>
      </w:tr>
    </w:tbl>
    <w:p w14:paraId="67375BE7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51CDABEC" w14:textId="77777777" w:rsidR="00FB658D" w:rsidRDefault="00FB658D" w:rsidP="00FB658D"/>
    <w:p w14:paraId="5A495200" w14:textId="77777777" w:rsidR="00FB658D" w:rsidRDefault="00FB658D" w:rsidP="00FB658D">
      <w:r>
        <w:t xml:space="preserve">[DataSet5] </w:t>
      </w:r>
    </w:p>
    <w:p w14:paraId="49DBBEF6" w14:textId="77777777" w:rsidR="00FB658D" w:rsidRDefault="00FB658D" w:rsidP="00FB658D"/>
    <w:p w14:paraId="0E39D1F7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5B38A81A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830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3"/>
        <w:gridCol w:w="1992"/>
        <w:gridCol w:w="1027"/>
        <w:gridCol w:w="1027"/>
        <w:gridCol w:w="1027"/>
        <w:gridCol w:w="1027"/>
        <w:gridCol w:w="1104"/>
      </w:tblGrid>
      <w:tr w:rsidR="00FB658D" w14:paraId="39611DCD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795D034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Correlations</w:t>
            </w:r>
          </w:p>
        </w:tc>
      </w:tr>
      <w:tr w:rsidR="00FB658D" w14:paraId="25F28347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95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DC1232D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56F7027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Y.1</w:t>
            </w:r>
          </w:p>
        </w:tc>
        <w:tc>
          <w:tcPr>
            <w:tcW w:w="10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F2E7D35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Y.2</w:t>
            </w:r>
          </w:p>
        </w:tc>
        <w:tc>
          <w:tcPr>
            <w:tcW w:w="10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5862974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Y.3</w:t>
            </w:r>
          </w:p>
        </w:tc>
        <w:tc>
          <w:tcPr>
            <w:tcW w:w="10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6F120C2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Y.4</w:t>
            </w:r>
          </w:p>
        </w:tc>
        <w:tc>
          <w:tcPr>
            <w:tcW w:w="110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B826F3F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Minat Beli</w:t>
            </w:r>
          </w:p>
        </w:tc>
      </w:tr>
      <w:tr w:rsidR="00FB658D" w14:paraId="3CE1F6CB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3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63A307E4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lastRenderedPageBreak/>
              <w:t>Y.1</w:t>
            </w:r>
          </w:p>
        </w:tc>
        <w:tc>
          <w:tcPr>
            <w:tcW w:w="1992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072B283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102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B3708A8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10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953F04C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.238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4365BB1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.373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4686519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.500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0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3FB5B14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.732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FB658D" w14:paraId="717775C7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3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43C58C22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9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C9DCBA6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10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1C9A43DF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52A8E10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.017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C98E3AA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062C129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10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798F18C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FB658D" w14:paraId="6BF5015C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3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0EEE4D6E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92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71D2B6F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0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65181D2F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9248870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9930DE6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98908E5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792718F2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1C5CBA00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3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1421398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Y.2</w:t>
            </w:r>
          </w:p>
        </w:tc>
        <w:tc>
          <w:tcPr>
            <w:tcW w:w="199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EF67AB8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10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0CED024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.238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913D31C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896D7CE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.451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DE1AC6A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.397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0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5A02949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.673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FB658D" w14:paraId="50271B42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C585BCE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9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4C6C474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10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6B6F14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.017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7C914367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BD3D142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80FC125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10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F717F22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FB658D" w14:paraId="52EE25DD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74DA000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92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7FFDE7D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0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3E074DFB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9477797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5C3BACB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0E1B68B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2E24C033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0FF63DF4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3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52F781D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Y.3</w:t>
            </w:r>
          </w:p>
        </w:tc>
        <w:tc>
          <w:tcPr>
            <w:tcW w:w="199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91FA86E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10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E8D7122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.373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339F1C8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.451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0FD439F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F180CEB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.440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0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8B48245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.752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FB658D" w14:paraId="53912C48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4B3658C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9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14B96A2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10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BDE988B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58F0894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6B48E7CF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6F1EC6E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10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A081817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FB658D" w14:paraId="4BE7761D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35C9EA7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92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33F0DA4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0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74FAFD0E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BCAEFEE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3636264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6C26381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4A702926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598F5D77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3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9AB122D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Y.4</w:t>
            </w:r>
          </w:p>
        </w:tc>
        <w:tc>
          <w:tcPr>
            <w:tcW w:w="199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2E50172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10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67535A0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.500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9971257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.397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3A794EF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.440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F095C15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110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51E6180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.806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FB658D" w14:paraId="352515F3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C0182A2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9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0FD69FB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10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4D76FAA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7E3B06A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4F39C50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00C07FAF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3EF0F26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FB658D" w14:paraId="649CF04A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AC7D4EE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92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F409D82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0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3CE73F32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E703922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24C8A46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D614664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27D6558E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043C7262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3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3BB4090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Minat Beli</w:t>
            </w:r>
          </w:p>
        </w:tc>
        <w:tc>
          <w:tcPr>
            <w:tcW w:w="199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1A8D3EA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10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4D69EBB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.732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946D55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.673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1334A65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.752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7B9C97A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.806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0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D731D6B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</w:tr>
      <w:tr w:rsidR="00FB658D" w14:paraId="077DF5F8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3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DFCCB48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9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60F4D0C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10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40B6834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4A95821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FA6972C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023AC3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10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71954B7D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FB658D" w14:paraId="7E779604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3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651F2CE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0DC75CC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02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49FC5FC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07B3B33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29AE7AD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BB68AA7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74F1E1FD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</w:tbl>
    <w:p w14:paraId="4CC316C1" w14:textId="77777777" w:rsidR="00FB658D" w:rsidRDefault="00FB658D" w:rsidP="00FB658D">
      <w:pPr>
        <w:rPr>
          <w:rFonts w:ascii="Arial" w:hAnsi="Arial" w:cs="Arial"/>
          <w:color w:val="010205"/>
          <w:sz w:val="18"/>
          <w:szCs w:val="18"/>
        </w:rPr>
      </w:pPr>
    </w:p>
    <w:tbl>
      <w:tblPr>
        <w:tblW w:w="830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07"/>
      </w:tblGrid>
      <w:tr w:rsidR="00FB658D" w14:paraId="668710F6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34CDB54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*. Correlation is significant at the 0.05 level (2-tailed).</w:t>
            </w:r>
          </w:p>
        </w:tc>
      </w:tr>
      <w:tr w:rsidR="00FB658D" w14:paraId="06E72E60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6A2997D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**. Correlation is significant at the 0.01 level (2-tailed).</w:t>
            </w:r>
          </w:p>
        </w:tc>
      </w:tr>
    </w:tbl>
    <w:p w14:paraId="6DEAC3CE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6266B91C" w14:textId="77777777" w:rsidR="00FB658D" w:rsidRDefault="00FB658D" w:rsidP="00FB658D">
      <w:r>
        <w:t>DATASET ACTIVATE DataSet4.</w:t>
      </w:r>
    </w:p>
    <w:p w14:paraId="19D84A01" w14:textId="77777777" w:rsidR="00FB658D" w:rsidRDefault="00FB658D" w:rsidP="00FB658D">
      <w:r>
        <w:t>DATASET CLOSE DataSet6.</w:t>
      </w:r>
    </w:p>
    <w:p w14:paraId="199BD23F" w14:textId="77777777" w:rsidR="00FB658D" w:rsidRDefault="00FB658D" w:rsidP="00FB658D">
      <w:r>
        <w:t>DATASET ACTIVATE DataSet5.</w:t>
      </w:r>
    </w:p>
    <w:p w14:paraId="09DD721D" w14:textId="77777777" w:rsidR="00FB658D" w:rsidRDefault="00FB658D" w:rsidP="00FB658D">
      <w:r>
        <w:t>RELIABILITY</w:t>
      </w:r>
    </w:p>
    <w:p w14:paraId="0F6F70FE" w14:textId="77777777" w:rsidR="00FB658D" w:rsidRDefault="00FB658D" w:rsidP="00FB658D">
      <w:r>
        <w:t xml:space="preserve">  /VARIABLES=Y.1 Y.2 Y.3 Y.4</w:t>
      </w:r>
    </w:p>
    <w:p w14:paraId="414E8B6D" w14:textId="77777777" w:rsidR="00FB658D" w:rsidRDefault="00FB658D" w:rsidP="00FB658D">
      <w:r>
        <w:t xml:space="preserve">  /SCALE('ALL VARIABLES') ALL</w:t>
      </w:r>
    </w:p>
    <w:p w14:paraId="7D47B58D" w14:textId="77777777" w:rsidR="00FB658D" w:rsidRDefault="00FB658D" w:rsidP="00FB658D">
      <w:r>
        <w:t xml:space="preserve">  /MODEL=ALPHA</w:t>
      </w:r>
    </w:p>
    <w:p w14:paraId="430CE413" w14:textId="77777777" w:rsidR="00FB658D" w:rsidRDefault="00FB658D" w:rsidP="00FB658D">
      <w:r>
        <w:t xml:space="preserve">  /SUMMARY=TOTAL.</w:t>
      </w:r>
    </w:p>
    <w:p w14:paraId="60967E7F" w14:textId="77777777" w:rsidR="00FB658D" w:rsidRDefault="00FB658D" w:rsidP="00FB658D"/>
    <w:p w14:paraId="087FC6ED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28FF1E15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5E31D701" w14:textId="77777777" w:rsidR="00FB658D" w:rsidRDefault="00FB658D" w:rsidP="00FB658D">
      <w:pPr>
        <w:rPr>
          <w:rFonts w:ascii="Arial" w:hAnsi="Arial" w:cs="Arial"/>
          <w:b/>
          <w:bCs/>
          <w:sz w:val="26"/>
          <w:szCs w:val="26"/>
        </w:rPr>
      </w:pPr>
    </w:p>
    <w:p w14:paraId="3912373A" w14:textId="77777777" w:rsidR="00FB658D" w:rsidRDefault="00FB658D" w:rsidP="00FB658D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Reliability</w:t>
      </w:r>
    </w:p>
    <w:p w14:paraId="0ADD7B33" w14:textId="77777777" w:rsidR="00FB658D" w:rsidRDefault="00FB658D" w:rsidP="00FB658D">
      <w:pPr>
        <w:rPr>
          <w:rFonts w:ascii="Arial" w:hAnsi="Arial" w:cs="Arial"/>
          <w:sz w:val="26"/>
          <w:szCs w:val="26"/>
        </w:rPr>
      </w:pPr>
    </w:p>
    <w:p w14:paraId="6DCBFFCF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46218F73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72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8"/>
        <w:gridCol w:w="2456"/>
        <w:gridCol w:w="2487"/>
      </w:tblGrid>
      <w:tr w:rsidR="00FB658D" w14:paraId="75DCD2E4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089144F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Notes</w:t>
            </w:r>
          </w:p>
        </w:tc>
      </w:tr>
      <w:tr w:rsidR="00FB658D" w14:paraId="7F72071F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43" w:type="dxa"/>
            <w:gridSpan w:val="2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3937DE0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Output Created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C50B665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18-NOV-2024 18:08:44</w:t>
            </w:r>
          </w:p>
        </w:tc>
      </w:tr>
      <w:tr w:rsidR="00FB658D" w14:paraId="6007BB9C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43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4882693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Comments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063CA80D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FB658D" w14:paraId="6806A275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3B5350D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Input</w:t>
            </w: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9C10458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Active Dataset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7CD08EE3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DataSet5</w:t>
            </w:r>
          </w:p>
        </w:tc>
      </w:tr>
      <w:tr w:rsidR="00FB658D" w14:paraId="1D772FF5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193566B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C6720A2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Filter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B5BD7EB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&lt;none&gt;</w:t>
            </w:r>
          </w:p>
        </w:tc>
      </w:tr>
      <w:tr w:rsidR="00FB658D" w14:paraId="1E933CBD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0779ED4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814CFCF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Weight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2174F2CC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&lt;none&gt;</w:t>
            </w:r>
          </w:p>
        </w:tc>
      </w:tr>
      <w:tr w:rsidR="00FB658D" w14:paraId="27A7276B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18DD878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9B63F76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Split File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2FAD551E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&lt;none&gt;</w:t>
            </w:r>
          </w:p>
        </w:tc>
      </w:tr>
      <w:tr w:rsidR="00FB658D" w14:paraId="41993B37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2A008F4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0844900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 of Rows in Working Data File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DF16AC1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4C1C342C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E81834D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996DE0A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Matrix Input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6BD100E5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FB658D" w14:paraId="69969B72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10A53DF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Missing Value Handling</w:t>
            </w: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44094B0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Definition of Missing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2C94F563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User-defined missing values are treated as missing.</w:t>
            </w:r>
          </w:p>
        </w:tc>
      </w:tr>
      <w:tr w:rsidR="00FB658D" w14:paraId="652DC4B6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1D6655D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8FB91C7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Cases Used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561455D6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Statistics are based on all cases with valid data for all variables in the procedure.</w:t>
            </w:r>
          </w:p>
        </w:tc>
      </w:tr>
      <w:tr w:rsidR="00FB658D" w14:paraId="26E603B4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43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7E06F62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Syntax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681DC057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RELIABILITY</w:t>
            </w:r>
          </w:p>
          <w:p w14:paraId="5868BD38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 /VARIABLES=Y.1 Y.2 Y.3 Y.4</w:t>
            </w:r>
          </w:p>
          <w:p w14:paraId="452FF199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 /SCALE('ALL VARIABLES') ALL</w:t>
            </w:r>
          </w:p>
          <w:p w14:paraId="5B5455C5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 /MODEL=ALPHA</w:t>
            </w:r>
          </w:p>
          <w:p w14:paraId="4D6B4294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 /SUMMARY=TOTAL.</w:t>
            </w:r>
          </w:p>
        </w:tc>
      </w:tr>
      <w:tr w:rsidR="00FB658D" w14:paraId="2F388993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128E55C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Resources</w:t>
            </w: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8F3D382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Processor Time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D06214E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00:00:00.00</w:t>
            </w:r>
          </w:p>
        </w:tc>
      </w:tr>
      <w:tr w:rsidR="00FB658D" w14:paraId="7418B13E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70296E2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96324B5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Elapsed Time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FFFFF"/>
          </w:tcPr>
          <w:p w14:paraId="5B840DF7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00:00:00.00</w:t>
            </w:r>
          </w:p>
        </w:tc>
      </w:tr>
    </w:tbl>
    <w:p w14:paraId="725482AB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2F25D0BC" w14:textId="77777777" w:rsidR="00FB658D" w:rsidRDefault="00FB658D" w:rsidP="00FB658D"/>
    <w:p w14:paraId="58C58474" w14:textId="77777777" w:rsidR="00FB658D" w:rsidRDefault="00FB658D" w:rsidP="00FB658D">
      <w:r>
        <w:t xml:space="preserve">[DataSet5] </w:t>
      </w:r>
    </w:p>
    <w:p w14:paraId="2C772CE9" w14:textId="77777777" w:rsidR="00FB658D" w:rsidRDefault="00FB658D" w:rsidP="00FB658D"/>
    <w:p w14:paraId="7302A728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47D3926E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1AA56B31" w14:textId="77777777" w:rsidR="00FB658D" w:rsidRDefault="00FB658D" w:rsidP="00FB658D">
      <w:pPr>
        <w:rPr>
          <w:rFonts w:ascii="Arial" w:hAnsi="Arial" w:cs="Arial"/>
          <w:b/>
          <w:bCs/>
          <w:sz w:val="26"/>
          <w:szCs w:val="26"/>
        </w:rPr>
      </w:pPr>
    </w:p>
    <w:p w14:paraId="570DF97C" w14:textId="77777777" w:rsidR="00FB658D" w:rsidRDefault="00FB658D" w:rsidP="00FB658D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Scale: ALL VARIABLES</w:t>
      </w:r>
    </w:p>
    <w:p w14:paraId="4E28FD36" w14:textId="77777777" w:rsidR="00FB658D" w:rsidRDefault="00FB658D" w:rsidP="00FB658D">
      <w:pPr>
        <w:rPr>
          <w:rFonts w:ascii="Arial" w:hAnsi="Arial" w:cs="Arial"/>
          <w:sz w:val="26"/>
          <w:szCs w:val="26"/>
        </w:rPr>
      </w:pPr>
    </w:p>
    <w:p w14:paraId="1586E16D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7282E025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4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7"/>
        <w:gridCol w:w="1163"/>
        <w:gridCol w:w="1039"/>
        <w:gridCol w:w="1039"/>
      </w:tblGrid>
      <w:tr w:rsidR="00FB658D" w14:paraId="59A30AE4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1DDEB92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Case Processing Summary</w:t>
            </w:r>
          </w:p>
        </w:tc>
      </w:tr>
      <w:tr w:rsidR="00FB658D" w14:paraId="04DDB498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30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EE5B846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DDB4167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03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F68DC71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%</w:t>
            </w:r>
          </w:p>
        </w:tc>
      </w:tr>
      <w:tr w:rsidR="00FB658D" w14:paraId="64D2D074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8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865E104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Cases</w:t>
            </w:r>
          </w:p>
        </w:tc>
        <w:tc>
          <w:tcPr>
            <w:tcW w:w="1162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7764055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Valid</w:t>
            </w:r>
          </w:p>
        </w:tc>
        <w:tc>
          <w:tcPr>
            <w:tcW w:w="1038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E8EA33E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3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1195B5D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</w:tr>
      <w:tr w:rsidR="00FB658D" w14:paraId="14DC6434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8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693F1E6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4B3AC6A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Excluded</w:t>
            </w:r>
            <w:r>
              <w:rPr>
                <w:rFonts w:ascii="Arial" w:hAnsi="Arial" w:cs="Arial"/>
                <w:color w:val="264A6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03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BEA50A0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0</w:t>
            </w:r>
          </w:p>
        </w:tc>
        <w:tc>
          <w:tcPr>
            <w:tcW w:w="103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723D62D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</w:t>
            </w:r>
          </w:p>
        </w:tc>
      </w:tr>
      <w:tr w:rsidR="00FB658D" w14:paraId="23F5DEF3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8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5FCC8EC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DB5021E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038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41F0075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3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04614DE4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</w:tr>
    </w:tbl>
    <w:p w14:paraId="2A76CFD1" w14:textId="77777777" w:rsidR="00FB658D" w:rsidRDefault="00FB658D" w:rsidP="00FB658D">
      <w:pPr>
        <w:rPr>
          <w:rFonts w:ascii="Arial" w:hAnsi="Arial" w:cs="Arial"/>
          <w:color w:val="010205"/>
          <w:sz w:val="18"/>
          <w:szCs w:val="18"/>
        </w:rPr>
      </w:pPr>
    </w:p>
    <w:tbl>
      <w:tblPr>
        <w:tblW w:w="4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8"/>
      </w:tblGrid>
      <w:tr w:rsidR="00FB658D" w14:paraId="07E154CF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B0F5FF7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a. Listwise deletion based on all variables in the procedure.</w:t>
            </w:r>
          </w:p>
        </w:tc>
      </w:tr>
    </w:tbl>
    <w:p w14:paraId="6A7F4703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2FD438AD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268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7"/>
        <w:gridCol w:w="1176"/>
      </w:tblGrid>
      <w:tr w:rsidR="00FB658D" w14:paraId="37CACEF6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B8EFE9D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Reliability Statistics</w:t>
            </w:r>
          </w:p>
        </w:tc>
      </w:tr>
      <w:tr w:rsidR="00FB658D" w14:paraId="0B29EE64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0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A728C01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Cronbach's Alpha</w:t>
            </w:r>
          </w:p>
        </w:tc>
        <w:tc>
          <w:tcPr>
            <w:tcW w:w="117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771FDFF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 of Items</w:t>
            </w:r>
          </w:p>
        </w:tc>
      </w:tr>
      <w:tr w:rsidR="00FB658D" w14:paraId="48560CF9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06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2AB2221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.727</w:t>
            </w:r>
          </w:p>
        </w:tc>
        <w:tc>
          <w:tcPr>
            <w:tcW w:w="117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5A4947D8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4</w:t>
            </w:r>
          </w:p>
        </w:tc>
      </w:tr>
    </w:tbl>
    <w:p w14:paraId="283C8EB1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363AD4CC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66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476"/>
        <w:gridCol w:w="1476"/>
        <w:gridCol w:w="1476"/>
        <w:gridCol w:w="1476"/>
      </w:tblGrid>
      <w:tr w:rsidR="00FB658D" w14:paraId="1A4E51CC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A026E4E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Item-Total Statistics</w:t>
            </w:r>
          </w:p>
        </w:tc>
      </w:tr>
      <w:tr w:rsidR="00FB658D" w14:paraId="5DD67D1B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9A4C012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0695EE2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Scale Mean if Item Deleted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569F6F7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Scale Variance if Item Deleted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D344D06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Corrected Item-Total Correlation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A7BE394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Cronbach's Alpha if Item Deleted</w:t>
            </w:r>
          </w:p>
        </w:tc>
      </w:tr>
      <w:tr w:rsidR="00FB658D" w14:paraId="498B524B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88A5492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Y.1</w:t>
            </w:r>
          </w:p>
        </w:tc>
        <w:tc>
          <w:tcPr>
            <w:tcW w:w="1475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DDB1DC3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13.13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A118893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2.377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DB134DD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.482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245C460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.688</w:t>
            </w:r>
          </w:p>
        </w:tc>
      </w:tr>
      <w:tr w:rsidR="00FB658D" w14:paraId="312A6AD5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0E0E2AA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Y.2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E644EF3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13.11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935AD25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2.705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B406D30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.454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1A990F3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.701</w:t>
            </w:r>
          </w:p>
        </w:tc>
      </w:tr>
      <w:tr w:rsidR="00FB658D" w14:paraId="03404A13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3513BD4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Y.3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E7114AD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12.98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332F075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2.424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43FC0E1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.545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CD71B55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.650</w:t>
            </w:r>
          </w:p>
        </w:tc>
      </w:tr>
      <w:tr w:rsidR="00FB658D" w14:paraId="30856032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466653C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Y.4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746A0B0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13.10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B8F7460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2.131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9706B33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.595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68CD8C1F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.616</w:t>
            </w:r>
          </w:p>
        </w:tc>
      </w:tr>
    </w:tbl>
    <w:p w14:paraId="07C83D54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27E566DB" w14:textId="77777777" w:rsidR="00FB658D" w:rsidRDefault="00FB658D" w:rsidP="00FB658D">
      <w:r>
        <w:t>CORRELATIONS</w:t>
      </w:r>
    </w:p>
    <w:p w14:paraId="26A7A0E6" w14:textId="77777777" w:rsidR="00FB658D" w:rsidRDefault="00FB658D" w:rsidP="00FB658D">
      <w:r>
        <w:t xml:space="preserve">  /VARIABLES=X1.1 X1.2 X1.3 X1.4 X1.5 X1</w:t>
      </w:r>
    </w:p>
    <w:p w14:paraId="07D45A05" w14:textId="77777777" w:rsidR="00FB658D" w:rsidRDefault="00FB658D" w:rsidP="00FB658D">
      <w:r>
        <w:t xml:space="preserve">  /PRINT=TWOTAIL NOSIG</w:t>
      </w:r>
    </w:p>
    <w:p w14:paraId="788E29B6" w14:textId="77777777" w:rsidR="00FB658D" w:rsidRDefault="00FB658D" w:rsidP="00FB658D">
      <w:r>
        <w:t xml:space="preserve">  /MISSING=PAIRWISE.</w:t>
      </w:r>
    </w:p>
    <w:p w14:paraId="00E3184B" w14:textId="77777777" w:rsidR="00FB658D" w:rsidRDefault="00FB658D" w:rsidP="00FB658D"/>
    <w:p w14:paraId="23279B63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4180E9E6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099A0618" w14:textId="77777777" w:rsidR="00FB658D" w:rsidRDefault="00FB658D" w:rsidP="00FB658D">
      <w:pPr>
        <w:rPr>
          <w:rFonts w:ascii="Arial" w:hAnsi="Arial" w:cs="Arial"/>
          <w:b/>
          <w:bCs/>
          <w:sz w:val="26"/>
          <w:szCs w:val="26"/>
        </w:rPr>
      </w:pPr>
    </w:p>
    <w:p w14:paraId="74E8874E" w14:textId="77777777" w:rsidR="00FB658D" w:rsidRDefault="00FB658D" w:rsidP="00FB658D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Correlations</w:t>
      </w:r>
    </w:p>
    <w:p w14:paraId="179BAB35" w14:textId="77777777" w:rsidR="00FB658D" w:rsidRDefault="00FB658D" w:rsidP="00FB658D">
      <w:pPr>
        <w:rPr>
          <w:rFonts w:ascii="Arial" w:hAnsi="Arial" w:cs="Arial"/>
          <w:sz w:val="26"/>
          <w:szCs w:val="26"/>
        </w:rPr>
      </w:pPr>
    </w:p>
    <w:p w14:paraId="4A03CB13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0E9261EF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72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8"/>
        <w:gridCol w:w="2456"/>
        <w:gridCol w:w="2487"/>
      </w:tblGrid>
      <w:tr w:rsidR="00FB658D" w14:paraId="1381DA20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0C3D2FC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Notes</w:t>
            </w:r>
          </w:p>
        </w:tc>
      </w:tr>
      <w:tr w:rsidR="00FB658D" w14:paraId="4751A4A5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43" w:type="dxa"/>
            <w:gridSpan w:val="2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799C986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Output Created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61D519F5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18-NOV-2024 18:08:58</w:t>
            </w:r>
          </w:p>
        </w:tc>
      </w:tr>
      <w:tr w:rsidR="00FB658D" w14:paraId="20993594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43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2262336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Comments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2C219D38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FB658D" w14:paraId="38D5A15B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0A92624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Input</w:t>
            </w: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428EF78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Active Dataset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1177B7DF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DataSet5</w:t>
            </w:r>
          </w:p>
        </w:tc>
      </w:tr>
      <w:tr w:rsidR="00FB658D" w14:paraId="5595FE3C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69BF480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7FFC789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Filter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0A96C87C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&lt;none&gt;</w:t>
            </w:r>
          </w:p>
        </w:tc>
      </w:tr>
      <w:tr w:rsidR="00FB658D" w14:paraId="743D8A9F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6471EAF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1710614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Weight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0802F354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&lt;none&gt;</w:t>
            </w:r>
          </w:p>
        </w:tc>
      </w:tr>
      <w:tr w:rsidR="00FB658D" w14:paraId="758FA775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7FBDCEF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457C1AD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Split File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05ADBF47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&lt;none&gt;</w:t>
            </w:r>
          </w:p>
        </w:tc>
      </w:tr>
      <w:tr w:rsidR="00FB658D" w14:paraId="40506474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3183B33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3A3EB91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 of Rows in Working Data File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729103EC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682391A8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72A8962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Missing Value Handling</w:t>
            </w: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5E56D3C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Definition of Missing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2D9C8192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User-defined missing values are treated as missing.</w:t>
            </w:r>
          </w:p>
        </w:tc>
      </w:tr>
      <w:tr w:rsidR="00FB658D" w14:paraId="55F900C3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797CF25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5F2949C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Cases Used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563BFA2A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Statistics for each pair of variables are based on all the cases with valid data for that pair.</w:t>
            </w:r>
          </w:p>
        </w:tc>
      </w:tr>
      <w:tr w:rsidR="00FB658D" w14:paraId="2B594D9D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43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C9F1B12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Syntax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0EDE6067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CORRELATIONS</w:t>
            </w:r>
          </w:p>
          <w:p w14:paraId="04250140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 /VARIABLES=X1.1 X1.2 X1.3 X1.4 X1.5 X1</w:t>
            </w:r>
          </w:p>
          <w:p w14:paraId="1AAD9FB6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 /PRINT=TWOTAIL NOSIG</w:t>
            </w:r>
          </w:p>
          <w:p w14:paraId="11D4CA15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 /MISSING=PAIRWISE.</w:t>
            </w:r>
          </w:p>
        </w:tc>
      </w:tr>
      <w:tr w:rsidR="00FB658D" w14:paraId="490538E2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C034C8A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lastRenderedPageBreak/>
              <w:t>Resources</w:t>
            </w: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59C0F11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Processor Time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0EFADD37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00:00:00.00</w:t>
            </w:r>
          </w:p>
        </w:tc>
      </w:tr>
      <w:tr w:rsidR="00FB658D" w14:paraId="4E0C7078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8640EE4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19C2408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Elapsed Time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FFFFF"/>
          </w:tcPr>
          <w:p w14:paraId="3E1F33A1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00:00:00.00</w:t>
            </w:r>
          </w:p>
        </w:tc>
      </w:tr>
    </w:tbl>
    <w:p w14:paraId="4E438249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0EEA0A6E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90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12"/>
        <w:gridCol w:w="1988"/>
        <w:gridCol w:w="1025"/>
        <w:gridCol w:w="1025"/>
        <w:gridCol w:w="1025"/>
        <w:gridCol w:w="1025"/>
        <w:gridCol w:w="1025"/>
      </w:tblGrid>
      <w:tr w:rsidR="00FB658D" w14:paraId="41B56641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39EE49E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Correlations</w:t>
            </w:r>
          </w:p>
        </w:tc>
      </w:tr>
      <w:tr w:rsidR="00FB658D" w14:paraId="3278C81B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00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72091D2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78706B2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X1.1</w:t>
            </w:r>
          </w:p>
        </w:tc>
        <w:tc>
          <w:tcPr>
            <w:tcW w:w="10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218B999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X1.2</w:t>
            </w:r>
          </w:p>
        </w:tc>
        <w:tc>
          <w:tcPr>
            <w:tcW w:w="10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99501BE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X1.3</w:t>
            </w:r>
          </w:p>
        </w:tc>
        <w:tc>
          <w:tcPr>
            <w:tcW w:w="10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470A3B9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X1.4</w:t>
            </w:r>
          </w:p>
        </w:tc>
        <w:tc>
          <w:tcPr>
            <w:tcW w:w="1024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045D7E9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X1.5</w:t>
            </w:r>
          </w:p>
        </w:tc>
      </w:tr>
      <w:tr w:rsidR="00FB658D" w14:paraId="2D83EBF4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2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5EA19211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X1.1</w:t>
            </w:r>
          </w:p>
        </w:tc>
        <w:tc>
          <w:tcPr>
            <w:tcW w:w="1988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76D8358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1024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F54B9C2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10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0672BCF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.411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1085FFF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.268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9576B2A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.446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9B70692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.421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FB658D" w14:paraId="7697DFA3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2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38FFAC1C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37A780D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4C5C684F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01A7385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1CE8078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.007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A235C8D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9A268B6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FB658D" w14:paraId="69447A19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2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3B6B6208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19CA373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113744C1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05548A7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2D0EC69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40A4566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691517F1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6B80FC72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2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30D1376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X1.2</w:t>
            </w:r>
          </w:p>
        </w:tc>
        <w:tc>
          <w:tcPr>
            <w:tcW w:w="198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7B04B71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14B0306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.411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5BFC6E9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93EA84B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.490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3CB2250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.565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2EFFB1B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.605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FB658D" w14:paraId="7C85F07A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2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E617FC0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D6EB69B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B600138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5D1BA1ED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81FE02F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9E831CE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BCB97A8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FB658D" w14:paraId="5C501E3F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2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967809E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2BDF075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5BBEA825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C458602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232CA26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1820254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73A000EB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12530B4B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2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8A54B67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X1.3</w:t>
            </w:r>
          </w:p>
        </w:tc>
        <w:tc>
          <w:tcPr>
            <w:tcW w:w="198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84A7334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B3261FD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.268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6E6076C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.490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1B76BE9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4B3B3E5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.558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D092165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.695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FB658D" w14:paraId="3D12F0C8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2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6E4E96E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6DBE8BD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D7C9B51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.007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05F212E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6C88C8BC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689CB22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F42B47C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FB658D" w14:paraId="175EAC8E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2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AAC0CB0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56F8238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31E386B8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0B41BA9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895DB91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81513DB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6BA79727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2A397576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2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60E80F4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X1.4</w:t>
            </w:r>
          </w:p>
        </w:tc>
        <w:tc>
          <w:tcPr>
            <w:tcW w:w="198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575E16B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6557200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.446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70369AD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.565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8F9FF77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.558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9CA6E8C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5FF9D11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.610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FB658D" w14:paraId="7DD46B75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2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95BF300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7863D9C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3F67831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16DC692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B678F8D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2EFAFD20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DCD737D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FB658D" w14:paraId="00CECA60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2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92B5AD1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F47F2BE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363855AA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A3B314D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BDF28F2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B329ACF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5F6A01AA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6DFC9120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2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83682C5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X1.5</w:t>
            </w:r>
          </w:p>
        </w:tc>
        <w:tc>
          <w:tcPr>
            <w:tcW w:w="198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E437463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CD507D7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.421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39AADBB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.605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007A4B1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.695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045F843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.610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751F3A4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</w:tr>
      <w:tr w:rsidR="00FB658D" w14:paraId="288F7919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2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D585B75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1B96176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FDCAA10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F74D226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FAEC755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F21E550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62671B4E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FB658D" w14:paraId="6EECE656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2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3256DEE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DF6FFA0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37B997DC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6039AC7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355A58D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7BCE338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2465C2BF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4B34A6EE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2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14D5FFD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Kualitas Pelayanan</w:t>
            </w:r>
          </w:p>
        </w:tc>
        <w:tc>
          <w:tcPr>
            <w:tcW w:w="198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068325E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861289A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.601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25F575D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.772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EA76632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.813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7087D14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.812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BB35E48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.879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FB658D" w14:paraId="58D1EC5B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2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DF4C9D5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2EFD441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AEC6AF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D091831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0F1E9F0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BA889BC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BB8BA5A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FB658D" w14:paraId="2F646DBD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2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8653AD9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E8F5DDE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D10C89E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7ED2D5E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0F22C12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5915580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1389FABA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</w:tbl>
    <w:p w14:paraId="3AD2C008" w14:textId="77777777" w:rsidR="00FB658D" w:rsidRDefault="00FB658D" w:rsidP="00FB658D">
      <w:pPr>
        <w:rPr>
          <w:rFonts w:ascii="Arial" w:hAnsi="Arial" w:cs="Arial"/>
          <w:color w:val="010205"/>
          <w:sz w:val="18"/>
          <w:szCs w:val="18"/>
        </w:rPr>
      </w:pPr>
    </w:p>
    <w:tbl>
      <w:tblPr>
        <w:tblW w:w="90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15"/>
        <w:gridCol w:w="3342"/>
        <w:gridCol w:w="2468"/>
      </w:tblGrid>
      <w:tr w:rsidR="00FB658D" w14:paraId="098CEC5C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21DBA9D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Correlations</w:t>
            </w:r>
          </w:p>
        </w:tc>
      </w:tr>
      <w:tr w:rsidR="00FB658D" w14:paraId="335DB87C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56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E54384B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000A244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Kualitas Pelayanan</w:t>
            </w:r>
          </w:p>
        </w:tc>
      </w:tr>
      <w:tr w:rsidR="00FB658D" w14:paraId="3EFD4017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14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2D7B4637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X1.1</w:t>
            </w:r>
          </w:p>
        </w:tc>
        <w:tc>
          <w:tcPr>
            <w:tcW w:w="3342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D417316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2468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02E8FB4C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.601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FB658D" w14:paraId="7E3B0F92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14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14909604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334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9D7D1E7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24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79C321B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FB658D" w14:paraId="313D71BF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14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3AD1451B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3342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954FA66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246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FFFFFF"/>
          </w:tcPr>
          <w:p w14:paraId="1C16C983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13D1862F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14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D4166FC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X1.2</w:t>
            </w:r>
          </w:p>
        </w:tc>
        <w:tc>
          <w:tcPr>
            <w:tcW w:w="334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11886AB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24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54F34601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.772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FB658D" w14:paraId="1B33693B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14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815692D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334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870D4B8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24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B9D4380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FB658D" w14:paraId="29F0326F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14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E58CD35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3342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FC53CC0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246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FFFFFF"/>
          </w:tcPr>
          <w:p w14:paraId="5CB86B10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1FF37F53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14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ECB9C32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X1.3</w:t>
            </w:r>
          </w:p>
        </w:tc>
        <w:tc>
          <w:tcPr>
            <w:tcW w:w="334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4341C21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24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E280278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.813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FB658D" w14:paraId="312D30FC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14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B6862CD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334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EA32F88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24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6563652C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FB658D" w14:paraId="5FCFA2B3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14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DBD11E2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3342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963D8E0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246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FFFFFF"/>
          </w:tcPr>
          <w:p w14:paraId="1683F80C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15C05AEB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14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BA18BAA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X1.4</w:t>
            </w:r>
          </w:p>
        </w:tc>
        <w:tc>
          <w:tcPr>
            <w:tcW w:w="334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F77BC0B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24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6F75D02E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.812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FB658D" w14:paraId="57B9FAB2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14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F6C938F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334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365928A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24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7AB39DCF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FB658D" w14:paraId="74283FBD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14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4D3591B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3342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B0E1D81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246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FFFFFF"/>
          </w:tcPr>
          <w:p w14:paraId="378E9649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77DA1043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14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72231F7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X1.5</w:t>
            </w:r>
          </w:p>
        </w:tc>
        <w:tc>
          <w:tcPr>
            <w:tcW w:w="334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5E3B7C3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24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0C0D5DF4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.879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FB658D" w14:paraId="4DC36BB0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14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3AEC425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334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2A75ED6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24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9EE15B4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FB658D" w14:paraId="79EA07F2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14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D071BD9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3342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4C436A9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246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FFFFFF"/>
          </w:tcPr>
          <w:p w14:paraId="2671E1A4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5DFBD318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14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23FD809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Kualitas Pelayanan</w:t>
            </w:r>
          </w:p>
        </w:tc>
        <w:tc>
          <w:tcPr>
            <w:tcW w:w="334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64F9456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24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5FA4A29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</w:tr>
      <w:tr w:rsidR="00FB658D" w14:paraId="11894F07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14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0DE3582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334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7B78463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24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265E7A5F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FB658D" w14:paraId="22625B75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14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BA98214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342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0F01E7F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2468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FFFFF"/>
          </w:tcPr>
          <w:p w14:paraId="66CEB0D2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</w:tbl>
    <w:p w14:paraId="325B51F3" w14:textId="77777777" w:rsidR="00FB658D" w:rsidRDefault="00FB658D" w:rsidP="00FB658D">
      <w:pPr>
        <w:rPr>
          <w:rFonts w:ascii="Arial" w:hAnsi="Arial" w:cs="Arial"/>
          <w:color w:val="010205"/>
          <w:sz w:val="18"/>
          <w:szCs w:val="18"/>
        </w:rPr>
      </w:pPr>
    </w:p>
    <w:tbl>
      <w:tblPr>
        <w:tblW w:w="90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25"/>
      </w:tblGrid>
      <w:tr w:rsidR="00FB658D" w14:paraId="2DB732C8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463A4D3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**. Correlation is significant at the 0.01 level (2-tailed).</w:t>
            </w:r>
          </w:p>
        </w:tc>
      </w:tr>
    </w:tbl>
    <w:p w14:paraId="6823ED82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455B7FAC" w14:textId="77777777" w:rsidR="00FB658D" w:rsidRDefault="00FB658D" w:rsidP="00FB658D">
      <w:r>
        <w:t>RELIABILITY</w:t>
      </w:r>
    </w:p>
    <w:p w14:paraId="623DD574" w14:textId="77777777" w:rsidR="00FB658D" w:rsidRDefault="00FB658D" w:rsidP="00FB658D">
      <w:r>
        <w:t xml:space="preserve">  /VARIABLES=X1.1 X1.2 X1.3 X1.4 X1.5</w:t>
      </w:r>
    </w:p>
    <w:p w14:paraId="7932B986" w14:textId="77777777" w:rsidR="00FB658D" w:rsidRDefault="00FB658D" w:rsidP="00FB658D">
      <w:r>
        <w:t xml:space="preserve">  /SCALE('ALL VARIABLES') ALL</w:t>
      </w:r>
    </w:p>
    <w:p w14:paraId="2A044995" w14:textId="77777777" w:rsidR="00FB658D" w:rsidRDefault="00FB658D" w:rsidP="00FB658D">
      <w:r>
        <w:t xml:space="preserve">  /MODEL=ALPHA</w:t>
      </w:r>
    </w:p>
    <w:p w14:paraId="0187B55F" w14:textId="77777777" w:rsidR="00FB658D" w:rsidRDefault="00FB658D" w:rsidP="00FB658D">
      <w:r>
        <w:t xml:space="preserve">  /SUMMARY=TOTAL.</w:t>
      </w:r>
    </w:p>
    <w:p w14:paraId="4E45A1A0" w14:textId="77777777" w:rsidR="00FB658D" w:rsidRDefault="00FB658D" w:rsidP="00FB658D"/>
    <w:p w14:paraId="60566618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6D978C65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69F1EB2F" w14:textId="77777777" w:rsidR="00FB658D" w:rsidRDefault="00FB658D" w:rsidP="00FB658D">
      <w:pPr>
        <w:rPr>
          <w:rFonts w:ascii="Arial" w:hAnsi="Arial" w:cs="Arial"/>
          <w:b/>
          <w:bCs/>
          <w:sz w:val="26"/>
          <w:szCs w:val="26"/>
        </w:rPr>
      </w:pPr>
    </w:p>
    <w:p w14:paraId="00D86AE1" w14:textId="77777777" w:rsidR="00FB658D" w:rsidRDefault="00FB658D" w:rsidP="00FB658D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Reliability</w:t>
      </w:r>
    </w:p>
    <w:p w14:paraId="0988F66F" w14:textId="77777777" w:rsidR="00FB658D" w:rsidRDefault="00FB658D" w:rsidP="00FB658D">
      <w:pPr>
        <w:rPr>
          <w:rFonts w:ascii="Arial" w:hAnsi="Arial" w:cs="Arial"/>
          <w:sz w:val="26"/>
          <w:szCs w:val="26"/>
        </w:rPr>
      </w:pPr>
    </w:p>
    <w:p w14:paraId="6662B8BF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7456541C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72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8"/>
        <w:gridCol w:w="2456"/>
        <w:gridCol w:w="2487"/>
      </w:tblGrid>
      <w:tr w:rsidR="00FB658D" w14:paraId="396DA26B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EE59ABA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Notes</w:t>
            </w:r>
          </w:p>
        </w:tc>
      </w:tr>
      <w:tr w:rsidR="00FB658D" w14:paraId="4B010452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43" w:type="dxa"/>
            <w:gridSpan w:val="2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DFCBC56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Output Created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23D20470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18-NOV-2024 18:09:11</w:t>
            </w:r>
          </w:p>
        </w:tc>
      </w:tr>
      <w:tr w:rsidR="00FB658D" w14:paraId="6AA102F7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43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10F8A25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Comments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C336470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FB658D" w14:paraId="72357A43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DFBA0B6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Input</w:t>
            </w: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9513DEE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Active Dataset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CC1CF2B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DataSet5</w:t>
            </w:r>
          </w:p>
        </w:tc>
      </w:tr>
      <w:tr w:rsidR="00FB658D" w14:paraId="66FFBE26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8A04DC9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8D4CBCC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Filter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669B184A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&lt;none&gt;</w:t>
            </w:r>
          </w:p>
        </w:tc>
      </w:tr>
      <w:tr w:rsidR="00FB658D" w14:paraId="4742F823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C2EADE3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5D1E7DC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Weight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00B8A949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&lt;none&gt;</w:t>
            </w:r>
          </w:p>
        </w:tc>
      </w:tr>
      <w:tr w:rsidR="00FB658D" w14:paraId="62C81EFF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F362D68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C78DA28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Split File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1355EF40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&lt;none&gt;</w:t>
            </w:r>
          </w:p>
        </w:tc>
      </w:tr>
      <w:tr w:rsidR="00FB658D" w14:paraId="3E98B6D3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25A180B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5593E0E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 of Rows in Working Data File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0BAE73AF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60CFA8F6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3AA839D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F87D209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Matrix Input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58917F5B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FB658D" w14:paraId="54F12F1E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991DC95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Missing Value Handling</w:t>
            </w: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BC7F33C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Definition of Missing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10CAF3A1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User-defined missing values are treated as missing.</w:t>
            </w:r>
          </w:p>
        </w:tc>
      </w:tr>
      <w:tr w:rsidR="00FB658D" w14:paraId="7467019B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3A9849D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9515865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Cases Used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20B900F9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Statistics are based on all cases with valid data for all variables in the procedure.</w:t>
            </w:r>
          </w:p>
        </w:tc>
      </w:tr>
      <w:tr w:rsidR="00FB658D" w14:paraId="209A934E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43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EB59D82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Syntax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086843FF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RELIABILITY</w:t>
            </w:r>
          </w:p>
          <w:p w14:paraId="230530DB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 /VARIABLES=X1.1 X1.2 X1.3 X1.4 X1.5</w:t>
            </w:r>
          </w:p>
          <w:p w14:paraId="19300346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 /SCALE('ALL VARIABLES') ALL</w:t>
            </w:r>
          </w:p>
          <w:p w14:paraId="61FA535E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 /MODEL=ALPHA</w:t>
            </w:r>
          </w:p>
          <w:p w14:paraId="5B5D2D2A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 /SUMMARY=TOTAL.</w:t>
            </w:r>
          </w:p>
        </w:tc>
      </w:tr>
      <w:tr w:rsidR="00FB658D" w14:paraId="629F659B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511D227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Resources</w:t>
            </w: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7B8128F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Processor Time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6BACE378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00:00:00.02</w:t>
            </w:r>
          </w:p>
        </w:tc>
      </w:tr>
      <w:tr w:rsidR="00FB658D" w14:paraId="1FE95A82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809E49F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E945E29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Elapsed Time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FFFFF"/>
          </w:tcPr>
          <w:p w14:paraId="2CED1FCA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00:00:00.02</w:t>
            </w:r>
          </w:p>
        </w:tc>
      </w:tr>
    </w:tbl>
    <w:p w14:paraId="5641E3B3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38C925E4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17BF69D5" w14:textId="77777777" w:rsidR="00FB658D" w:rsidRDefault="00FB658D" w:rsidP="00FB658D">
      <w:pPr>
        <w:rPr>
          <w:rFonts w:ascii="Arial" w:hAnsi="Arial" w:cs="Arial"/>
          <w:b/>
          <w:bCs/>
          <w:sz w:val="26"/>
          <w:szCs w:val="26"/>
        </w:rPr>
      </w:pPr>
    </w:p>
    <w:p w14:paraId="254BC73A" w14:textId="77777777" w:rsidR="00FB658D" w:rsidRDefault="00FB658D" w:rsidP="00FB658D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Scale: ALL VARIABLES</w:t>
      </w:r>
    </w:p>
    <w:p w14:paraId="6726D469" w14:textId="77777777" w:rsidR="00FB658D" w:rsidRDefault="00FB658D" w:rsidP="00FB658D">
      <w:pPr>
        <w:rPr>
          <w:rFonts w:ascii="Arial" w:hAnsi="Arial" w:cs="Arial"/>
          <w:sz w:val="26"/>
          <w:szCs w:val="26"/>
        </w:rPr>
      </w:pPr>
    </w:p>
    <w:p w14:paraId="57AF9FE7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07964001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4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7"/>
        <w:gridCol w:w="1163"/>
        <w:gridCol w:w="1039"/>
        <w:gridCol w:w="1039"/>
      </w:tblGrid>
      <w:tr w:rsidR="00FB658D" w14:paraId="7C28DD8A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A222D19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Case Processing Summary</w:t>
            </w:r>
          </w:p>
        </w:tc>
      </w:tr>
      <w:tr w:rsidR="00FB658D" w14:paraId="1C3FC3F0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30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6C7DF95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CD9390F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03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46EDDCD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%</w:t>
            </w:r>
          </w:p>
        </w:tc>
      </w:tr>
      <w:tr w:rsidR="00FB658D" w14:paraId="0D473343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8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54C8615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Cases</w:t>
            </w:r>
          </w:p>
        </w:tc>
        <w:tc>
          <w:tcPr>
            <w:tcW w:w="1162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3C0C0CC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Valid</w:t>
            </w:r>
          </w:p>
        </w:tc>
        <w:tc>
          <w:tcPr>
            <w:tcW w:w="1038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4B144E6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3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FAD0FE2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</w:tr>
      <w:tr w:rsidR="00FB658D" w14:paraId="30ECB4BC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8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F8642DD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CC01AF5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Excluded</w:t>
            </w:r>
            <w:r>
              <w:rPr>
                <w:rFonts w:ascii="Arial" w:hAnsi="Arial" w:cs="Arial"/>
                <w:color w:val="264A6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03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0D720D0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0</w:t>
            </w:r>
          </w:p>
        </w:tc>
        <w:tc>
          <w:tcPr>
            <w:tcW w:w="103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812B668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</w:t>
            </w:r>
          </w:p>
        </w:tc>
      </w:tr>
      <w:tr w:rsidR="00FB658D" w14:paraId="21F2425F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8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3DE5AEE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4530CA5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038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118C18E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3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2DC60D20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</w:tr>
    </w:tbl>
    <w:p w14:paraId="65E8E8E6" w14:textId="77777777" w:rsidR="00FB658D" w:rsidRDefault="00FB658D" w:rsidP="00FB658D">
      <w:pPr>
        <w:rPr>
          <w:rFonts w:ascii="Arial" w:hAnsi="Arial" w:cs="Arial"/>
          <w:color w:val="010205"/>
          <w:sz w:val="18"/>
          <w:szCs w:val="18"/>
        </w:rPr>
      </w:pPr>
    </w:p>
    <w:tbl>
      <w:tblPr>
        <w:tblW w:w="4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8"/>
      </w:tblGrid>
      <w:tr w:rsidR="00FB658D" w14:paraId="143A0E12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33BB275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a. Listwise deletion based on all variables in the procedure.</w:t>
            </w:r>
          </w:p>
        </w:tc>
      </w:tr>
    </w:tbl>
    <w:p w14:paraId="123A7AAB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6880B973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268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7"/>
        <w:gridCol w:w="1176"/>
      </w:tblGrid>
      <w:tr w:rsidR="00FB658D" w14:paraId="0E232408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D576DFC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Reliability Statistics</w:t>
            </w:r>
          </w:p>
        </w:tc>
      </w:tr>
      <w:tr w:rsidR="00FB658D" w14:paraId="6EEAE1DA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0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52A0552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Cronbach's Alpha</w:t>
            </w:r>
          </w:p>
        </w:tc>
        <w:tc>
          <w:tcPr>
            <w:tcW w:w="117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81B0064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 of Items</w:t>
            </w:r>
          </w:p>
        </w:tc>
      </w:tr>
      <w:tr w:rsidR="00FB658D" w14:paraId="040CA1D1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06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3E76D1E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.836</w:t>
            </w:r>
          </w:p>
        </w:tc>
        <w:tc>
          <w:tcPr>
            <w:tcW w:w="117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2051FABB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5</w:t>
            </w:r>
          </w:p>
        </w:tc>
      </w:tr>
    </w:tbl>
    <w:p w14:paraId="73A88625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232F34A0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66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476"/>
        <w:gridCol w:w="1476"/>
        <w:gridCol w:w="1476"/>
        <w:gridCol w:w="1476"/>
      </w:tblGrid>
      <w:tr w:rsidR="00FB658D" w14:paraId="3224E9C0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502A947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Item-Total Statistics</w:t>
            </w:r>
          </w:p>
        </w:tc>
      </w:tr>
      <w:tr w:rsidR="00FB658D" w14:paraId="0C6E18BE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D28463D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D1B63AF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Scale Mean if Item Deleted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ECBFC07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Scale Variance if Item Deleted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2906F03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Corrected Item-Total Correlation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9FF9117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Cronbach's Alpha if Item Deleted</w:t>
            </w:r>
          </w:p>
        </w:tc>
      </w:tr>
      <w:tr w:rsidR="00FB658D" w14:paraId="7BBB9F8F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6B7EE63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X1.1</w:t>
            </w:r>
          </w:p>
        </w:tc>
        <w:tc>
          <w:tcPr>
            <w:tcW w:w="1475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941431B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16.79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7B80F18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6.491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B27CC9B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.456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0E13BB0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.847</w:t>
            </w:r>
          </w:p>
        </w:tc>
      </w:tr>
      <w:tr w:rsidR="00FB658D" w14:paraId="6153B80C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7E51BDF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X1.2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B6B1BA4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16.91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710566B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5.679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8D019AC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.655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27583F2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.802</w:t>
            </w:r>
          </w:p>
        </w:tc>
      </w:tr>
      <w:tr w:rsidR="00FB658D" w14:paraId="0BB2860B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3C89C18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X1.3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219289A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17.27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A37544B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4.785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7A98B7F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.656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E598790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.803</w:t>
            </w:r>
          </w:p>
        </w:tc>
      </w:tr>
      <w:tr w:rsidR="00FB658D" w14:paraId="09E4A7A0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ACD0898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X1.4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6CF9CB1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17.03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5BAF43C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5.302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0389C01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.695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6C5B605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.788</w:t>
            </w:r>
          </w:p>
        </w:tc>
      </w:tr>
      <w:tr w:rsidR="00FB658D" w14:paraId="5F50D699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3FF5562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X1.5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57B432E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17.12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4CD067E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4.531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87ECDE4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.771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73AD6D8E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.762</w:t>
            </w:r>
          </w:p>
        </w:tc>
      </w:tr>
    </w:tbl>
    <w:p w14:paraId="3B4588B8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759ACC37" w14:textId="77777777" w:rsidR="00FB658D" w:rsidRDefault="00FB658D" w:rsidP="00FB658D">
      <w:r>
        <w:t>CORRELATIONS</w:t>
      </w:r>
    </w:p>
    <w:p w14:paraId="4E993DDC" w14:textId="77777777" w:rsidR="00FB658D" w:rsidRDefault="00FB658D" w:rsidP="00FB658D">
      <w:r>
        <w:t xml:space="preserve">  /VARIABLES=X2.1 X2.2 X2.3 X2.4 X2</w:t>
      </w:r>
    </w:p>
    <w:p w14:paraId="67E6FFB4" w14:textId="77777777" w:rsidR="00FB658D" w:rsidRDefault="00FB658D" w:rsidP="00FB658D">
      <w:r>
        <w:t xml:space="preserve">  /PRINT=TWOTAIL NOSIG</w:t>
      </w:r>
    </w:p>
    <w:p w14:paraId="23EC93FA" w14:textId="77777777" w:rsidR="00FB658D" w:rsidRDefault="00FB658D" w:rsidP="00FB658D">
      <w:r>
        <w:t xml:space="preserve">  /MISSING=PAIRWISE.</w:t>
      </w:r>
    </w:p>
    <w:p w14:paraId="45F5B3C3" w14:textId="77777777" w:rsidR="00FB658D" w:rsidRDefault="00FB658D" w:rsidP="00FB658D"/>
    <w:p w14:paraId="7DFE26CA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1A230341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4C408F6E" w14:textId="77777777" w:rsidR="00FB658D" w:rsidRDefault="00FB658D" w:rsidP="00FB658D">
      <w:pPr>
        <w:rPr>
          <w:rFonts w:ascii="Arial" w:hAnsi="Arial" w:cs="Arial"/>
          <w:b/>
          <w:bCs/>
          <w:sz w:val="26"/>
          <w:szCs w:val="26"/>
        </w:rPr>
      </w:pPr>
    </w:p>
    <w:p w14:paraId="63CB5F5A" w14:textId="77777777" w:rsidR="00FB658D" w:rsidRDefault="00FB658D" w:rsidP="00FB658D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Correlations</w:t>
      </w:r>
    </w:p>
    <w:p w14:paraId="0C15EB39" w14:textId="77777777" w:rsidR="00FB658D" w:rsidRDefault="00FB658D" w:rsidP="00FB658D">
      <w:pPr>
        <w:rPr>
          <w:rFonts w:ascii="Arial" w:hAnsi="Arial" w:cs="Arial"/>
          <w:sz w:val="26"/>
          <w:szCs w:val="26"/>
        </w:rPr>
      </w:pPr>
    </w:p>
    <w:p w14:paraId="3FED8FEC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17B71CA4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72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8"/>
        <w:gridCol w:w="2456"/>
        <w:gridCol w:w="2487"/>
      </w:tblGrid>
      <w:tr w:rsidR="00FB658D" w14:paraId="329791A1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6D27320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Notes</w:t>
            </w:r>
          </w:p>
        </w:tc>
      </w:tr>
      <w:tr w:rsidR="00FB658D" w14:paraId="7DCFB691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43" w:type="dxa"/>
            <w:gridSpan w:val="2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BBAA2C1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Output Created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202BB14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18-NOV-2024 18:09:29</w:t>
            </w:r>
          </w:p>
        </w:tc>
      </w:tr>
      <w:tr w:rsidR="00FB658D" w14:paraId="4E10ECAE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43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49BE3BF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Comments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0B7CCEA9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FB658D" w14:paraId="0EE7DC9E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A54AD64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Input</w:t>
            </w: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D8CE1E5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Active Dataset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0C2DEBD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DataSet5</w:t>
            </w:r>
          </w:p>
        </w:tc>
      </w:tr>
      <w:tr w:rsidR="00FB658D" w14:paraId="201A3C04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00758B6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4E32A9D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Filter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79E6A378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&lt;none&gt;</w:t>
            </w:r>
          </w:p>
        </w:tc>
      </w:tr>
      <w:tr w:rsidR="00FB658D" w14:paraId="7587F609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97D1E07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FF5AB57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Weight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EBAF64E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&lt;none&gt;</w:t>
            </w:r>
          </w:p>
        </w:tc>
      </w:tr>
      <w:tr w:rsidR="00FB658D" w14:paraId="4F57E376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BF6A017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F68970E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Split File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2A77C1F0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&lt;none&gt;</w:t>
            </w:r>
          </w:p>
        </w:tc>
      </w:tr>
      <w:tr w:rsidR="00FB658D" w14:paraId="0DABD463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9BE0672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A0A48CA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 of Rows in Working Data File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7972D26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3371CD55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3FF9BAE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Missing Value Handling</w:t>
            </w: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0042126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Definition of Missing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9789ED2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User-defined missing values are treated as missing.</w:t>
            </w:r>
          </w:p>
        </w:tc>
      </w:tr>
      <w:tr w:rsidR="00FB658D" w14:paraId="61AEFE10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FDF1710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C848AD8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Cases Used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23CF45A1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Statistics for each pair of variables are based on all the cases with valid data for that pair.</w:t>
            </w:r>
          </w:p>
        </w:tc>
      </w:tr>
      <w:tr w:rsidR="00FB658D" w14:paraId="287047DA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43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1559E15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Syntax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1C9E3F2F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CORRELATIONS</w:t>
            </w:r>
          </w:p>
          <w:p w14:paraId="7DEAA059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 /VARIABLES=X2.1 X2.2 X2.3 X2.4 X2</w:t>
            </w:r>
          </w:p>
          <w:p w14:paraId="2D1671F7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 /PRINT=TWOTAIL NOSIG</w:t>
            </w:r>
          </w:p>
          <w:p w14:paraId="511EDF7B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 /MISSING=PAIRWISE.</w:t>
            </w:r>
          </w:p>
        </w:tc>
      </w:tr>
      <w:tr w:rsidR="00FB658D" w14:paraId="515BA804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6814BAF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Resources</w:t>
            </w: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9418271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Processor Time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1360B48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00:00:00.00</w:t>
            </w:r>
          </w:p>
        </w:tc>
      </w:tr>
      <w:tr w:rsidR="00FB658D" w14:paraId="6E31579A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44979A5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1CC80C3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Elapsed Time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FFFFF"/>
          </w:tcPr>
          <w:p w14:paraId="2D74A02B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00:00:00.00</w:t>
            </w:r>
          </w:p>
        </w:tc>
      </w:tr>
    </w:tbl>
    <w:p w14:paraId="75FAA1CF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2B1E6D93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77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5"/>
        <w:gridCol w:w="1994"/>
        <w:gridCol w:w="1028"/>
        <w:gridCol w:w="1028"/>
        <w:gridCol w:w="1028"/>
        <w:gridCol w:w="1028"/>
      </w:tblGrid>
      <w:tr w:rsidR="00FB658D" w14:paraId="4473DD03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95E5F1E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Correlations</w:t>
            </w:r>
          </w:p>
        </w:tc>
      </w:tr>
      <w:tr w:rsidR="00FB658D" w14:paraId="6F3ED053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9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BF29123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3B6A56A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X2.1</w:t>
            </w:r>
          </w:p>
        </w:tc>
        <w:tc>
          <w:tcPr>
            <w:tcW w:w="1027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0F481BD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X2.2</w:t>
            </w:r>
          </w:p>
        </w:tc>
        <w:tc>
          <w:tcPr>
            <w:tcW w:w="1027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F220C46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X2.3</w:t>
            </w:r>
          </w:p>
        </w:tc>
        <w:tc>
          <w:tcPr>
            <w:tcW w:w="1027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83DA062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X2.4</w:t>
            </w:r>
          </w:p>
        </w:tc>
      </w:tr>
      <w:tr w:rsidR="00FB658D" w14:paraId="7B7BB2DE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5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57CB02C0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X2.1</w:t>
            </w:r>
          </w:p>
        </w:tc>
        <w:tc>
          <w:tcPr>
            <w:tcW w:w="199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23570AB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102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7301FB1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102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C3CC5C3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.582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27B7214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.368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4D43180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.609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FB658D" w14:paraId="71EF5E05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5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5389F7C4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EF303A0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102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7BDF00C4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52D51EB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6AC81CF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2FCA915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FB658D" w14:paraId="4F505BDD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5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06F6EC64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9D7747F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027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699D0081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72942EF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4F99E26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4734CAAE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62E42E52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5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8E10147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X2.2</w:t>
            </w:r>
          </w:p>
        </w:tc>
        <w:tc>
          <w:tcPr>
            <w:tcW w:w="199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AFAF262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102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8318188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.582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E42EF69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8E7610B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.427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F82AAED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.560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FB658D" w14:paraId="10438D55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5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6D1F307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F653B52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102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9A18239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140D787C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3D3F43A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54D4456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FB658D" w14:paraId="70F67702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5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A91B38C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2A1C825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027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6387F574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1E03DF3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2B5992D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4BC21D9A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5A2BA676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5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A406E4E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X2.3</w:t>
            </w:r>
          </w:p>
        </w:tc>
        <w:tc>
          <w:tcPr>
            <w:tcW w:w="199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4D47370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102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5D6601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.368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B1F17CC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.427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2E0A216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EB6E994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.391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FB658D" w14:paraId="4F43C76D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5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79DD296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CA4968A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102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1300200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9C999FC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6625262C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A3646B8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FB658D" w14:paraId="4EC08586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5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6467E7B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96F2561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027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07F9B4E9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19E0ABD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70EC20F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0C37ABA5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19EE9243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5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ACF4271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X2.4</w:t>
            </w:r>
          </w:p>
        </w:tc>
        <w:tc>
          <w:tcPr>
            <w:tcW w:w="199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C34BDF3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102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E67BF09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.609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D18991B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.560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3B67CAC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.391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AD9A07C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</w:tr>
      <w:tr w:rsidR="00FB658D" w14:paraId="241D074E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5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06DC650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E5DF12F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102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4FA774F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7BFE65F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7F587BA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5164D3C5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FB658D" w14:paraId="2607E704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5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8AE13E8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93E5339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027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070B5E12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A247A08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46A662A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40DE2A41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48116335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5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8365168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Persepsi Harga</w:t>
            </w:r>
          </w:p>
        </w:tc>
        <w:tc>
          <w:tcPr>
            <w:tcW w:w="199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6DDCB29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102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5C7CF91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.828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D72C843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.800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779A355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.660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07BCA6C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.847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FB658D" w14:paraId="6E7DC5E8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5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E17B727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EDA3746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102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48745AF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4890876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816986B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5E21CF6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FB658D" w14:paraId="7E5651CC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5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A1E4C7D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7695751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02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F47743A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3429895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CE458DA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0F31A367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</w:tbl>
    <w:p w14:paraId="508D05D4" w14:textId="77777777" w:rsidR="00FB658D" w:rsidRDefault="00FB658D" w:rsidP="00FB658D">
      <w:pPr>
        <w:rPr>
          <w:rFonts w:ascii="Arial" w:hAnsi="Arial" w:cs="Arial"/>
          <w:color w:val="010205"/>
          <w:sz w:val="18"/>
          <w:szCs w:val="18"/>
        </w:rPr>
      </w:pPr>
    </w:p>
    <w:tbl>
      <w:tblPr>
        <w:tblW w:w="90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1"/>
        <w:gridCol w:w="3534"/>
        <w:gridCol w:w="2610"/>
      </w:tblGrid>
      <w:tr w:rsidR="00FB658D" w14:paraId="33AACEEB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D2586A2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Correlations</w:t>
            </w:r>
          </w:p>
        </w:tc>
      </w:tr>
      <w:tr w:rsidR="00FB658D" w14:paraId="7BC57DAA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414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AD0CD96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76BC084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Persepsi Harga</w:t>
            </w:r>
          </w:p>
        </w:tc>
      </w:tr>
      <w:tr w:rsidR="00FB658D" w14:paraId="50FD81CA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1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6272CA62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X2.1</w:t>
            </w:r>
          </w:p>
        </w:tc>
        <w:tc>
          <w:tcPr>
            <w:tcW w:w="3533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8CAF388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2609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CED91C1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.828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FB658D" w14:paraId="1165E6F7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1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2868F2B5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353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D33D8CD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26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29112284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FB658D" w14:paraId="111BABDA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1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0D5A5060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3533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CCA20A8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2609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FFFFFF"/>
          </w:tcPr>
          <w:p w14:paraId="5153A632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1555BB2B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D9C7BF2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X2.2</w:t>
            </w:r>
          </w:p>
        </w:tc>
        <w:tc>
          <w:tcPr>
            <w:tcW w:w="353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74BE422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26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257BB183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.800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FB658D" w14:paraId="0E8C4A32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4FA2C87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353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C8AEA98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26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5856A1DC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FB658D" w14:paraId="621DBF63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7070867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3533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3DA1FA7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2609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FFFFFF"/>
          </w:tcPr>
          <w:p w14:paraId="01FD010B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65D60FD3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A44223E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X2.3</w:t>
            </w:r>
          </w:p>
        </w:tc>
        <w:tc>
          <w:tcPr>
            <w:tcW w:w="353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2E276DF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26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14F71464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.660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FB658D" w14:paraId="38D2DFE2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02A0723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353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760C2B9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26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661B1A75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FB658D" w14:paraId="4BA4A15E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CE3B1BA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3533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625F122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2609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FFFFFF"/>
          </w:tcPr>
          <w:p w14:paraId="48A0608B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3046CCA3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5CF6A12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X2.4</w:t>
            </w:r>
          </w:p>
        </w:tc>
        <w:tc>
          <w:tcPr>
            <w:tcW w:w="353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124DCA1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26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7E30C6C7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.847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FB658D" w14:paraId="69E76896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7255079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353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D8D01D4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26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058C13FC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FB658D" w14:paraId="2768DA5E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DA42B9D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3533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E2A202B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2609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FFFFFF"/>
          </w:tcPr>
          <w:p w14:paraId="4120EE75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25EF0D95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1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C8E1625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Persepsi Harga</w:t>
            </w:r>
          </w:p>
        </w:tc>
        <w:tc>
          <w:tcPr>
            <w:tcW w:w="353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1F48D03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26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DD2AACB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</w:tr>
      <w:tr w:rsidR="00FB658D" w14:paraId="248A27AE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1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EE8CCD1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353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40656E7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26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2240A1C1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FB658D" w14:paraId="61F2E996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1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3210B63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5BEB241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2609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FFFFF"/>
          </w:tcPr>
          <w:p w14:paraId="7FC9208E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</w:tbl>
    <w:p w14:paraId="3EF7FF07" w14:textId="77777777" w:rsidR="00FB658D" w:rsidRDefault="00FB658D" w:rsidP="00FB658D">
      <w:pPr>
        <w:rPr>
          <w:rFonts w:ascii="Arial" w:hAnsi="Arial" w:cs="Arial"/>
          <w:color w:val="010205"/>
          <w:sz w:val="18"/>
          <w:szCs w:val="18"/>
        </w:rPr>
      </w:pPr>
    </w:p>
    <w:tbl>
      <w:tblPr>
        <w:tblW w:w="90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25"/>
      </w:tblGrid>
      <w:tr w:rsidR="00FB658D" w14:paraId="45ED814D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AFF79B9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**. Correlation is significant at the 0.01 level (2-tailed).</w:t>
            </w:r>
          </w:p>
        </w:tc>
      </w:tr>
    </w:tbl>
    <w:p w14:paraId="438651AC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12F80024" w14:textId="77777777" w:rsidR="00FB658D" w:rsidRDefault="00FB658D" w:rsidP="00FB658D">
      <w:r>
        <w:t>RELIABILITY</w:t>
      </w:r>
    </w:p>
    <w:p w14:paraId="4F2A1196" w14:textId="77777777" w:rsidR="00FB658D" w:rsidRDefault="00FB658D" w:rsidP="00FB658D">
      <w:r>
        <w:t xml:space="preserve">  /VARIABLES=X2.1 X2.2 X2.3 X2.4</w:t>
      </w:r>
    </w:p>
    <w:p w14:paraId="1BF17D4A" w14:textId="77777777" w:rsidR="00FB658D" w:rsidRDefault="00FB658D" w:rsidP="00FB658D">
      <w:r>
        <w:t xml:space="preserve">  /SCALE('ALL VARIABLES') ALL</w:t>
      </w:r>
    </w:p>
    <w:p w14:paraId="1A603289" w14:textId="77777777" w:rsidR="00FB658D" w:rsidRDefault="00FB658D" w:rsidP="00FB658D">
      <w:r>
        <w:t xml:space="preserve">  /MODEL=ALPHA</w:t>
      </w:r>
    </w:p>
    <w:p w14:paraId="777F8383" w14:textId="77777777" w:rsidR="00FB658D" w:rsidRDefault="00FB658D" w:rsidP="00FB658D">
      <w:r>
        <w:t xml:space="preserve">  /SUMMARY=TOTAL.</w:t>
      </w:r>
    </w:p>
    <w:p w14:paraId="71E53F4F" w14:textId="77777777" w:rsidR="00FB658D" w:rsidRDefault="00FB658D" w:rsidP="00FB658D"/>
    <w:p w14:paraId="02BAAA52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4E24BF90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72D5E4DB" w14:textId="77777777" w:rsidR="00FB658D" w:rsidRDefault="00FB658D" w:rsidP="00FB658D">
      <w:pPr>
        <w:rPr>
          <w:rFonts w:ascii="Arial" w:hAnsi="Arial" w:cs="Arial"/>
          <w:b/>
          <w:bCs/>
          <w:sz w:val="26"/>
          <w:szCs w:val="26"/>
        </w:rPr>
      </w:pPr>
    </w:p>
    <w:p w14:paraId="12B9ABD5" w14:textId="77777777" w:rsidR="00FB658D" w:rsidRDefault="00FB658D" w:rsidP="00FB658D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Reliability</w:t>
      </w:r>
    </w:p>
    <w:p w14:paraId="7801D108" w14:textId="77777777" w:rsidR="00FB658D" w:rsidRDefault="00FB658D" w:rsidP="00FB658D">
      <w:pPr>
        <w:rPr>
          <w:rFonts w:ascii="Arial" w:hAnsi="Arial" w:cs="Arial"/>
          <w:sz w:val="26"/>
          <w:szCs w:val="26"/>
        </w:rPr>
      </w:pPr>
    </w:p>
    <w:p w14:paraId="78BD2B1F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0C2C30FC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72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8"/>
        <w:gridCol w:w="2456"/>
        <w:gridCol w:w="2487"/>
      </w:tblGrid>
      <w:tr w:rsidR="00FB658D" w14:paraId="7B6A7D9A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65FFC9B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Notes</w:t>
            </w:r>
          </w:p>
        </w:tc>
      </w:tr>
      <w:tr w:rsidR="00FB658D" w14:paraId="63487EBC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43" w:type="dxa"/>
            <w:gridSpan w:val="2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F617F19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Output Created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1A55A931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18-NOV-2024 18:09:40</w:t>
            </w:r>
          </w:p>
        </w:tc>
      </w:tr>
      <w:tr w:rsidR="00FB658D" w14:paraId="395C5C45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43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F32EC81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Comments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0FA7F485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FB658D" w14:paraId="001A5922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74CA79F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Input</w:t>
            </w: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2C74F76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Active Dataset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73402D64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DataSet5</w:t>
            </w:r>
          </w:p>
        </w:tc>
      </w:tr>
      <w:tr w:rsidR="00FB658D" w14:paraId="46D9BBD9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DDA0DF3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155D748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Filter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5530A93F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&lt;none&gt;</w:t>
            </w:r>
          </w:p>
        </w:tc>
      </w:tr>
      <w:tr w:rsidR="00FB658D" w14:paraId="5B8FB28F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A0842CF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9F7C3E9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Weight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51238AC6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&lt;none&gt;</w:t>
            </w:r>
          </w:p>
        </w:tc>
      </w:tr>
      <w:tr w:rsidR="00FB658D" w14:paraId="3AB5AEAA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2C1EF9E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51247CE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Split File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95987A6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&lt;none&gt;</w:t>
            </w:r>
          </w:p>
        </w:tc>
      </w:tr>
      <w:tr w:rsidR="00FB658D" w14:paraId="1BAFC235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6FA94E9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62F90BA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 of Rows in Working Data File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59D0007E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30B2AD59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0BA3C54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3A92A86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Matrix Input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BD11F82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FB658D" w14:paraId="3A60385F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1B0F11E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Missing Value Handling</w:t>
            </w: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C1EF82C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Definition of Missing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1B237585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User-defined missing values are treated as missing.</w:t>
            </w:r>
          </w:p>
        </w:tc>
      </w:tr>
      <w:tr w:rsidR="00FB658D" w14:paraId="32A2ADB3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85F722D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0ABDDC6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Cases Used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7C67BBF5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Statistics are based on all cases with valid data for all variables in the procedure.</w:t>
            </w:r>
          </w:p>
        </w:tc>
      </w:tr>
      <w:tr w:rsidR="00FB658D" w14:paraId="1746775F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43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5EE8412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Syntax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A4D6A6C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RELIABILITY</w:t>
            </w:r>
          </w:p>
          <w:p w14:paraId="16F8A0CE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 /VARIABLES=X2.1 X2.2 X2.3 X2.4</w:t>
            </w:r>
          </w:p>
          <w:p w14:paraId="5B3DC411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 /SCALE('ALL VARIABLES') ALL</w:t>
            </w:r>
          </w:p>
          <w:p w14:paraId="6B97BA15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 /MODEL=ALPHA</w:t>
            </w:r>
          </w:p>
          <w:p w14:paraId="36CAA5C6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 /SUMMARY=TOTAL.</w:t>
            </w:r>
          </w:p>
        </w:tc>
      </w:tr>
      <w:tr w:rsidR="00FB658D" w14:paraId="62CB437B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55E3435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Resources</w:t>
            </w: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A058DAE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Processor Time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1218F713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00:00:00.03</w:t>
            </w:r>
          </w:p>
        </w:tc>
      </w:tr>
      <w:tr w:rsidR="00FB658D" w14:paraId="6DF5DCB3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AE8ACA3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B33B2B8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Elapsed Time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FFFFF"/>
          </w:tcPr>
          <w:p w14:paraId="495C1DF3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00:00:00.03</w:t>
            </w:r>
          </w:p>
        </w:tc>
      </w:tr>
    </w:tbl>
    <w:p w14:paraId="0C20AEAD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5CD9C8D6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29FA971B" w14:textId="77777777" w:rsidR="00FB658D" w:rsidRDefault="00FB658D" w:rsidP="00FB658D">
      <w:pPr>
        <w:rPr>
          <w:rFonts w:ascii="Arial" w:hAnsi="Arial" w:cs="Arial"/>
          <w:b/>
          <w:bCs/>
          <w:sz w:val="26"/>
          <w:szCs w:val="26"/>
        </w:rPr>
      </w:pPr>
    </w:p>
    <w:p w14:paraId="0D83A6BA" w14:textId="77777777" w:rsidR="00FB658D" w:rsidRDefault="00FB658D" w:rsidP="00FB658D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Scale: ALL VARIABLES</w:t>
      </w:r>
    </w:p>
    <w:p w14:paraId="0E9FDEBA" w14:textId="77777777" w:rsidR="00FB658D" w:rsidRDefault="00FB658D" w:rsidP="00FB658D">
      <w:pPr>
        <w:rPr>
          <w:rFonts w:ascii="Arial" w:hAnsi="Arial" w:cs="Arial"/>
          <w:sz w:val="26"/>
          <w:szCs w:val="26"/>
        </w:rPr>
      </w:pPr>
    </w:p>
    <w:p w14:paraId="26303F0B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23EF48B0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4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7"/>
        <w:gridCol w:w="1163"/>
        <w:gridCol w:w="1039"/>
        <w:gridCol w:w="1039"/>
      </w:tblGrid>
      <w:tr w:rsidR="00FB658D" w14:paraId="5E6CC90E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DC44A8D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Case Processing Summary</w:t>
            </w:r>
          </w:p>
        </w:tc>
      </w:tr>
      <w:tr w:rsidR="00FB658D" w14:paraId="4465993D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30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E6A0305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4027DA2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03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E9A66C6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%</w:t>
            </w:r>
          </w:p>
        </w:tc>
      </w:tr>
      <w:tr w:rsidR="00FB658D" w14:paraId="61F9828D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8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8B494CD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Cases</w:t>
            </w:r>
          </w:p>
        </w:tc>
        <w:tc>
          <w:tcPr>
            <w:tcW w:w="1162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2BD3592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Valid</w:t>
            </w:r>
          </w:p>
        </w:tc>
        <w:tc>
          <w:tcPr>
            <w:tcW w:w="1038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FBCE53F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3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CB39F78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</w:tr>
      <w:tr w:rsidR="00FB658D" w14:paraId="132D4717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8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C1251C3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5D766F4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Excluded</w:t>
            </w:r>
            <w:r>
              <w:rPr>
                <w:rFonts w:ascii="Arial" w:hAnsi="Arial" w:cs="Arial"/>
                <w:color w:val="264A6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03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395728F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0</w:t>
            </w:r>
          </w:p>
        </w:tc>
        <w:tc>
          <w:tcPr>
            <w:tcW w:w="103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758C293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</w:t>
            </w:r>
          </w:p>
        </w:tc>
      </w:tr>
      <w:tr w:rsidR="00FB658D" w14:paraId="1C0AA793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8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B0CEDFC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A12B1F7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038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A422D44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3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67CF700E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</w:tr>
    </w:tbl>
    <w:p w14:paraId="5FCB67C0" w14:textId="77777777" w:rsidR="00FB658D" w:rsidRDefault="00FB658D" w:rsidP="00FB658D">
      <w:pPr>
        <w:rPr>
          <w:rFonts w:ascii="Arial" w:hAnsi="Arial" w:cs="Arial"/>
          <w:color w:val="010205"/>
          <w:sz w:val="18"/>
          <w:szCs w:val="18"/>
        </w:rPr>
      </w:pPr>
    </w:p>
    <w:tbl>
      <w:tblPr>
        <w:tblW w:w="4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8"/>
      </w:tblGrid>
      <w:tr w:rsidR="00FB658D" w14:paraId="637DFECC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958172E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a. Listwise deletion based on all variables in the procedure.</w:t>
            </w:r>
          </w:p>
        </w:tc>
      </w:tr>
    </w:tbl>
    <w:p w14:paraId="73A4D610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15B50A9E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268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7"/>
        <w:gridCol w:w="1176"/>
      </w:tblGrid>
      <w:tr w:rsidR="00FB658D" w14:paraId="08628F15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D650AF7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Reliability Statistics</w:t>
            </w:r>
          </w:p>
        </w:tc>
      </w:tr>
      <w:tr w:rsidR="00FB658D" w14:paraId="1BCEA36D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0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817DAF1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Cronbach's Alpha</w:t>
            </w:r>
          </w:p>
        </w:tc>
        <w:tc>
          <w:tcPr>
            <w:tcW w:w="117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6371FDF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 of Items</w:t>
            </w:r>
          </w:p>
        </w:tc>
      </w:tr>
      <w:tr w:rsidR="00FB658D" w14:paraId="29B97D7A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06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1605846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.790</w:t>
            </w:r>
          </w:p>
        </w:tc>
        <w:tc>
          <w:tcPr>
            <w:tcW w:w="117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482760CD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4</w:t>
            </w:r>
          </w:p>
        </w:tc>
      </w:tr>
    </w:tbl>
    <w:p w14:paraId="4C0F8577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0A7FFF66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66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476"/>
        <w:gridCol w:w="1476"/>
        <w:gridCol w:w="1476"/>
        <w:gridCol w:w="1476"/>
      </w:tblGrid>
      <w:tr w:rsidR="00FB658D" w14:paraId="1B562BFE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B75A55F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Item-Total Statistics</w:t>
            </w:r>
          </w:p>
        </w:tc>
      </w:tr>
      <w:tr w:rsidR="00FB658D" w14:paraId="6197EB90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3E27A20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2740913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Scale Mean if Item Deleted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88CE383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Scale Variance if Item Deleted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000E89D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Corrected Item-Total Correlation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DE8A892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Cronbach's Alpha if Item Deleted</w:t>
            </w:r>
          </w:p>
        </w:tc>
      </w:tr>
      <w:tr w:rsidR="00FB658D" w14:paraId="2EB0F9E7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C34DD57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X2.1</w:t>
            </w:r>
          </w:p>
        </w:tc>
        <w:tc>
          <w:tcPr>
            <w:tcW w:w="1475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31C06E8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12.65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541C3E1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3.321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7046129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.660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E10343D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.706</w:t>
            </w:r>
          </w:p>
        </w:tc>
      </w:tr>
      <w:tr w:rsidR="00FB658D" w14:paraId="3B948B98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66FE26A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X2.2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D4DF1FF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12.71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2499648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3.784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C172F68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.658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0828E29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.717</w:t>
            </w:r>
          </w:p>
        </w:tc>
      </w:tr>
      <w:tr w:rsidR="00FB658D" w14:paraId="23F6BBC3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CBC11BF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X2.3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601A9D2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12.54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DCCA88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4.271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952BD29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.462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62FD476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.799</w:t>
            </w:r>
          </w:p>
        </w:tc>
      </w:tr>
      <w:tr w:rsidR="00FB658D" w14:paraId="0E9079D5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B8DFC49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X2.4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1144B32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12.77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2958C5E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2.967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E36A566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.657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71741D2F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.715</w:t>
            </w:r>
          </w:p>
        </w:tc>
      </w:tr>
    </w:tbl>
    <w:p w14:paraId="579E8744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77B81FF4" w14:textId="77777777" w:rsidR="00FB658D" w:rsidRDefault="00FB658D" w:rsidP="00FB658D">
      <w:r>
        <w:t>CORRELATIONS</w:t>
      </w:r>
    </w:p>
    <w:p w14:paraId="6DAED530" w14:textId="77777777" w:rsidR="00FB658D" w:rsidRDefault="00FB658D" w:rsidP="00FB658D">
      <w:r>
        <w:t xml:space="preserve">  /VARIABLES=X3.1 X3.2 X3.3 X3.4 X3</w:t>
      </w:r>
    </w:p>
    <w:p w14:paraId="673594E3" w14:textId="77777777" w:rsidR="00FB658D" w:rsidRDefault="00FB658D" w:rsidP="00FB658D">
      <w:r>
        <w:t xml:space="preserve">  /PRINT=TWOTAIL NOSIG</w:t>
      </w:r>
    </w:p>
    <w:p w14:paraId="0D9DAB73" w14:textId="77777777" w:rsidR="00FB658D" w:rsidRDefault="00FB658D" w:rsidP="00FB658D">
      <w:r>
        <w:t xml:space="preserve">  /MISSING=PAIRWISE.</w:t>
      </w:r>
    </w:p>
    <w:p w14:paraId="74C70C3A" w14:textId="77777777" w:rsidR="00FB658D" w:rsidRDefault="00FB658D" w:rsidP="00FB658D"/>
    <w:p w14:paraId="132D08C8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41B68FF0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13BCB545" w14:textId="77777777" w:rsidR="00FB658D" w:rsidRDefault="00FB658D" w:rsidP="00FB658D">
      <w:pPr>
        <w:rPr>
          <w:rFonts w:ascii="Arial" w:hAnsi="Arial" w:cs="Arial"/>
          <w:b/>
          <w:bCs/>
          <w:sz w:val="26"/>
          <w:szCs w:val="26"/>
        </w:rPr>
      </w:pPr>
    </w:p>
    <w:p w14:paraId="4982CBB1" w14:textId="77777777" w:rsidR="00FB658D" w:rsidRDefault="00FB658D" w:rsidP="00FB658D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Correlations</w:t>
      </w:r>
    </w:p>
    <w:p w14:paraId="39CD24E9" w14:textId="77777777" w:rsidR="00FB658D" w:rsidRDefault="00FB658D" w:rsidP="00FB658D">
      <w:pPr>
        <w:rPr>
          <w:rFonts w:ascii="Arial" w:hAnsi="Arial" w:cs="Arial"/>
          <w:sz w:val="26"/>
          <w:szCs w:val="26"/>
        </w:rPr>
      </w:pPr>
    </w:p>
    <w:p w14:paraId="0E0DCFCC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42E96DB8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72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8"/>
        <w:gridCol w:w="2456"/>
        <w:gridCol w:w="2487"/>
      </w:tblGrid>
      <w:tr w:rsidR="00FB658D" w14:paraId="2D32FE81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02316EB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Notes</w:t>
            </w:r>
          </w:p>
        </w:tc>
      </w:tr>
      <w:tr w:rsidR="00FB658D" w14:paraId="4E16DA70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43" w:type="dxa"/>
            <w:gridSpan w:val="2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85A5922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Output Created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5D1A1EA7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18-NOV-2024 18:09:56</w:t>
            </w:r>
          </w:p>
        </w:tc>
      </w:tr>
      <w:tr w:rsidR="00FB658D" w14:paraId="4A260213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43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DC6D87F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Comments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06C69DD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FB658D" w14:paraId="5A5A419D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F2A74FC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Input</w:t>
            </w: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AD6B879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Active Dataset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6A6FB406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DataSet5</w:t>
            </w:r>
          </w:p>
        </w:tc>
      </w:tr>
      <w:tr w:rsidR="00FB658D" w14:paraId="5DB6089B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3941267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292E89C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Filter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08F297CB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&lt;none&gt;</w:t>
            </w:r>
          </w:p>
        </w:tc>
      </w:tr>
      <w:tr w:rsidR="00FB658D" w14:paraId="0DD40D15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B75158D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5C883A3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Weight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86ECDA5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&lt;none&gt;</w:t>
            </w:r>
          </w:p>
        </w:tc>
      </w:tr>
      <w:tr w:rsidR="00FB658D" w14:paraId="131A9375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B06A5D0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913E577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Split File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B56FC51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&lt;none&gt;</w:t>
            </w:r>
          </w:p>
        </w:tc>
      </w:tr>
      <w:tr w:rsidR="00FB658D" w14:paraId="162E0545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D97B5C9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025C865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 of Rows in Working Data File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0485A595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03F68F6C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E8CEE1F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Missing Value Handling</w:t>
            </w: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F981517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Definition of Missing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086E210C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User-defined missing values are treated as missing.</w:t>
            </w:r>
          </w:p>
        </w:tc>
      </w:tr>
      <w:tr w:rsidR="00FB658D" w14:paraId="0A5AF6EC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4E8CF58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26723C9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Cases Used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19D48E12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Statistics for each pair of variables are based on all the cases with valid data for that pair.</w:t>
            </w:r>
          </w:p>
        </w:tc>
      </w:tr>
      <w:tr w:rsidR="00FB658D" w14:paraId="0809DA23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43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EBF7FEB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Syntax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739B3F72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CORRELATIONS</w:t>
            </w:r>
          </w:p>
          <w:p w14:paraId="25DDF9E4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 /VARIABLES=X3.1 X3.2 X3.3 X3.4 X3</w:t>
            </w:r>
          </w:p>
          <w:p w14:paraId="4FC874DF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 /PRINT=TWOTAIL NOSIG</w:t>
            </w:r>
          </w:p>
          <w:p w14:paraId="58386F12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 /MISSING=PAIRWISE.</w:t>
            </w:r>
          </w:p>
        </w:tc>
      </w:tr>
      <w:tr w:rsidR="00FB658D" w14:paraId="0DEBAFEF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D0226F6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lastRenderedPageBreak/>
              <w:t>Resources</w:t>
            </w: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69D98B0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Processor Time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76F7725F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00:00:00.02</w:t>
            </w:r>
          </w:p>
        </w:tc>
      </w:tr>
      <w:tr w:rsidR="00FB658D" w14:paraId="5E0B25E4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5C91C66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F532DDA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Elapsed Time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FFFFF"/>
          </w:tcPr>
          <w:p w14:paraId="2512D1E6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00:00:00.02</w:t>
            </w:r>
          </w:p>
        </w:tc>
      </w:tr>
    </w:tbl>
    <w:p w14:paraId="6CB984A7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2422D8EE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80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17"/>
        <w:gridCol w:w="1994"/>
        <w:gridCol w:w="1027"/>
        <w:gridCol w:w="1027"/>
        <w:gridCol w:w="1027"/>
        <w:gridCol w:w="1027"/>
      </w:tblGrid>
      <w:tr w:rsidR="00FB658D" w14:paraId="6D4F883B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7E8E96A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Correlations</w:t>
            </w:r>
          </w:p>
        </w:tc>
      </w:tr>
      <w:tr w:rsidR="00FB658D" w14:paraId="649B4178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09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F2A41E3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32E5E15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X3.1</w:t>
            </w:r>
          </w:p>
        </w:tc>
        <w:tc>
          <w:tcPr>
            <w:tcW w:w="1027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4DC2373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X3.2</w:t>
            </w:r>
          </w:p>
        </w:tc>
        <w:tc>
          <w:tcPr>
            <w:tcW w:w="1027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C48A1C2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X3.3</w:t>
            </w:r>
          </w:p>
        </w:tc>
        <w:tc>
          <w:tcPr>
            <w:tcW w:w="1027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972650B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X3.4</w:t>
            </w:r>
          </w:p>
        </w:tc>
      </w:tr>
      <w:tr w:rsidR="00FB658D" w14:paraId="47552DE4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6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332B76B4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X3.1</w:t>
            </w:r>
          </w:p>
        </w:tc>
        <w:tc>
          <w:tcPr>
            <w:tcW w:w="1993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575B6A0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102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FEBECCC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102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8E80B54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.607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907585A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.528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9D54F6F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.479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FB658D" w14:paraId="53BCD65C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6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29CE5221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9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B318EB5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102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673CA3F9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C6B68CB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F9FE559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42E6A9D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FB658D" w14:paraId="5B3AFB91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6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0E7872A6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93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DD2FB02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027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61F4581D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5E528F3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360D900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6571D666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73DD0FE2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6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0D1D4D4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X3.2</w:t>
            </w:r>
          </w:p>
        </w:tc>
        <w:tc>
          <w:tcPr>
            <w:tcW w:w="199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CDE72C1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102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CE51042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.607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AAD9786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09A9BE3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.606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65B33C0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.542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FB658D" w14:paraId="79D9B665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6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2B747B8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9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C46FFA3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102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AC9E6FC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0EAF2911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0C72AA5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3BBE1FF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FB658D" w14:paraId="067071AD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6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0373AD3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93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1D88D7D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027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7BB8D045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C1ADB6D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D60E840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79BA9844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7BB5484F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6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2C5AED3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X3.3</w:t>
            </w:r>
          </w:p>
        </w:tc>
        <w:tc>
          <w:tcPr>
            <w:tcW w:w="199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4D0983E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102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16D2FDB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.528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4D1BA46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.606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CE407D7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30D990C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.646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FB658D" w14:paraId="50511568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6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4A3EE90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9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00411DB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102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72DEF07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837ABAC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1AC1ADF1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33AC2D5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FB658D" w14:paraId="693823CC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6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1AF212E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93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698B8DA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027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6BF8668C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3830385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42AC621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37FFBE66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7F80446B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6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9C233A9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X3.4</w:t>
            </w:r>
          </w:p>
        </w:tc>
        <w:tc>
          <w:tcPr>
            <w:tcW w:w="199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A44991D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102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4B2A249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.479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4089F90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.542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9DE375F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.646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CFF0C1C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</w:tr>
      <w:tr w:rsidR="00FB658D" w14:paraId="7502E273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6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6CDAA30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9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B06F43D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102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4D4AB4A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DBC1BA3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47D0951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0BDB3EBF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FB658D" w14:paraId="403B2681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6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AB65768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043ED8D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027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18FCF99D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C00C923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5311A09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47C08856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58E86889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6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84105D8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Promosi Penjualan</w:t>
            </w:r>
          </w:p>
        </w:tc>
        <w:tc>
          <w:tcPr>
            <w:tcW w:w="199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18A0749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102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74650DE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.797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F9903DA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.843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C35ACAC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.842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22DFA4F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.807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FB658D" w14:paraId="060C146A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6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6FF46AE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9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A47652A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102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000E1EF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CE87A52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DA9763B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9297220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FB658D" w14:paraId="363DC018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6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877D15F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93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7A7D917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02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D402E4F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23D5633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620EA00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27BDC510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</w:tbl>
    <w:p w14:paraId="79FF24EB" w14:textId="77777777" w:rsidR="00FB658D" w:rsidRDefault="00FB658D" w:rsidP="00FB658D">
      <w:pPr>
        <w:rPr>
          <w:rFonts w:ascii="Arial" w:hAnsi="Arial" w:cs="Arial"/>
          <w:color w:val="010205"/>
          <w:sz w:val="18"/>
          <w:szCs w:val="18"/>
        </w:rPr>
      </w:pPr>
    </w:p>
    <w:tbl>
      <w:tblPr>
        <w:tblW w:w="90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15"/>
        <w:gridCol w:w="3342"/>
        <w:gridCol w:w="2468"/>
      </w:tblGrid>
      <w:tr w:rsidR="00FB658D" w14:paraId="25288A0D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C384128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Correlations</w:t>
            </w:r>
          </w:p>
        </w:tc>
      </w:tr>
      <w:tr w:rsidR="00FB658D" w14:paraId="6B3D366B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56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F44EB7E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20B014A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Promosi Penjualan</w:t>
            </w:r>
          </w:p>
        </w:tc>
      </w:tr>
      <w:tr w:rsidR="00FB658D" w14:paraId="2426F805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14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265D8C1A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X3.1</w:t>
            </w:r>
          </w:p>
        </w:tc>
        <w:tc>
          <w:tcPr>
            <w:tcW w:w="3342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DD48434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2468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0CE0B907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.797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FB658D" w14:paraId="74F90189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14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06058D52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334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E0B2A6E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24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2D6774CF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FB658D" w14:paraId="7E14D043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14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0FBCEAE5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3342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D8C0C0F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246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FFFFFF"/>
          </w:tcPr>
          <w:p w14:paraId="60B7967B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6C9A89EF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14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F868389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X3.2</w:t>
            </w:r>
          </w:p>
        </w:tc>
        <w:tc>
          <w:tcPr>
            <w:tcW w:w="334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6711FDE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24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1CE086A8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.843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FB658D" w14:paraId="150EED16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14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FAA8AC9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334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C9B2FB0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24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788157B7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FB658D" w14:paraId="620C1551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14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8AA2427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3342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239F118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246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FFFFFF"/>
          </w:tcPr>
          <w:p w14:paraId="73E2E22F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0663BD7A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14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49AA22A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X3.3</w:t>
            </w:r>
          </w:p>
        </w:tc>
        <w:tc>
          <w:tcPr>
            <w:tcW w:w="334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B4BE1A7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24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691C8694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.842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FB658D" w14:paraId="36A544FC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14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B689F67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334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7B80118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24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290EC4EB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FB658D" w14:paraId="79FDC36A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14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D545AAC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3342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827849A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246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FFFFFF"/>
          </w:tcPr>
          <w:p w14:paraId="0F16D533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0E2319B3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14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73EBB10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X3.4</w:t>
            </w:r>
          </w:p>
        </w:tc>
        <w:tc>
          <w:tcPr>
            <w:tcW w:w="334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C9B0A89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24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2F00CAD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.807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FB658D" w14:paraId="60965BFA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14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39D9B20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334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0551630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24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5B40D0C7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FB658D" w14:paraId="2CAEDE37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14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3536D73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3342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29A9046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246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FFFFFF"/>
          </w:tcPr>
          <w:p w14:paraId="6E9D8972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293F0D9B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14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B8FAAF0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Promosi Penjualan</w:t>
            </w:r>
          </w:p>
        </w:tc>
        <w:tc>
          <w:tcPr>
            <w:tcW w:w="334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19D938D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24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7532644E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</w:tr>
      <w:tr w:rsidR="00FB658D" w14:paraId="0FE614D4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14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2F9C427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334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2E70BFE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24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24C40AFB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FB658D" w14:paraId="6FD109EE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14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8B9D419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342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C0A76B5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2468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FFFFF"/>
          </w:tcPr>
          <w:p w14:paraId="1878DD5D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</w:tbl>
    <w:p w14:paraId="4176E4CD" w14:textId="77777777" w:rsidR="00FB658D" w:rsidRDefault="00FB658D" w:rsidP="00FB658D">
      <w:pPr>
        <w:rPr>
          <w:rFonts w:ascii="Arial" w:hAnsi="Arial" w:cs="Arial"/>
          <w:color w:val="010205"/>
          <w:sz w:val="18"/>
          <w:szCs w:val="18"/>
        </w:rPr>
      </w:pPr>
    </w:p>
    <w:tbl>
      <w:tblPr>
        <w:tblW w:w="90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25"/>
      </w:tblGrid>
      <w:tr w:rsidR="00FB658D" w14:paraId="372100F2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9345156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**. Correlation is significant at the 0.01 level (2-tailed).</w:t>
            </w:r>
          </w:p>
        </w:tc>
      </w:tr>
    </w:tbl>
    <w:p w14:paraId="082E204E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6C9A0263" w14:textId="77777777" w:rsidR="00FB658D" w:rsidRDefault="00FB658D" w:rsidP="00FB658D">
      <w:r>
        <w:t>RELIABILITY</w:t>
      </w:r>
    </w:p>
    <w:p w14:paraId="6B5A76B0" w14:textId="77777777" w:rsidR="00FB658D" w:rsidRDefault="00FB658D" w:rsidP="00FB658D">
      <w:r>
        <w:t xml:space="preserve">  /VARIABLES=X3.1 X3.2 X3.3 X3.4</w:t>
      </w:r>
    </w:p>
    <w:p w14:paraId="08883F58" w14:textId="77777777" w:rsidR="00FB658D" w:rsidRDefault="00FB658D" w:rsidP="00FB658D">
      <w:r>
        <w:t xml:space="preserve">  /SCALE('ALL VARIABLES') ALL</w:t>
      </w:r>
    </w:p>
    <w:p w14:paraId="6DF2BAC1" w14:textId="77777777" w:rsidR="00FB658D" w:rsidRDefault="00FB658D" w:rsidP="00FB658D">
      <w:r>
        <w:t xml:space="preserve">  /MODEL=ALPHA</w:t>
      </w:r>
    </w:p>
    <w:p w14:paraId="13F36944" w14:textId="77777777" w:rsidR="00FB658D" w:rsidRDefault="00FB658D" w:rsidP="00FB658D">
      <w:r>
        <w:t xml:space="preserve">  /SUMMARY=TOTAL.</w:t>
      </w:r>
    </w:p>
    <w:p w14:paraId="7C19FF96" w14:textId="77777777" w:rsidR="00FB658D" w:rsidRDefault="00FB658D" w:rsidP="00FB658D"/>
    <w:p w14:paraId="0C6F0BF1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1B29C623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2CA2FF4A" w14:textId="77777777" w:rsidR="00FB658D" w:rsidRDefault="00FB658D" w:rsidP="00FB658D">
      <w:pPr>
        <w:rPr>
          <w:rFonts w:ascii="Arial" w:hAnsi="Arial" w:cs="Arial"/>
          <w:b/>
          <w:bCs/>
          <w:sz w:val="26"/>
          <w:szCs w:val="26"/>
        </w:rPr>
      </w:pPr>
    </w:p>
    <w:p w14:paraId="042873CE" w14:textId="77777777" w:rsidR="00FB658D" w:rsidRDefault="00FB658D" w:rsidP="00FB658D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Reliability</w:t>
      </w:r>
    </w:p>
    <w:p w14:paraId="1EEF68F9" w14:textId="77777777" w:rsidR="00FB658D" w:rsidRDefault="00FB658D" w:rsidP="00FB658D">
      <w:pPr>
        <w:rPr>
          <w:rFonts w:ascii="Arial" w:hAnsi="Arial" w:cs="Arial"/>
          <w:sz w:val="26"/>
          <w:szCs w:val="26"/>
        </w:rPr>
      </w:pPr>
    </w:p>
    <w:p w14:paraId="619AE8B4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0EDE2FD7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72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8"/>
        <w:gridCol w:w="2456"/>
        <w:gridCol w:w="2487"/>
      </w:tblGrid>
      <w:tr w:rsidR="00FB658D" w14:paraId="69FB3D21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CDDF48A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Notes</w:t>
            </w:r>
          </w:p>
        </w:tc>
      </w:tr>
      <w:tr w:rsidR="00FB658D" w14:paraId="7FEE5DE5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43" w:type="dxa"/>
            <w:gridSpan w:val="2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6650383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Output Created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C44A157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18-NOV-2024 18:10:10</w:t>
            </w:r>
          </w:p>
        </w:tc>
      </w:tr>
      <w:tr w:rsidR="00FB658D" w14:paraId="77018701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43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6950B7B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Comments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EE66019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FB658D" w14:paraId="4E59F886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0A52F19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Input</w:t>
            </w: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C0C7DC4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Active Dataset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76419E11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DataSet5</w:t>
            </w:r>
          </w:p>
        </w:tc>
      </w:tr>
      <w:tr w:rsidR="00FB658D" w14:paraId="7FB98359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C9FFA61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05542F0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Filter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71F5DA02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&lt;none&gt;</w:t>
            </w:r>
          </w:p>
        </w:tc>
      </w:tr>
      <w:tr w:rsidR="00FB658D" w14:paraId="29875E12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AF0DAA8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501131B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Weight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2546D5DE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&lt;none&gt;</w:t>
            </w:r>
          </w:p>
        </w:tc>
      </w:tr>
      <w:tr w:rsidR="00FB658D" w14:paraId="66277853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930A9C3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AED73C8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Split File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27FA69C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&lt;none&gt;</w:t>
            </w:r>
          </w:p>
        </w:tc>
      </w:tr>
      <w:tr w:rsidR="00FB658D" w14:paraId="70B1BEF1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33FF733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7FB1A59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 of Rows in Working Data File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172E925D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28CEF622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DF7167D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B26ABD4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Matrix Input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559AA594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FB658D" w14:paraId="4577DF24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6C54840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Missing Value Handling</w:t>
            </w: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971872E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Definition of Missing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135BD7F0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User-defined missing values are treated as missing.</w:t>
            </w:r>
          </w:p>
        </w:tc>
      </w:tr>
      <w:tr w:rsidR="00FB658D" w14:paraId="4F821DF2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2B83076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F27E42E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Cases Used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08696CDD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Statistics are based on all cases with valid data for all variables in the procedure.</w:t>
            </w:r>
          </w:p>
        </w:tc>
      </w:tr>
      <w:tr w:rsidR="00FB658D" w14:paraId="739462DD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43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DC3A794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Syntax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6600AA5C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RELIABILITY</w:t>
            </w:r>
          </w:p>
          <w:p w14:paraId="42948435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 /VARIABLES=X3.1 X3.2 X3.3 X3.4</w:t>
            </w:r>
          </w:p>
          <w:p w14:paraId="56A0B799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 /SCALE('ALL VARIABLES') ALL</w:t>
            </w:r>
          </w:p>
          <w:p w14:paraId="6EB05A52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 /MODEL=ALPHA</w:t>
            </w:r>
          </w:p>
          <w:p w14:paraId="7E85F1A6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 /SUMMARY=TOTAL.</w:t>
            </w:r>
          </w:p>
        </w:tc>
      </w:tr>
      <w:tr w:rsidR="00FB658D" w14:paraId="1A2C4788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EA1B857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Resources</w:t>
            </w: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D29A56B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Processor Time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01BBBC1D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00:00:00.00</w:t>
            </w:r>
          </w:p>
        </w:tc>
      </w:tr>
      <w:tr w:rsidR="00FB658D" w14:paraId="2C094567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FC0D938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459F54A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Elapsed Time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FFFFF"/>
          </w:tcPr>
          <w:p w14:paraId="5A23D759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00:00:00.02</w:t>
            </w:r>
          </w:p>
        </w:tc>
      </w:tr>
    </w:tbl>
    <w:p w14:paraId="7AB8529C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0C4634D8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7C65F3D8" w14:textId="77777777" w:rsidR="00FB658D" w:rsidRDefault="00FB658D" w:rsidP="00FB658D">
      <w:pPr>
        <w:rPr>
          <w:rFonts w:ascii="Arial" w:hAnsi="Arial" w:cs="Arial"/>
          <w:b/>
          <w:bCs/>
          <w:sz w:val="26"/>
          <w:szCs w:val="26"/>
        </w:rPr>
      </w:pPr>
    </w:p>
    <w:p w14:paraId="6E489A34" w14:textId="77777777" w:rsidR="00FB658D" w:rsidRDefault="00FB658D" w:rsidP="00FB658D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Scale: ALL VARIABLES</w:t>
      </w:r>
    </w:p>
    <w:p w14:paraId="7250BD17" w14:textId="77777777" w:rsidR="00FB658D" w:rsidRDefault="00FB658D" w:rsidP="00FB658D">
      <w:pPr>
        <w:rPr>
          <w:rFonts w:ascii="Arial" w:hAnsi="Arial" w:cs="Arial"/>
          <w:sz w:val="26"/>
          <w:szCs w:val="26"/>
        </w:rPr>
      </w:pPr>
    </w:p>
    <w:p w14:paraId="1E731378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3FBE9CAA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4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7"/>
        <w:gridCol w:w="1163"/>
        <w:gridCol w:w="1039"/>
        <w:gridCol w:w="1039"/>
      </w:tblGrid>
      <w:tr w:rsidR="00FB658D" w14:paraId="50E61162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E8CF6D5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Case Processing Summary</w:t>
            </w:r>
          </w:p>
        </w:tc>
      </w:tr>
      <w:tr w:rsidR="00FB658D" w14:paraId="5DDA5D98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30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535CBCC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BD819DE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03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C651B6F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%</w:t>
            </w:r>
          </w:p>
        </w:tc>
      </w:tr>
      <w:tr w:rsidR="00FB658D" w14:paraId="6276ADDF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8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D457C1E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Cases</w:t>
            </w:r>
          </w:p>
        </w:tc>
        <w:tc>
          <w:tcPr>
            <w:tcW w:w="1162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DB753F5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Valid</w:t>
            </w:r>
          </w:p>
        </w:tc>
        <w:tc>
          <w:tcPr>
            <w:tcW w:w="1038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D1C954D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3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C9886C2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</w:tr>
      <w:tr w:rsidR="00FB658D" w14:paraId="3F59585B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8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DF92557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A1A78EF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Excluded</w:t>
            </w:r>
            <w:r>
              <w:rPr>
                <w:rFonts w:ascii="Arial" w:hAnsi="Arial" w:cs="Arial"/>
                <w:color w:val="264A6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03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49E4C41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0</w:t>
            </w:r>
          </w:p>
        </w:tc>
        <w:tc>
          <w:tcPr>
            <w:tcW w:w="103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7E034E1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</w:t>
            </w:r>
          </w:p>
        </w:tc>
      </w:tr>
      <w:tr w:rsidR="00FB658D" w14:paraId="68549182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8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19F72DF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D06D0B8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038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981F869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103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1A23BE9F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</w:tr>
    </w:tbl>
    <w:p w14:paraId="0F5F0777" w14:textId="77777777" w:rsidR="00FB658D" w:rsidRDefault="00FB658D" w:rsidP="00FB658D">
      <w:pPr>
        <w:rPr>
          <w:rFonts w:ascii="Arial" w:hAnsi="Arial" w:cs="Arial"/>
          <w:color w:val="010205"/>
          <w:sz w:val="18"/>
          <w:szCs w:val="18"/>
        </w:rPr>
      </w:pPr>
    </w:p>
    <w:tbl>
      <w:tblPr>
        <w:tblW w:w="4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8"/>
      </w:tblGrid>
      <w:tr w:rsidR="00FB658D" w14:paraId="6F708159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BAE0E89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a. Listwise deletion based on all variables in the procedure.</w:t>
            </w:r>
          </w:p>
        </w:tc>
      </w:tr>
    </w:tbl>
    <w:p w14:paraId="4A1F1C88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26966825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268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7"/>
        <w:gridCol w:w="1176"/>
      </w:tblGrid>
      <w:tr w:rsidR="00FB658D" w14:paraId="1A731707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3262C01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Reliability Statistics</w:t>
            </w:r>
          </w:p>
        </w:tc>
      </w:tr>
      <w:tr w:rsidR="00FB658D" w14:paraId="094F5B1A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0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C473A57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Cronbach's Alpha</w:t>
            </w:r>
          </w:p>
        </w:tc>
        <w:tc>
          <w:tcPr>
            <w:tcW w:w="117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395EA6E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 of Items</w:t>
            </w:r>
          </w:p>
        </w:tc>
      </w:tr>
      <w:tr w:rsidR="00FB658D" w14:paraId="0C66E387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06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4669F74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.840</w:t>
            </w:r>
          </w:p>
        </w:tc>
        <w:tc>
          <w:tcPr>
            <w:tcW w:w="117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30000905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4</w:t>
            </w:r>
          </w:p>
        </w:tc>
      </w:tr>
    </w:tbl>
    <w:p w14:paraId="62337C4C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6C3449AC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66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476"/>
        <w:gridCol w:w="1476"/>
        <w:gridCol w:w="1476"/>
        <w:gridCol w:w="1476"/>
      </w:tblGrid>
      <w:tr w:rsidR="00FB658D" w14:paraId="3BBC5CEA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CFB3210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Item-Total Statistics</w:t>
            </w:r>
          </w:p>
        </w:tc>
      </w:tr>
      <w:tr w:rsidR="00FB658D" w14:paraId="530F4F3E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4455353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29A7A95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Scale Mean if Item Deleted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B5D8164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Scale Variance if Item Deleted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D39BC4E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Corrected Item-Total Correlation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AF9FA97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Cronbach's Alpha if Item Deleted</w:t>
            </w:r>
          </w:p>
        </w:tc>
      </w:tr>
      <w:tr w:rsidR="00FB658D" w14:paraId="3FDDAAE1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D5FD5F1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X3.1</w:t>
            </w:r>
          </w:p>
        </w:tc>
        <w:tc>
          <w:tcPr>
            <w:tcW w:w="1475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09F3EEA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12.73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3D71F8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3.431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84A2491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.631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F69909C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.816</w:t>
            </w:r>
          </w:p>
        </w:tc>
      </w:tr>
      <w:tr w:rsidR="00FB658D" w14:paraId="3E7984BF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5F15D78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X3.2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79B955F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12.88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6BE09A4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3.218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384D841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.699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A69233C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.786</w:t>
            </w:r>
          </w:p>
        </w:tc>
      </w:tr>
      <w:tr w:rsidR="00FB658D" w14:paraId="119251C7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6E665F5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X3.3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FE24849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12.82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6FC0206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3.341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CE64A11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.711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9B43641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.781</w:t>
            </w:r>
          </w:p>
        </w:tc>
      </w:tr>
      <w:tr w:rsidR="00FB658D" w14:paraId="68D67DDD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5580401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X3.4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C9E637F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12.81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35BBD67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3.448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17DF015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.653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37704366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.806</w:t>
            </w:r>
          </w:p>
        </w:tc>
      </w:tr>
    </w:tbl>
    <w:p w14:paraId="07A77103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3DA73EE1" w14:textId="77777777" w:rsidR="00FB658D" w:rsidRDefault="00FB658D" w:rsidP="00FB658D">
      <w:r>
        <w:t>REGRESSION</w:t>
      </w:r>
    </w:p>
    <w:p w14:paraId="54241FD2" w14:textId="77777777" w:rsidR="00FB658D" w:rsidRDefault="00FB658D" w:rsidP="00FB658D">
      <w:r>
        <w:t xml:space="preserve">  /MISSING LISTWISE</w:t>
      </w:r>
    </w:p>
    <w:p w14:paraId="08E58C37" w14:textId="77777777" w:rsidR="00FB658D" w:rsidRDefault="00FB658D" w:rsidP="00FB658D">
      <w:r>
        <w:t xml:space="preserve">  /STATISTICS COEFF OUTS R ANOVA COLLIN TOL</w:t>
      </w:r>
    </w:p>
    <w:p w14:paraId="6940D40C" w14:textId="77777777" w:rsidR="00FB658D" w:rsidRDefault="00FB658D" w:rsidP="00FB658D">
      <w:r>
        <w:t xml:space="preserve">  /CRITERIA=PIN(.05) POUT(.10)</w:t>
      </w:r>
    </w:p>
    <w:p w14:paraId="7713C7CB" w14:textId="77777777" w:rsidR="00FB658D" w:rsidRDefault="00FB658D" w:rsidP="00FB658D">
      <w:r>
        <w:t xml:space="preserve">  /NOORIGIN</w:t>
      </w:r>
    </w:p>
    <w:p w14:paraId="4CE4A51D" w14:textId="77777777" w:rsidR="00FB658D" w:rsidRDefault="00FB658D" w:rsidP="00FB658D">
      <w:r>
        <w:t xml:space="preserve">  /DEPENDENT Y</w:t>
      </w:r>
    </w:p>
    <w:p w14:paraId="7A9F38CD" w14:textId="77777777" w:rsidR="00FB658D" w:rsidRDefault="00FB658D" w:rsidP="00FB658D">
      <w:r>
        <w:t xml:space="preserve">  /METHOD=ENTER X1 X2 X3</w:t>
      </w:r>
    </w:p>
    <w:p w14:paraId="4953068F" w14:textId="77777777" w:rsidR="00FB658D" w:rsidRDefault="00FB658D" w:rsidP="00FB658D">
      <w:r>
        <w:t xml:space="preserve">  /SCATTERPLOT=(*SRESID ,*ZPRED)</w:t>
      </w:r>
    </w:p>
    <w:p w14:paraId="112F7FFB" w14:textId="77777777" w:rsidR="00FB658D" w:rsidRDefault="00FB658D" w:rsidP="00FB658D">
      <w:r>
        <w:t xml:space="preserve">  /RESIDUALS DURBIN NORMPROB(ZRESID)</w:t>
      </w:r>
    </w:p>
    <w:p w14:paraId="664D8677" w14:textId="77777777" w:rsidR="00FB658D" w:rsidRDefault="00FB658D" w:rsidP="00FB658D">
      <w:r>
        <w:t xml:space="preserve">  /SAVE RESID.</w:t>
      </w:r>
    </w:p>
    <w:p w14:paraId="472C6B9B" w14:textId="77777777" w:rsidR="00FB658D" w:rsidRDefault="00FB658D" w:rsidP="00FB658D"/>
    <w:p w14:paraId="0E28F420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542A28CB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706BE449" w14:textId="77777777" w:rsidR="00FB658D" w:rsidRDefault="00FB658D" w:rsidP="00FB658D">
      <w:pPr>
        <w:rPr>
          <w:rFonts w:ascii="Arial" w:hAnsi="Arial" w:cs="Arial"/>
          <w:b/>
          <w:bCs/>
          <w:sz w:val="26"/>
          <w:szCs w:val="26"/>
        </w:rPr>
      </w:pPr>
    </w:p>
    <w:p w14:paraId="7621BDFA" w14:textId="77777777" w:rsidR="00FB658D" w:rsidRDefault="00FB658D" w:rsidP="00FB658D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Regression</w:t>
      </w:r>
    </w:p>
    <w:p w14:paraId="07820A99" w14:textId="77777777" w:rsidR="00FB658D" w:rsidRDefault="00FB658D" w:rsidP="00FB658D">
      <w:pPr>
        <w:rPr>
          <w:rFonts w:ascii="Arial" w:hAnsi="Arial" w:cs="Arial"/>
          <w:sz w:val="26"/>
          <w:szCs w:val="26"/>
        </w:rPr>
      </w:pPr>
    </w:p>
    <w:p w14:paraId="22DD3CEA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1C76B2BA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739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5"/>
        <w:gridCol w:w="2456"/>
        <w:gridCol w:w="2487"/>
      </w:tblGrid>
      <w:tr w:rsidR="00FB658D" w14:paraId="4BCE9244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0B35B9F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Notes</w:t>
            </w:r>
          </w:p>
        </w:tc>
      </w:tr>
      <w:tr w:rsidR="00FB658D" w14:paraId="3810380C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10" w:type="dxa"/>
            <w:gridSpan w:val="2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ECE1AB0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Output Created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53E29F90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18-NOV-2024 18:10:25</w:t>
            </w:r>
          </w:p>
        </w:tc>
      </w:tr>
      <w:tr w:rsidR="00FB658D" w14:paraId="1B767C05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10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142EAF1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Comments</w:t>
            </w:r>
          </w:p>
        </w:tc>
        <w:tc>
          <w:tcPr>
            <w:tcW w:w="248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5F3BFD6F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FB658D" w14:paraId="3E91639B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5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B80867D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Input</w:t>
            </w:r>
          </w:p>
        </w:tc>
        <w:tc>
          <w:tcPr>
            <w:tcW w:w="245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CB42580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Active Dataset</w:t>
            </w:r>
          </w:p>
        </w:tc>
        <w:tc>
          <w:tcPr>
            <w:tcW w:w="248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260F9344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DataSet5</w:t>
            </w:r>
          </w:p>
        </w:tc>
      </w:tr>
      <w:tr w:rsidR="00FB658D" w14:paraId="67C4738B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5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AA70B38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5666259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Filter</w:t>
            </w:r>
          </w:p>
        </w:tc>
        <w:tc>
          <w:tcPr>
            <w:tcW w:w="248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63D7C599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&lt;none&gt;</w:t>
            </w:r>
          </w:p>
        </w:tc>
      </w:tr>
      <w:tr w:rsidR="00FB658D" w14:paraId="1A275E52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5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6918A16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86B7217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Weight</w:t>
            </w:r>
          </w:p>
        </w:tc>
        <w:tc>
          <w:tcPr>
            <w:tcW w:w="248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5D04BF2F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&lt;none&gt;</w:t>
            </w:r>
          </w:p>
        </w:tc>
      </w:tr>
      <w:tr w:rsidR="00FB658D" w14:paraId="6870B610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5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35A2702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49772E8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Split File</w:t>
            </w:r>
          </w:p>
        </w:tc>
        <w:tc>
          <w:tcPr>
            <w:tcW w:w="248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21201FCD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&lt;none&gt;</w:t>
            </w:r>
          </w:p>
        </w:tc>
      </w:tr>
      <w:tr w:rsidR="00FB658D" w14:paraId="5046D423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5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70585AA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9E59C48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 of Rows in Working Data File</w:t>
            </w:r>
          </w:p>
        </w:tc>
        <w:tc>
          <w:tcPr>
            <w:tcW w:w="248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8A9419C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7A7A1A0A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5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8453415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Missing Value Handling</w:t>
            </w:r>
          </w:p>
        </w:tc>
        <w:tc>
          <w:tcPr>
            <w:tcW w:w="245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1EBDCA7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Definition of Missing</w:t>
            </w:r>
          </w:p>
        </w:tc>
        <w:tc>
          <w:tcPr>
            <w:tcW w:w="248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707CB008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User-defined missing values are treated as missing.</w:t>
            </w:r>
          </w:p>
        </w:tc>
      </w:tr>
      <w:tr w:rsidR="00FB658D" w14:paraId="26847B35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5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945EAA5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A477CE7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Cases Used</w:t>
            </w:r>
          </w:p>
        </w:tc>
        <w:tc>
          <w:tcPr>
            <w:tcW w:w="248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38F9644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Statistics are based on cases with no missing values for any variable used.</w:t>
            </w:r>
          </w:p>
        </w:tc>
      </w:tr>
      <w:tr w:rsidR="00FB658D" w14:paraId="6567412C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10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3776530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Syntax</w:t>
            </w:r>
          </w:p>
        </w:tc>
        <w:tc>
          <w:tcPr>
            <w:tcW w:w="248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5671C079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REGRESSION</w:t>
            </w:r>
          </w:p>
          <w:p w14:paraId="64F1BA38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 /MISSING LISTWISE</w:t>
            </w:r>
          </w:p>
          <w:p w14:paraId="2881F580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 /STATISTICS COEFF OUTS R ANOVA COLLIN TOL</w:t>
            </w:r>
          </w:p>
          <w:p w14:paraId="1CB3EC58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 /CRITERIA=PIN(.05) POUT(.10)</w:t>
            </w:r>
          </w:p>
          <w:p w14:paraId="3D7EB254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 /NOORIGIN</w:t>
            </w:r>
          </w:p>
          <w:p w14:paraId="408C097F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 /DEPENDENT Y</w:t>
            </w:r>
          </w:p>
          <w:p w14:paraId="575523D4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 /METHOD=ENTER X1 X2 X3</w:t>
            </w:r>
          </w:p>
          <w:p w14:paraId="784C5BEC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 /SCATTERPLOT=(*SRESID ,*ZPRED)</w:t>
            </w:r>
          </w:p>
          <w:p w14:paraId="246F59C2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 /RESIDUALS DURBIN NORMPROB(ZRESID)</w:t>
            </w:r>
          </w:p>
          <w:p w14:paraId="5ED3260A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 /SAVE RESID.</w:t>
            </w:r>
          </w:p>
        </w:tc>
      </w:tr>
      <w:tr w:rsidR="00FB658D" w14:paraId="4F8DC70C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5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53C1245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Resources</w:t>
            </w:r>
          </w:p>
        </w:tc>
        <w:tc>
          <w:tcPr>
            <w:tcW w:w="245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C95C060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Processor Time</w:t>
            </w:r>
          </w:p>
        </w:tc>
        <w:tc>
          <w:tcPr>
            <w:tcW w:w="248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0801FE84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00:00:01.26</w:t>
            </w:r>
          </w:p>
        </w:tc>
      </w:tr>
      <w:tr w:rsidR="00FB658D" w14:paraId="41C1942D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5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D1A00F0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9A2A80B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Elapsed Time</w:t>
            </w:r>
          </w:p>
        </w:tc>
        <w:tc>
          <w:tcPr>
            <w:tcW w:w="248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01571F5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00:00:00.77</w:t>
            </w:r>
          </w:p>
        </w:tc>
      </w:tr>
      <w:tr w:rsidR="00FB658D" w14:paraId="45DB8D71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5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A5E69D3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30E9792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Memory Required</w:t>
            </w:r>
          </w:p>
        </w:tc>
        <w:tc>
          <w:tcPr>
            <w:tcW w:w="248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71D9A6A9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4160 bytes</w:t>
            </w:r>
          </w:p>
        </w:tc>
      </w:tr>
      <w:tr w:rsidR="00FB658D" w14:paraId="6DDE1DC0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5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2CDFF32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3C3DE29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Additional Memory Required for Residual Plots</w:t>
            </w:r>
          </w:p>
        </w:tc>
        <w:tc>
          <w:tcPr>
            <w:tcW w:w="248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0C2E78D4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304 bytes</w:t>
            </w:r>
          </w:p>
        </w:tc>
      </w:tr>
      <w:tr w:rsidR="00FB658D" w14:paraId="4D80A9A3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D284C8D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Variables Created or Modified</w:t>
            </w:r>
          </w:p>
        </w:tc>
        <w:tc>
          <w:tcPr>
            <w:tcW w:w="245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E0DBC87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RES_1</w:t>
            </w:r>
          </w:p>
        </w:tc>
        <w:tc>
          <w:tcPr>
            <w:tcW w:w="248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FFFFF"/>
          </w:tcPr>
          <w:p w14:paraId="400651E6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Unstandardized Residual</w:t>
            </w:r>
          </w:p>
        </w:tc>
      </w:tr>
    </w:tbl>
    <w:p w14:paraId="5BF8BE2F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70A50775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48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4"/>
        <w:gridCol w:w="1483"/>
        <w:gridCol w:w="1483"/>
        <w:gridCol w:w="1035"/>
      </w:tblGrid>
      <w:tr w:rsidR="00FB658D" w14:paraId="7E215904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61C1369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Variables Entered/Removed</w:t>
            </w: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  <w:vertAlign w:val="superscript"/>
              </w:rPr>
              <w:t>a</w:t>
            </w:r>
          </w:p>
        </w:tc>
      </w:tr>
      <w:tr w:rsidR="00FB658D" w14:paraId="704EA75B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3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060DF4B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lastRenderedPageBreak/>
              <w:t>Model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F632F5C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Variables Entered</w:t>
            </w:r>
          </w:p>
        </w:tc>
        <w:tc>
          <w:tcPr>
            <w:tcW w:w="148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B1CEAF0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Variables Removed</w:t>
            </w:r>
          </w:p>
        </w:tc>
        <w:tc>
          <w:tcPr>
            <w:tcW w:w="103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F6DBF3F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Method</w:t>
            </w:r>
          </w:p>
        </w:tc>
      </w:tr>
      <w:tr w:rsidR="00FB658D" w14:paraId="658B7B5A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3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477353D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1483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C421D48" w14:textId="77777777" w:rsidR="00FB658D" w:rsidRPr="00E14288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  <w:lang w:val="sv-SE"/>
              </w:rPr>
            </w:pPr>
            <w:r w:rsidRPr="00E14288">
              <w:rPr>
                <w:rFonts w:ascii="Arial" w:hAnsi="Arial" w:cs="Arial"/>
                <w:color w:val="010205"/>
                <w:sz w:val="18"/>
                <w:szCs w:val="18"/>
                <w:lang w:val="sv-SE"/>
              </w:rPr>
              <w:t>Promosi Penjualan, Persepsi Harga, Kualitas Pelayanan</w:t>
            </w:r>
            <w:r w:rsidRPr="00E14288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sv-SE"/>
              </w:rPr>
              <w:t>b</w:t>
            </w:r>
          </w:p>
        </w:tc>
        <w:tc>
          <w:tcPr>
            <w:tcW w:w="1483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F6A2EDE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</w:t>
            </w:r>
          </w:p>
        </w:tc>
        <w:tc>
          <w:tcPr>
            <w:tcW w:w="1035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3794E114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Enter</w:t>
            </w:r>
          </w:p>
        </w:tc>
      </w:tr>
    </w:tbl>
    <w:p w14:paraId="330829A7" w14:textId="77777777" w:rsidR="00FB658D" w:rsidRDefault="00FB658D" w:rsidP="00FB658D">
      <w:pPr>
        <w:rPr>
          <w:rFonts w:ascii="Arial" w:hAnsi="Arial" w:cs="Arial"/>
          <w:color w:val="010205"/>
          <w:sz w:val="18"/>
          <w:szCs w:val="18"/>
        </w:rPr>
      </w:pPr>
    </w:p>
    <w:tbl>
      <w:tblPr>
        <w:tblW w:w="48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5"/>
      </w:tblGrid>
      <w:tr w:rsidR="00FB658D" w14:paraId="420169BD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32AC1B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a. Dependent Variable: Minat Beli</w:t>
            </w:r>
          </w:p>
        </w:tc>
      </w:tr>
      <w:tr w:rsidR="00FB658D" w14:paraId="4C907267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B426102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b. All requested variables entered.</w:t>
            </w:r>
          </w:p>
        </w:tc>
      </w:tr>
    </w:tbl>
    <w:p w14:paraId="5C81A9BD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7559AD12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73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028"/>
        <w:gridCol w:w="1089"/>
        <w:gridCol w:w="1474"/>
        <w:gridCol w:w="1474"/>
        <w:gridCol w:w="1474"/>
      </w:tblGrid>
      <w:tr w:rsidR="00FB658D" w14:paraId="2D4B824A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C517D95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Model Summary</w:t>
            </w: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  <w:vertAlign w:val="superscript"/>
              </w:rPr>
              <w:t>b</w:t>
            </w:r>
          </w:p>
        </w:tc>
      </w:tr>
      <w:tr w:rsidR="00FB658D" w14:paraId="2BD968B7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8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4D21D76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BC103C5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R</w:t>
            </w:r>
          </w:p>
        </w:tc>
        <w:tc>
          <w:tcPr>
            <w:tcW w:w="108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6BA767B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R Square</w:t>
            </w:r>
          </w:p>
        </w:tc>
        <w:tc>
          <w:tcPr>
            <w:tcW w:w="147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A602552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Adjusted R Square</w:t>
            </w:r>
          </w:p>
        </w:tc>
        <w:tc>
          <w:tcPr>
            <w:tcW w:w="147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584B66B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Std. Error of the Estimate</w:t>
            </w:r>
          </w:p>
        </w:tc>
        <w:tc>
          <w:tcPr>
            <w:tcW w:w="147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F571BFC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Durbin-Watson</w:t>
            </w:r>
          </w:p>
        </w:tc>
      </w:tr>
      <w:tr w:rsidR="00FB658D" w14:paraId="3D04D580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8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E9309F9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1028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9F278F5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.787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089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6175799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.620</w:t>
            </w:r>
          </w:p>
        </w:tc>
        <w:tc>
          <w:tcPr>
            <w:tcW w:w="1473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8886785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.608</w:t>
            </w:r>
          </w:p>
        </w:tc>
        <w:tc>
          <w:tcPr>
            <w:tcW w:w="1473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3F8121D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1.241</w:t>
            </w:r>
          </w:p>
        </w:tc>
        <w:tc>
          <w:tcPr>
            <w:tcW w:w="1473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2EDBB03D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2.029</w:t>
            </w:r>
          </w:p>
        </w:tc>
      </w:tr>
    </w:tbl>
    <w:p w14:paraId="7D7F51F5" w14:textId="77777777" w:rsidR="00FB658D" w:rsidRDefault="00FB658D" w:rsidP="00FB658D">
      <w:pPr>
        <w:rPr>
          <w:rFonts w:ascii="Arial" w:hAnsi="Arial" w:cs="Arial"/>
          <w:color w:val="010205"/>
          <w:sz w:val="18"/>
          <w:szCs w:val="18"/>
        </w:rPr>
      </w:pPr>
    </w:p>
    <w:tbl>
      <w:tblPr>
        <w:tblW w:w="73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37"/>
      </w:tblGrid>
      <w:tr w:rsidR="00FB658D" w14:paraId="54BB6F72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87828A1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a. Predictors: (Constant), Promosi Penjualan, Persepsi Harga, Kualitas Pelayanan</w:t>
            </w:r>
          </w:p>
        </w:tc>
      </w:tr>
      <w:tr w:rsidR="00FB658D" w14:paraId="1FA1A862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5AF42C7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b. Dependent Variable: Minat Beli</w:t>
            </w:r>
          </w:p>
        </w:tc>
      </w:tr>
    </w:tbl>
    <w:p w14:paraId="17C57425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0D05804B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79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1289"/>
        <w:gridCol w:w="1472"/>
        <w:gridCol w:w="1027"/>
        <w:gridCol w:w="1410"/>
        <w:gridCol w:w="1027"/>
        <w:gridCol w:w="1027"/>
      </w:tblGrid>
      <w:tr w:rsidR="00FB658D" w14:paraId="493DDB86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7177059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ANOVA</w:t>
            </w: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  <w:vertAlign w:val="superscript"/>
              </w:rPr>
              <w:t>a</w:t>
            </w:r>
          </w:p>
        </w:tc>
      </w:tr>
      <w:tr w:rsidR="00FB658D" w14:paraId="6F03A3ED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24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51B91AC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DB06632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Sum of Squares</w:t>
            </w:r>
          </w:p>
        </w:tc>
        <w:tc>
          <w:tcPr>
            <w:tcW w:w="1027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34D8FE4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df</w:t>
            </w:r>
          </w:p>
        </w:tc>
        <w:tc>
          <w:tcPr>
            <w:tcW w:w="141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195DDE4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Mean Square</w:t>
            </w:r>
          </w:p>
        </w:tc>
        <w:tc>
          <w:tcPr>
            <w:tcW w:w="1027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D6E5949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F</w:t>
            </w:r>
          </w:p>
        </w:tc>
        <w:tc>
          <w:tcPr>
            <w:tcW w:w="1027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D63F6E6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Sig.</w:t>
            </w:r>
          </w:p>
        </w:tc>
      </w:tr>
      <w:tr w:rsidR="00FB658D" w14:paraId="446BF6F0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9B4BB26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1288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57C8AFB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Regression</w:t>
            </w:r>
          </w:p>
        </w:tc>
        <w:tc>
          <w:tcPr>
            <w:tcW w:w="1472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5EC817F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240.889</w:t>
            </w:r>
          </w:p>
        </w:tc>
        <w:tc>
          <w:tcPr>
            <w:tcW w:w="102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D30B576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3</w:t>
            </w:r>
          </w:p>
        </w:tc>
        <w:tc>
          <w:tcPr>
            <w:tcW w:w="141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0AE3EEA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80.296</w:t>
            </w:r>
          </w:p>
        </w:tc>
        <w:tc>
          <w:tcPr>
            <w:tcW w:w="102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7B0890D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52.172</w:t>
            </w:r>
          </w:p>
        </w:tc>
        <w:tc>
          <w:tcPr>
            <w:tcW w:w="102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A867CBB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b</w:t>
            </w:r>
          </w:p>
        </w:tc>
      </w:tr>
      <w:tr w:rsidR="00FB658D" w14:paraId="358D61B7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CED2954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1577B0B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Residual</w:t>
            </w:r>
          </w:p>
        </w:tc>
        <w:tc>
          <w:tcPr>
            <w:tcW w:w="147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41834D5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147.751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FAF8F12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96</w:t>
            </w:r>
          </w:p>
        </w:tc>
        <w:tc>
          <w:tcPr>
            <w:tcW w:w="141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D106826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1.539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797865FF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1AEDF2EE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FB658D" w14:paraId="1FDC4CD1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BEA6760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A8C82B3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472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B7EE90A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388.640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EBF0093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99</w:t>
            </w:r>
          </w:p>
        </w:tc>
        <w:tc>
          <w:tcPr>
            <w:tcW w:w="141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5085B602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34A443D1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1CCA81A5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617BB867" w14:textId="77777777" w:rsidR="00FB658D" w:rsidRDefault="00FB658D" w:rsidP="00FB658D">
      <w:pPr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79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9"/>
      </w:tblGrid>
      <w:tr w:rsidR="00FB658D" w14:paraId="53594E2D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25E3663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a. Dependent Variable: Minat Beli</w:t>
            </w:r>
          </w:p>
        </w:tc>
      </w:tr>
      <w:tr w:rsidR="00FB658D" w14:paraId="6F75CB11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41908DD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b. Predictors: (Constant), Promosi Penjualan, Persepsi Harga, Kualitas Pelayanan</w:t>
            </w:r>
          </w:p>
        </w:tc>
      </w:tr>
    </w:tbl>
    <w:p w14:paraId="14FC41A4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2C6EEACD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88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916"/>
        <w:gridCol w:w="1332"/>
        <w:gridCol w:w="1332"/>
        <w:gridCol w:w="1470"/>
        <w:gridCol w:w="1026"/>
        <w:gridCol w:w="1026"/>
      </w:tblGrid>
      <w:tr w:rsidR="00FB658D" w14:paraId="48772C07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632731F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Coefficients</w:t>
            </w: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  <w:vertAlign w:val="superscript"/>
              </w:rPr>
              <w:t>a</w:t>
            </w:r>
          </w:p>
        </w:tc>
      </w:tr>
      <w:tr w:rsidR="00FB658D" w14:paraId="7BBDAAE7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4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EE0D220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2664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31E9D757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Unstandardized Coefficients</w:t>
            </w:r>
          </w:p>
        </w:tc>
        <w:tc>
          <w:tcPr>
            <w:tcW w:w="1470" w:type="dxa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72F6E38B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Standardized Coefficients</w:t>
            </w:r>
          </w:p>
        </w:tc>
        <w:tc>
          <w:tcPr>
            <w:tcW w:w="1026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4843B85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t</w:t>
            </w:r>
          </w:p>
        </w:tc>
        <w:tc>
          <w:tcPr>
            <w:tcW w:w="1026" w:type="dxa"/>
            <w:vMerge w:val="restart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5FEBFFB5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Sig.</w:t>
            </w:r>
          </w:p>
        </w:tc>
      </w:tr>
      <w:tr w:rsidR="00FB658D" w14:paraId="70EEF4D5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4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6524C31" w14:textId="77777777" w:rsidR="00FB658D" w:rsidRDefault="00FB658D" w:rsidP="007171D4">
            <w:pPr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E41B96A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B</w:t>
            </w:r>
          </w:p>
        </w:tc>
        <w:tc>
          <w:tcPr>
            <w:tcW w:w="133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A72C12C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Std. Error</w:t>
            </w:r>
          </w:p>
        </w:tc>
        <w:tc>
          <w:tcPr>
            <w:tcW w:w="147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F696828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Beta</w:t>
            </w:r>
          </w:p>
        </w:tc>
        <w:tc>
          <w:tcPr>
            <w:tcW w:w="1026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39CDC90F" w14:textId="77777777" w:rsidR="00FB658D" w:rsidRDefault="00FB658D" w:rsidP="007171D4">
            <w:pPr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026" w:type="dxa"/>
            <w:vMerge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26A7081D" w14:textId="77777777" w:rsidR="00FB658D" w:rsidRDefault="00FB658D" w:rsidP="007171D4">
            <w:pPr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</w:tr>
      <w:tr w:rsidR="00FB658D" w14:paraId="27DF3606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5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A338757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191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5DBE71A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(Constant)</w:t>
            </w:r>
          </w:p>
        </w:tc>
        <w:tc>
          <w:tcPr>
            <w:tcW w:w="1332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03DA9C3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5.061</w:t>
            </w:r>
          </w:p>
        </w:tc>
        <w:tc>
          <w:tcPr>
            <w:tcW w:w="133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8A66518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1.027</w:t>
            </w:r>
          </w:p>
        </w:tc>
        <w:tc>
          <w:tcPr>
            <w:tcW w:w="147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22813FF5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37F65C1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4.927</w:t>
            </w:r>
          </w:p>
        </w:tc>
        <w:tc>
          <w:tcPr>
            <w:tcW w:w="10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96F8F74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FB658D" w14:paraId="7D6D5925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92858B3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1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BDFA0AB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Kualitas Pelayanan</w:t>
            </w:r>
          </w:p>
        </w:tc>
        <w:tc>
          <w:tcPr>
            <w:tcW w:w="133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D23B190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.076</w:t>
            </w:r>
          </w:p>
        </w:tc>
        <w:tc>
          <w:tcPr>
            <w:tcW w:w="133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D5FBB4D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.066</w:t>
            </w:r>
          </w:p>
        </w:tc>
        <w:tc>
          <w:tcPr>
            <w:tcW w:w="14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CA15894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.108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4D01D48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1.145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EFFFBD8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.255</w:t>
            </w:r>
          </w:p>
        </w:tc>
      </w:tr>
      <w:tr w:rsidR="00FB658D" w14:paraId="18F97D7A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701CBD0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1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AF4CFA4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Persepsi Harga</w:t>
            </w:r>
          </w:p>
        </w:tc>
        <w:tc>
          <w:tcPr>
            <w:tcW w:w="133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CCEA1B1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.349</w:t>
            </w:r>
          </w:p>
        </w:tc>
        <w:tc>
          <w:tcPr>
            <w:tcW w:w="133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E1DD859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.074</w:t>
            </w:r>
          </w:p>
        </w:tc>
        <w:tc>
          <w:tcPr>
            <w:tcW w:w="14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A018807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.429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7CC4924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4.693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31EA054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FB658D" w14:paraId="6DFC2099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64F6552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1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EEED6E1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Promosi Penjualan</w:t>
            </w:r>
          </w:p>
        </w:tc>
        <w:tc>
          <w:tcPr>
            <w:tcW w:w="1332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BB63248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.286</w:t>
            </w:r>
          </w:p>
        </w:tc>
        <w:tc>
          <w:tcPr>
            <w:tcW w:w="133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7B3C501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.076</w:t>
            </w:r>
          </w:p>
        </w:tc>
        <w:tc>
          <w:tcPr>
            <w:tcW w:w="147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69990D4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.344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C55EA36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3.749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4706E140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</w:tbl>
    <w:p w14:paraId="7C7B914D" w14:textId="77777777" w:rsidR="00FB658D" w:rsidRDefault="00FB658D" w:rsidP="00FB658D">
      <w:pPr>
        <w:rPr>
          <w:rFonts w:ascii="Arial" w:hAnsi="Arial" w:cs="Arial"/>
          <w:color w:val="010205"/>
          <w:sz w:val="18"/>
          <w:szCs w:val="18"/>
        </w:rPr>
      </w:pPr>
    </w:p>
    <w:tbl>
      <w:tblPr>
        <w:tblW w:w="90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79"/>
        <w:gridCol w:w="3593"/>
        <w:gridCol w:w="2127"/>
        <w:gridCol w:w="1926"/>
      </w:tblGrid>
      <w:tr w:rsidR="00FB658D" w14:paraId="3F6E755E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B8243C4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Coefficients</w:t>
            </w: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  <w:vertAlign w:val="superscript"/>
              </w:rPr>
              <w:t>a</w:t>
            </w:r>
          </w:p>
        </w:tc>
      </w:tr>
      <w:tr w:rsidR="00FB658D" w14:paraId="1AD01BA2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B9975B6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4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9458370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Collinearity Statistics</w:t>
            </w:r>
          </w:p>
        </w:tc>
      </w:tr>
      <w:tr w:rsidR="00FB658D" w14:paraId="1328EAB0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CC0D551" w14:textId="77777777" w:rsidR="00FB658D" w:rsidRDefault="00FB658D" w:rsidP="007171D4">
            <w:pPr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CC4587F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Tolerance</w:t>
            </w:r>
          </w:p>
        </w:tc>
        <w:tc>
          <w:tcPr>
            <w:tcW w:w="192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383D256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VIF</w:t>
            </w:r>
          </w:p>
        </w:tc>
      </w:tr>
      <w:tr w:rsidR="00FB658D" w14:paraId="316BE1E8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79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3C01351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3592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AB1D8CE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(Constant)</w:t>
            </w:r>
          </w:p>
        </w:tc>
        <w:tc>
          <w:tcPr>
            <w:tcW w:w="212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33D70A2A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5BADB0FE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FB658D" w14:paraId="58A35C1F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79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2C64EC3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59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CC83B45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Kualitas Pelayanan</w:t>
            </w:r>
          </w:p>
        </w:tc>
        <w:tc>
          <w:tcPr>
            <w:tcW w:w="2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896BB42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.443</w:t>
            </w:r>
          </w:p>
        </w:tc>
        <w:tc>
          <w:tcPr>
            <w:tcW w:w="192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99A89C0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2.256</w:t>
            </w:r>
          </w:p>
        </w:tc>
      </w:tr>
      <w:tr w:rsidR="00FB658D" w14:paraId="2AFD705F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79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E11F525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359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1F644C9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Persepsi Harga</w:t>
            </w:r>
          </w:p>
        </w:tc>
        <w:tc>
          <w:tcPr>
            <w:tcW w:w="2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FB9C3A3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.473</w:t>
            </w:r>
          </w:p>
        </w:tc>
        <w:tc>
          <w:tcPr>
            <w:tcW w:w="192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4931E47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2.114</w:t>
            </w:r>
          </w:p>
        </w:tc>
      </w:tr>
      <w:tr w:rsidR="00FB658D" w14:paraId="2D209814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79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7CCB989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3592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3F6B27B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Promosi Penjualan</w:t>
            </w:r>
          </w:p>
        </w:tc>
        <w:tc>
          <w:tcPr>
            <w:tcW w:w="212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A2A003D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.471</w:t>
            </w:r>
          </w:p>
        </w:tc>
        <w:tc>
          <w:tcPr>
            <w:tcW w:w="192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0857D8B0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2.122</w:t>
            </w:r>
          </w:p>
        </w:tc>
      </w:tr>
    </w:tbl>
    <w:p w14:paraId="5676FD53" w14:textId="77777777" w:rsidR="00FB658D" w:rsidRDefault="00FB658D" w:rsidP="00FB658D">
      <w:pPr>
        <w:rPr>
          <w:rFonts w:ascii="Arial" w:hAnsi="Arial" w:cs="Arial"/>
          <w:color w:val="010205"/>
          <w:sz w:val="18"/>
          <w:szCs w:val="18"/>
        </w:rPr>
      </w:pPr>
    </w:p>
    <w:tbl>
      <w:tblPr>
        <w:tblW w:w="90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25"/>
      </w:tblGrid>
      <w:tr w:rsidR="00FB658D" w14:paraId="3279B6F0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E12CA0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a. Dependent Variable: Minat Beli</w:t>
            </w:r>
          </w:p>
        </w:tc>
      </w:tr>
    </w:tbl>
    <w:p w14:paraId="026BF39A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026D0954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88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7"/>
        <w:gridCol w:w="1226"/>
        <w:gridCol w:w="1226"/>
        <w:gridCol w:w="1470"/>
        <w:gridCol w:w="1179"/>
        <w:gridCol w:w="1470"/>
        <w:gridCol w:w="1470"/>
      </w:tblGrid>
      <w:tr w:rsidR="00FB658D" w14:paraId="54FA921A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C0B9FB4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Collinearity Diagnostics</w:t>
            </w: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  <w:vertAlign w:val="superscript"/>
              </w:rPr>
              <w:t>a</w:t>
            </w:r>
          </w:p>
        </w:tc>
      </w:tr>
      <w:tr w:rsidR="00FB658D" w14:paraId="0C48E2F6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BC3E037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122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47D5F9F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Dimension</w:t>
            </w:r>
          </w:p>
        </w:tc>
        <w:tc>
          <w:tcPr>
            <w:tcW w:w="1225" w:type="dxa"/>
            <w:vMerge w:val="restart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28CA0EBC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Eigenvalue</w:t>
            </w:r>
          </w:p>
        </w:tc>
        <w:tc>
          <w:tcPr>
            <w:tcW w:w="1470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6AA41012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Condition Index</w:t>
            </w:r>
          </w:p>
        </w:tc>
        <w:tc>
          <w:tcPr>
            <w:tcW w:w="4119" w:type="dxa"/>
            <w:gridSpan w:val="3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33097136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Variance Proportions</w:t>
            </w:r>
          </w:p>
        </w:tc>
      </w:tr>
      <w:tr w:rsidR="00FB658D" w14:paraId="73251433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337AFA3" w14:textId="77777777" w:rsidR="00FB658D" w:rsidRDefault="00FB658D" w:rsidP="007171D4">
            <w:pPr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22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A59E9DD" w14:textId="77777777" w:rsidR="00FB658D" w:rsidRDefault="00FB658D" w:rsidP="007171D4">
            <w:pPr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225" w:type="dxa"/>
            <w:vMerge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66DA179" w14:textId="77777777" w:rsidR="00FB658D" w:rsidRDefault="00FB658D" w:rsidP="007171D4">
            <w:pPr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470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6D85ECD" w14:textId="77777777" w:rsidR="00FB658D" w:rsidRDefault="00FB658D" w:rsidP="007171D4">
            <w:pPr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5B988A9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(Constant)</w:t>
            </w:r>
          </w:p>
        </w:tc>
        <w:tc>
          <w:tcPr>
            <w:tcW w:w="147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9BC78FD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Kualitas Pelayanan</w:t>
            </w:r>
          </w:p>
        </w:tc>
        <w:tc>
          <w:tcPr>
            <w:tcW w:w="147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E7A413A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Persepsi Harga</w:t>
            </w:r>
          </w:p>
        </w:tc>
      </w:tr>
      <w:tr w:rsidR="00FB658D" w14:paraId="7367CE14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084E954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122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5F81EA6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1225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ABC85C6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3.976</w:t>
            </w:r>
          </w:p>
        </w:tc>
        <w:tc>
          <w:tcPr>
            <w:tcW w:w="147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D64AAA2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1.000</w:t>
            </w:r>
          </w:p>
        </w:tc>
        <w:tc>
          <w:tcPr>
            <w:tcW w:w="117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9F3016A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</w:t>
            </w:r>
          </w:p>
        </w:tc>
        <w:tc>
          <w:tcPr>
            <w:tcW w:w="147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A89FD07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</w:t>
            </w:r>
          </w:p>
        </w:tc>
        <w:tc>
          <w:tcPr>
            <w:tcW w:w="147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ABCADE4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</w:t>
            </w:r>
          </w:p>
        </w:tc>
      </w:tr>
      <w:tr w:rsidR="00FB658D" w14:paraId="5DED823C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059D5B1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167CE07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2</w:t>
            </w:r>
          </w:p>
        </w:tc>
        <w:tc>
          <w:tcPr>
            <w:tcW w:w="122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657BD95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.011</w:t>
            </w:r>
          </w:p>
        </w:tc>
        <w:tc>
          <w:tcPr>
            <w:tcW w:w="14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F10CB35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18.887</w:t>
            </w:r>
          </w:p>
        </w:tc>
        <w:tc>
          <w:tcPr>
            <w:tcW w:w="117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2506E12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.96</w:t>
            </w:r>
          </w:p>
        </w:tc>
        <w:tc>
          <w:tcPr>
            <w:tcW w:w="14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29B7CC2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.03</w:t>
            </w:r>
          </w:p>
        </w:tc>
        <w:tc>
          <w:tcPr>
            <w:tcW w:w="14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20DFE9C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.13</w:t>
            </w:r>
          </w:p>
        </w:tc>
      </w:tr>
      <w:tr w:rsidR="00FB658D" w14:paraId="1FBAC42A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BAA1049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63FAE37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3</w:t>
            </w:r>
          </w:p>
        </w:tc>
        <w:tc>
          <w:tcPr>
            <w:tcW w:w="122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40B4AD3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.007</w:t>
            </w:r>
          </w:p>
        </w:tc>
        <w:tc>
          <w:tcPr>
            <w:tcW w:w="14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0424823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24.174</w:t>
            </w:r>
          </w:p>
        </w:tc>
        <w:tc>
          <w:tcPr>
            <w:tcW w:w="117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9D62521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.02</w:t>
            </w:r>
          </w:p>
        </w:tc>
        <w:tc>
          <w:tcPr>
            <w:tcW w:w="14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75B4898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.01</w:t>
            </w:r>
          </w:p>
        </w:tc>
        <w:tc>
          <w:tcPr>
            <w:tcW w:w="14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3FCAE62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.71</w:t>
            </w:r>
          </w:p>
        </w:tc>
      </w:tr>
      <w:tr w:rsidR="00FB658D" w14:paraId="302A26C2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B043B93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C6E58B5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4</w:t>
            </w:r>
          </w:p>
        </w:tc>
        <w:tc>
          <w:tcPr>
            <w:tcW w:w="1225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04DFD95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.006</w:t>
            </w:r>
          </w:p>
        </w:tc>
        <w:tc>
          <w:tcPr>
            <w:tcW w:w="147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B061134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26.673</w:t>
            </w:r>
          </w:p>
        </w:tc>
        <w:tc>
          <w:tcPr>
            <w:tcW w:w="117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2CEA3BA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.02</w:t>
            </w:r>
          </w:p>
        </w:tc>
        <w:tc>
          <w:tcPr>
            <w:tcW w:w="147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C6BD403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.96</w:t>
            </w:r>
          </w:p>
        </w:tc>
        <w:tc>
          <w:tcPr>
            <w:tcW w:w="147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5FB14ED5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.16</w:t>
            </w:r>
          </w:p>
        </w:tc>
      </w:tr>
    </w:tbl>
    <w:p w14:paraId="5C1DB119" w14:textId="77777777" w:rsidR="00FB658D" w:rsidRDefault="00FB658D" w:rsidP="00FB658D">
      <w:pPr>
        <w:rPr>
          <w:rFonts w:ascii="Arial" w:hAnsi="Arial" w:cs="Arial"/>
          <w:color w:val="010205"/>
          <w:sz w:val="18"/>
          <w:szCs w:val="18"/>
        </w:rPr>
      </w:pPr>
    </w:p>
    <w:tbl>
      <w:tblPr>
        <w:tblW w:w="90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58"/>
        <w:gridCol w:w="3167"/>
        <w:gridCol w:w="3800"/>
      </w:tblGrid>
      <w:tr w:rsidR="00FB658D" w14:paraId="3753C2EC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A1FF700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Collinearity Diagnostics</w:t>
            </w: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  <w:vertAlign w:val="superscript"/>
              </w:rPr>
              <w:t>a</w:t>
            </w:r>
          </w:p>
        </w:tc>
      </w:tr>
      <w:tr w:rsidR="00FB658D" w14:paraId="0DD15791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5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3699E65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316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5EE472F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Dimension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12D9C48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Variance Proportions</w:t>
            </w:r>
          </w:p>
        </w:tc>
      </w:tr>
      <w:tr w:rsidR="00FB658D" w14:paraId="243B2F27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5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3190E3F" w14:textId="77777777" w:rsidR="00FB658D" w:rsidRDefault="00FB658D" w:rsidP="007171D4">
            <w:pPr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316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344660B" w14:textId="77777777" w:rsidR="00FB658D" w:rsidRDefault="00FB658D" w:rsidP="007171D4">
            <w:pPr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20BA80F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Promosi Penjualan</w:t>
            </w:r>
          </w:p>
        </w:tc>
      </w:tr>
      <w:tr w:rsidR="00FB658D" w14:paraId="077AE561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58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D8CADA2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316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8EDD7BF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3799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077AA790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</w:t>
            </w:r>
          </w:p>
        </w:tc>
      </w:tr>
      <w:tr w:rsidR="00FB658D" w14:paraId="3F2D34A3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58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0BE7835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316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616450B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2</w:t>
            </w:r>
          </w:p>
        </w:tc>
        <w:tc>
          <w:tcPr>
            <w:tcW w:w="379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F63B540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.06</w:t>
            </w:r>
          </w:p>
        </w:tc>
      </w:tr>
      <w:tr w:rsidR="00FB658D" w14:paraId="3B1E0F06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58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44929A1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316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5CEEC37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3</w:t>
            </w:r>
          </w:p>
        </w:tc>
        <w:tc>
          <w:tcPr>
            <w:tcW w:w="379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2E48D4F2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.63</w:t>
            </w:r>
          </w:p>
        </w:tc>
      </w:tr>
      <w:tr w:rsidR="00FB658D" w14:paraId="3B103204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58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B331B1F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316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2A421BE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4</w:t>
            </w:r>
          </w:p>
        </w:tc>
        <w:tc>
          <w:tcPr>
            <w:tcW w:w="3799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FFFFF"/>
          </w:tcPr>
          <w:p w14:paraId="2DAF59AE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.31</w:t>
            </w:r>
          </w:p>
        </w:tc>
      </w:tr>
    </w:tbl>
    <w:p w14:paraId="775B9A11" w14:textId="77777777" w:rsidR="00FB658D" w:rsidRDefault="00FB658D" w:rsidP="00FB658D">
      <w:pPr>
        <w:rPr>
          <w:rFonts w:ascii="Arial" w:hAnsi="Arial" w:cs="Arial"/>
          <w:color w:val="010205"/>
          <w:sz w:val="18"/>
          <w:szCs w:val="18"/>
        </w:rPr>
      </w:pPr>
    </w:p>
    <w:tbl>
      <w:tblPr>
        <w:tblW w:w="90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25"/>
      </w:tblGrid>
      <w:tr w:rsidR="00FB658D" w14:paraId="7C04A289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0327D7B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a. Dependent Variable: Minat Beli</w:t>
            </w:r>
          </w:p>
        </w:tc>
      </w:tr>
    </w:tbl>
    <w:p w14:paraId="58DC4D37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168B231B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81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5"/>
        <w:gridCol w:w="1073"/>
        <w:gridCol w:w="1103"/>
        <w:gridCol w:w="1027"/>
        <w:gridCol w:w="1441"/>
        <w:gridCol w:w="1027"/>
      </w:tblGrid>
      <w:tr w:rsidR="00FB658D" w14:paraId="763AB913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2CE7A67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Residuals Statistics</w:t>
            </w: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  <w:vertAlign w:val="superscript"/>
              </w:rPr>
              <w:t>a</w:t>
            </w:r>
          </w:p>
        </w:tc>
      </w:tr>
      <w:tr w:rsidR="00FB658D" w14:paraId="72891BFE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3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5DB1140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031AE21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Minimum</w:t>
            </w:r>
          </w:p>
        </w:tc>
        <w:tc>
          <w:tcPr>
            <w:tcW w:w="110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CF1CE5B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Maximum</w:t>
            </w:r>
          </w:p>
        </w:tc>
        <w:tc>
          <w:tcPr>
            <w:tcW w:w="1027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3862C89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Mean</w:t>
            </w:r>
          </w:p>
        </w:tc>
        <w:tc>
          <w:tcPr>
            <w:tcW w:w="144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D6763D2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Std. Deviation</w:t>
            </w:r>
          </w:p>
        </w:tc>
        <w:tc>
          <w:tcPr>
            <w:tcW w:w="1027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26D34A3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</w:tr>
      <w:tr w:rsidR="00FB658D" w14:paraId="319184EB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3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103C3C1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Predicted Value</w:t>
            </w:r>
          </w:p>
        </w:tc>
        <w:tc>
          <w:tcPr>
            <w:tcW w:w="107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8798CEB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13.58</w:t>
            </w:r>
          </w:p>
        </w:tc>
        <w:tc>
          <w:tcPr>
            <w:tcW w:w="110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A1FE9FD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19.64</w:t>
            </w:r>
          </w:p>
        </w:tc>
        <w:tc>
          <w:tcPr>
            <w:tcW w:w="102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56067DA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17.44</w:t>
            </w:r>
          </w:p>
        </w:tc>
        <w:tc>
          <w:tcPr>
            <w:tcW w:w="144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E7CE0FA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1.560</w:t>
            </w:r>
          </w:p>
        </w:tc>
        <w:tc>
          <w:tcPr>
            <w:tcW w:w="102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7CF94F0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61C70F9B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6A4FB05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Std. Predicted Value</w:t>
            </w:r>
          </w:p>
        </w:tc>
        <w:tc>
          <w:tcPr>
            <w:tcW w:w="10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23ECBE0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-2.474</w:t>
            </w:r>
          </w:p>
        </w:tc>
        <w:tc>
          <w:tcPr>
            <w:tcW w:w="110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E204124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1.410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66FEA27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44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E76BF8B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1.000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C9F2E7B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5AC46ADD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CAE8EDE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Standard Error of Predicted Value</w:t>
            </w:r>
          </w:p>
        </w:tc>
        <w:tc>
          <w:tcPr>
            <w:tcW w:w="10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FABA128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.126</w:t>
            </w:r>
          </w:p>
        </w:tc>
        <w:tc>
          <w:tcPr>
            <w:tcW w:w="110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6525273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.586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F31D43B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.230</w:t>
            </w:r>
          </w:p>
        </w:tc>
        <w:tc>
          <w:tcPr>
            <w:tcW w:w="144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5A795BB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.093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927E68D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60AE23DB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C44909A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Adjusted Predicted Value</w:t>
            </w:r>
          </w:p>
        </w:tc>
        <w:tc>
          <w:tcPr>
            <w:tcW w:w="10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D6C4880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13.66</w:t>
            </w:r>
          </w:p>
        </w:tc>
        <w:tc>
          <w:tcPr>
            <w:tcW w:w="110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E262733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19.66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8BA9B0F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17.42</w:t>
            </w:r>
          </w:p>
        </w:tc>
        <w:tc>
          <w:tcPr>
            <w:tcW w:w="144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9DB4585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1.574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C06EC8F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33AE8E17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3A276C8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Residual</w:t>
            </w:r>
          </w:p>
        </w:tc>
        <w:tc>
          <w:tcPr>
            <w:tcW w:w="10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AB3918C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-3.527</w:t>
            </w:r>
          </w:p>
        </w:tc>
        <w:tc>
          <w:tcPr>
            <w:tcW w:w="110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5E39F39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3.460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8600EBE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44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8228257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1.222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EEF0C0F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6FDFB87B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A8DDEE6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Std. Residual</w:t>
            </w:r>
          </w:p>
        </w:tc>
        <w:tc>
          <w:tcPr>
            <w:tcW w:w="10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FACEF87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-2.843</w:t>
            </w:r>
          </w:p>
        </w:tc>
        <w:tc>
          <w:tcPr>
            <w:tcW w:w="110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6DDCF1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2.789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9C1EDA7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44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FC71347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.985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33B956A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5F68D3B8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4B530A1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Stud. Residual</w:t>
            </w:r>
          </w:p>
        </w:tc>
        <w:tc>
          <w:tcPr>
            <w:tcW w:w="10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6178AB2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-2.908</w:t>
            </w:r>
          </w:p>
        </w:tc>
        <w:tc>
          <w:tcPr>
            <w:tcW w:w="110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030B265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2.906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7389D77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.008</w:t>
            </w:r>
          </w:p>
        </w:tc>
        <w:tc>
          <w:tcPr>
            <w:tcW w:w="144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1FDB0BA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1.018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C71A8E2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75825F2D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38F3028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Deleted Residual</w:t>
            </w:r>
          </w:p>
        </w:tc>
        <w:tc>
          <w:tcPr>
            <w:tcW w:w="10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737411A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-3.690</w:t>
            </w:r>
          </w:p>
        </w:tc>
        <w:tc>
          <w:tcPr>
            <w:tcW w:w="110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DC962BA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4.052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1DD6313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.020</w:t>
            </w:r>
          </w:p>
        </w:tc>
        <w:tc>
          <w:tcPr>
            <w:tcW w:w="144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2E79C9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1.307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3030278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03C6B5DA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58A3A49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Stud. Deleted Residual</w:t>
            </w:r>
          </w:p>
        </w:tc>
        <w:tc>
          <w:tcPr>
            <w:tcW w:w="10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2EABC97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-3.029</w:t>
            </w:r>
          </w:p>
        </w:tc>
        <w:tc>
          <w:tcPr>
            <w:tcW w:w="110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251BDEE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3.027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4F01B77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.008</w:t>
            </w:r>
          </w:p>
        </w:tc>
        <w:tc>
          <w:tcPr>
            <w:tcW w:w="144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A5A936D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1.035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FD6855B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2D2136F5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93B0BBD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Mahal. Distance</w:t>
            </w:r>
          </w:p>
        </w:tc>
        <w:tc>
          <w:tcPr>
            <w:tcW w:w="10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93E3D8E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.033</w:t>
            </w:r>
          </w:p>
        </w:tc>
        <w:tc>
          <w:tcPr>
            <w:tcW w:w="110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3CC6002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21.097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28BE407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2.970</w:t>
            </w:r>
          </w:p>
        </w:tc>
        <w:tc>
          <w:tcPr>
            <w:tcW w:w="144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BB795F7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3.720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D01121F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7044C65E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E462D0B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lastRenderedPageBreak/>
              <w:t>Cook's Distance</w:t>
            </w:r>
          </w:p>
        </w:tc>
        <w:tc>
          <w:tcPr>
            <w:tcW w:w="10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53AE93F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10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012DF3F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.595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F0B20B2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.019</w:t>
            </w:r>
          </w:p>
        </w:tc>
        <w:tc>
          <w:tcPr>
            <w:tcW w:w="144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8F217F8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.064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A8E4D9F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18BE4B53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3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97AFCC9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Centered Leverage Value</w:t>
            </w:r>
          </w:p>
        </w:tc>
        <w:tc>
          <w:tcPr>
            <w:tcW w:w="107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E406F95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10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9056253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.213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E99D0A9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44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DE6BA4F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.038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17865D84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</w:tbl>
    <w:p w14:paraId="575C75BC" w14:textId="77777777" w:rsidR="00FB658D" w:rsidRDefault="00FB658D" w:rsidP="00FB658D">
      <w:pPr>
        <w:rPr>
          <w:rFonts w:ascii="Arial" w:hAnsi="Arial" w:cs="Arial"/>
          <w:color w:val="010205"/>
          <w:sz w:val="18"/>
          <w:szCs w:val="18"/>
        </w:rPr>
      </w:pPr>
    </w:p>
    <w:tbl>
      <w:tblPr>
        <w:tblW w:w="81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26"/>
      </w:tblGrid>
      <w:tr w:rsidR="00FB658D" w14:paraId="35715467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11D8B2F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a. Dependent Variable: Minat Beli</w:t>
            </w:r>
          </w:p>
        </w:tc>
      </w:tr>
    </w:tbl>
    <w:p w14:paraId="57BFD473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7546223B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1E9C2533" w14:textId="77777777" w:rsidR="00FB658D" w:rsidRDefault="00FB658D" w:rsidP="00FB658D">
      <w:pPr>
        <w:rPr>
          <w:rFonts w:ascii="Arial" w:hAnsi="Arial" w:cs="Arial"/>
          <w:b/>
          <w:bCs/>
          <w:sz w:val="26"/>
          <w:szCs w:val="26"/>
        </w:rPr>
      </w:pPr>
    </w:p>
    <w:p w14:paraId="674BE16D" w14:textId="77777777" w:rsidR="00FB658D" w:rsidRDefault="00FB658D" w:rsidP="00FB658D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Charts</w:t>
      </w:r>
    </w:p>
    <w:p w14:paraId="651412DF" w14:textId="77777777" w:rsidR="00FB658D" w:rsidRDefault="00FB658D" w:rsidP="00FB658D">
      <w:pPr>
        <w:rPr>
          <w:rFonts w:ascii="Arial" w:hAnsi="Arial" w:cs="Arial"/>
          <w:sz w:val="26"/>
          <w:szCs w:val="26"/>
        </w:rPr>
      </w:pPr>
    </w:p>
    <w:p w14:paraId="4E24F404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7AB212B8" w14:textId="786A9116" w:rsidR="00FB658D" w:rsidRDefault="00FB658D" w:rsidP="00FB658D">
      <w:pPr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noProof/>
          <w:color w:val="auto"/>
          <w:sz w:val="24"/>
          <w:szCs w:val="24"/>
        </w:rPr>
        <w:drawing>
          <wp:inline distT="0" distB="0" distL="0" distR="0" wp14:anchorId="4DD21B51" wp14:editId="267883F2">
            <wp:extent cx="5730875" cy="3376295"/>
            <wp:effectExtent l="0" t="0" r="3175" b="0"/>
            <wp:docPr id="139007081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3376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8511CF" w14:textId="77777777" w:rsidR="00FB658D" w:rsidRDefault="00FB658D" w:rsidP="00FB658D">
      <w:pPr>
        <w:rPr>
          <w:rFonts w:ascii="Times New Roman" w:hAnsi="Times New Roman" w:cs="Times New Roman"/>
          <w:color w:val="auto"/>
          <w:sz w:val="24"/>
          <w:szCs w:val="24"/>
        </w:rPr>
      </w:pPr>
    </w:p>
    <w:p w14:paraId="3808FA81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4B7F0B91" w14:textId="2A70BD6A" w:rsidR="00FB658D" w:rsidRDefault="00FB658D" w:rsidP="00FB658D">
      <w:pPr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noProof/>
          <w:color w:val="auto"/>
          <w:sz w:val="24"/>
          <w:szCs w:val="24"/>
        </w:rPr>
        <w:lastRenderedPageBreak/>
        <w:drawing>
          <wp:inline distT="0" distB="0" distL="0" distR="0" wp14:anchorId="106EDA94" wp14:editId="2888FD78">
            <wp:extent cx="5730875" cy="3376295"/>
            <wp:effectExtent l="0" t="0" r="3175" b="0"/>
            <wp:docPr id="25184050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3376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EB984F" w14:textId="77777777" w:rsidR="00FB658D" w:rsidRDefault="00FB658D" w:rsidP="00FB658D">
      <w:pPr>
        <w:rPr>
          <w:rFonts w:ascii="Times New Roman" w:hAnsi="Times New Roman" w:cs="Times New Roman"/>
          <w:color w:val="auto"/>
          <w:sz w:val="24"/>
          <w:szCs w:val="24"/>
        </w:rPr>
      </w:pPr>
    </w:p>
    <w:p w14:paraId="603EF859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6ACA4C84" w14:textId="77777777" w:rsidR="00FB658D" w:rsidRDefault="00FB658D" w:rsidP="00FB658D">
      <w:r>
        <w:t>REGRESSION</w:t>
      </w:r>
    </w:p>
    <w:p w14:paraId="6DE64A27" w14:textId="77777777" w:rsidR="00FB658D" w:rsidRDefault="00FB658D" w:rsidP="00FB658D">
      <w:r>
        <w:t xml:space="preserve">  /MISSING LISTWISE</w:t>
      </w:r>
    </w:p>
    <w:p w14:paraId="36B7B114" w14:textId="77777777" w:rsidR="00FB658D" w:rsidRDefault="00FB658D" w:rsidP="00FB658D">
      <w:r>
        <w:t xml:space="preserve">  /STATISTICS COEFF OUTS R ANOVA</w:t>
      </w:r>
    </w:p>
    <w:p w14:paraId="4011304C" w14:textId="77777777" w:rsidR="00FB658D" w:rsidRDefault="00FB658D" w:rsidP="00FB658D">
      <w:r>
        <w:t xml:space="preserve">  /CRITERIA=PIN(.05) POUT(.10)</w:t>
      </w:r>
    </w:p>
    <w:p w14:paraId="6E7699E4" w14:textId="77777777" w:rsidR="00FB658D" w:rsidRDefault="00FB658D" w:rsidP="00FB658D">
      <w:r>
        <w:t xml:space="preserve">  /NOORIGIN</w:t>
      </w:r>
    </w:p>
    <w:p w14:paraId="56FAA834" w14:textId="77777777" w:rsidR="00FB658D" w:rsidRDefault="00FB658D" w:rsidP="00FB658D">
      <w:r>
        <w:t xml:space="preserve">  /DEPENDENT Y</w:t>
      </w:r>
    </w:p>
    <w:p w14:paraId="6913ADC7" w14:textId="77777777" w:rsidR="00FB658D" w:rsidRDefault="00FB658D" w:rsidP="00FB658D">
      <w:r>
        <w:t xml:space="preserve">  /METHOD=ENTER X1 X2 X3.</w:t>
      </w:r>
    </w:p>
    <w:p w14:paraId="32FE91CC" w14:textId="77777777" w:rsidR="00FB658D" w:rsidRDefault="00FB658D" w:rsidP="00FB658D"/>
    <w:p w14:paraId="6B2C052A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12CF1618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2D8F57AF" w14:textId="77777777" w:rsidR="00FB658D" w:rsidRDefault="00FB658D" w:rsidP="00FB658D">
      <w:pPr>
        <w:rPr>
          <w:rFonts w:ascii="Arial" w:hAnsi="Arial" w:cs="Arial"/>
          <w:b/>
          <w:bCs/>
          <w:sz w:val="26"/>
          <w:szCs w:val="26"/>
        </w:rPr>
      </w:pPr>
    </w:p>
    <w:p w14:paraId="6F239A8E" w14:textId="77777777" w:rsidR="00FB658D" w:rsidRDefault="00FB658D" w:rsidP="00FB658D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Regression</w:t>
      </w:r>
    </w:p>
    <w:p w14:paraId="43ED2C73" w14:textId="77777777" w:rsidR="00FB658D" w:rsidRDefault="00FB658D" w:rsidP="00FB658D">
      <w:pPr>
        <w:rPr>
          <w:rFonts w:ascii="Arial" w:hAnsi="Arial" w:cs="Arial"/>
          <w:sz w:val="26"/>
          <w:szCs w:val="26"/>
        </w:rPr>
      </w:pPr>
    </w:p>
    <w:p w14:paraId="7CCF2325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31844DCF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72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8"/>
        <w:gridCol w:w="2456"/>
        <w:gridCol w:w="2487"/>
      </w:tblGrid>
      <w:tr w:rsidR="00FB658D" w14:paraId="7CF75321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BA9D258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Notes</w:t>
            </w:r>
          </w:p>
        </w:tc>
      </w:tr>
      <w:tr w:rsidR="00FB658D" w14:paraId="2A6CA4B1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43" w:type="dxa"/>
            <w:gridSpan w:val="2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73D1F09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Output Created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EDC7476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18-NOV-2024 18:30:15</w:t>
            </w:r>
          </w:p>
        </w:tc>
      </w:tr>
      <w:tr w:rsidR="00FB658D" w14:paraId="05837D71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43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4F6DB44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Comments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2D4685B0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FB658D" w14:paraId="5618EC7B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0701CFD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Input</w:t>
            </w: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814CD96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Active Dataset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211FA566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DataSet5</w:t>
            </w:r>
          </w:p>
        </w:tc>
      </w:tr>
      <w:tr w:rsidR="00FB658D" w14:paraId="4A742B90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5350DE4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F62AA30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Filter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7727BC6A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&lt;none&gt;</w:t>
            </w:r>
          </w:p>
        </w:tc>
      </w:tr>
      <w:tr w:rsidR="00FB658D" w14:paraId="56A2A5FD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5B8134B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1C9183C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Weight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7AB39687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&lt;none&gt;</w:t>
            </w:r>
          </w:p>
        </w:tc>
      </w:tr>
      <w:tr w:rsidR="00FB658D" w14:paraId="62364EB4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8C6B8F2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AB1F42E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Split File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57F16180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&lt;none&gt;</w:t>
            </w:r>
          </w:p>
        </w:tc>
      </w:tr>
      <w:tr w:rsidR="00FB658D" w14:paraId="5F7214D9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8763C1C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AECED84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 of Rows in Working Data File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7E60B7A4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FB658D" w14:paraId="0648FCDF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696B5DB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lastRenderedPageBreak/>
              <w:t>Missing Value Handling</w:t>
            </w: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ECB510C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Definition of Missing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68F125EE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User-defined missing values are treated as missing.</w:t>
            </w:r>
          </w:p>
        </w:tc>
      </w:tr>
      <w:tr w:rsidR="00FB658D" w14:paraId="422B85D4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919AF95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971C64A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Cases Used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0CD0D296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Statistics are based on cases with no missing values for any variable used.</w:t>
            </w:r>
          </w:p>
        </w:tc>
      </w:tr>
      <w:tr w:rsidR="00FB658D" w14:paraId="5F1906FF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43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AB9FED8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Syntax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6C725C5D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REGRESSION</w:t>
            </w:r>
          </w:p>
          <w:p w14:paraId="7A4E48F4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 /MISSING LISTWISE</w:t>
            </w:r>
          </w:p>
          <w:p w14:paraId="2851AB82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 /STATISTICS COEFF OUTS R ANOVA</w:t>
            </w:r>
          </w:p>
          <w:p w14:paraId="602D5F3C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 /CRITERIA=PIN(.05) POUT(.10)</w:t>
            </w:r>
          </w:p>
          <w:p w14:paraId="47AB65CD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 /NOORIGIN</w:t>
            </w:r>
          </w:p>
          <w:p w14:paraId="156D3D9F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 /DEPENDENT Y</w:t>
            </w:r>
          </w:p>
          <w:p w14:paraId="1AE1AF91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 /METHOD=ENTER X1 X2 X3.</w:t>
            </w:r>
          </w:p>
        </w:tc>
      </w:tr>
      <w:tr w:rsidR="00FB658D" w14:paraId="38968F52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E2E3CC0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Resources</w:t>
            </w: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EDD82F8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Processor Time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02F6292F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00:00:00.00</w:t>
            </w:r>
          </w:p>
        </w:tc>
      </w:tr>
      <w:tr w:rsidR="00FB658D" w14:paraId="200B7D9F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3050CD2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3C9781A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Elapsed Time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131176E9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00:00:00.06</w:t>
            </w:r>
          </w:p>
        </w:tc>
      </w:tr>
      <w:tr w:rsidR="00FB658D" w14:paraId="6898D041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3DF0058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D1D2A07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Memory Required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72E22455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4144 bytes</w:t>
            </w:r>
          </w:p>
        </w:tc>
      </w:tr>
      <w:tr w:rsidR="00FB658D" w14:paraId="5D6D32DB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7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97A45B9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2D1AA90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Additional Memory Required for Residual Plots</w:t>
            </w:r>
          </w:p>
        </w:tc>
        <w:tc>
          <w:tcPr>
            <w:tcW w:w="2487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FFFFF"/>
          </w:tcPr>
          <w:p w14:paraId="708946C7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0 bytes</w:t>
            </w:r>
          </w:p>
        </w:tc>
      </w:tr>
    </w:tbl>
    <w:p w14:paraId="4144F16C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0CEE8B5D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48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4"/>
        <w:gridCol w:w="1483"/>
        <w:gridCol w:w="1483"/>
        <w:gridCol w:w="1035"/>
      </w:tblGrid>
      <w:tr w:rsidR="00FB658D" w14:paraId="5FCC426D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6651B12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Variables Entered/Removed</w:t>
            </w: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  <w:vertAlign w:val="superscript"/>
              </w:rPr>
              <w:t>a</w:t>
            </w:r>
          </w:p>
        </w:tc>
      </w:tr>
      <w:tr w:rsidR="00FB658D" w14:paraId="3090C21D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3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A1D34FA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D862B72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Variables Entered</w:t>
            </w:r>
          </w:p>
        </w:tc>
        <w:tc>
          <w:tcPr>
            <w:tcW w:w="148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F3D78F9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Variables Removed</w:t>
            </w:r>
          </w:p>
        </w:tc>
        <w:tc>
          <w:tcPr>
            <w:tcW w:w="103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456CA04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Method</w:t>
            </w:r>
          </w:p>
        </w:tc>
      </w:tr>
      <w:tr w:rsidR="00FB658D" w14:paraId="4DCB9777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3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C739107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1483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88F7FC0" w14:textId="77777777" w:rsidR="00FB658D" w:rsidRPr="00E14288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  <w:lang w:val="sv-SE"/>
              </w:rPr>
            </w:pPr>
            <w:r w:rsidRPr="00E14288">
              <w:rPr>
                <w:rFonts w:ascii="Arial" w:hAnsi="Arial" w:cs="Arial"/>
                <w:color w:val="010205"/>
                <w:sz w:val="18"/>
                <w:szCs w:val="18"/>
                <w:lang w:val="sv-SE"/>
              </w:rPr>
              <w:t>Promosi Penjualan, Persepsi Harga, Kualitas Pelayanan</w:t>
            </w:r>
            <w:r w:rsidRPr="00E14288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sv-SE"/>
              </w:rPr>
              <w:t>b</w:t>
            </w:r>
          </w:p>
        </w:tc>
        <w:tc>
          <w:tcPr>
            <w:tcW w:w="1483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424CA27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</w:t>
            </w:r>
          </w:p>
        </w:tc>
        <w:tc>
          <w:tcPr>
            <w:tcW w:w="1035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426C3F77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Enter</w:t>
            </w:r>
          </w:p>
        </w:tc>
      </w:tr>
    </w:tbl>
    <w:p w14:paraId="167E84E7" w14:textId="77777777" w:rsidR="00FB658D" w:rsidRDefault="00FB658D" w:rsidP="00FB658D">
      <w:pPr>
        <w:rPr>
          <w:rFonts w:ascii="Arial" w:hAnsi="Arial" w:cs="Arial"/>
          <w:color w:val="010205"/>
          <w:sz w:val="18"/>
          <w:szCs w:val="18"/>
        </w:rPr>
      </w:pPr>
    </w:p>
    <w:tbl>
      <w:tblPr>
        <w:tblW w:w="48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5"/>
      </w:tblGrid>
      <w:tr w:rsidR="00FB658D" w14:paraId="0F91B48E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EBD4F23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a. Dependent Variable: Minat Beli</w:t>
            </w:r>
          </w:p>
        </w:tc>
      </w:tr>
      <w:tr w:rsidR="00FB658D" w14:paraId="191638EF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3C85FF5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b. All requested variables entered.</w:t>
            </w:r>
          </w:p>
        </w:tc>
      </w:tr>
    </w:tbl>
    <w:p w14:paraId="0492F721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151F5959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58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1031"/>
        <w:gridCol w:w="1093"/>
        <w:gridCol w:w="1479"/>
        <w:gridCol w:w="1479"/>
      </w:tblGrid>
      <w:tr w:rsidR="00FB658D" w14:paraId="7556D9B1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EB37330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Model Summary</w:t>
            </w:r>
          </w:p>
        </w:tc>
      </w:tr>
      <w:tr w:rsidR="00FB658D" w14:paraId="0C0AC196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FEA52D0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B77C49C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R</w:t>
            </w:r>
          </w:p>
        </w:tc>
        <w:tc>
          <w:tcPr>
            <w:tcW w:w="109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CBE86B7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R Square</w:t>
            </w:r>
          </w:p>
        </w:tc>
        <w:tc>
          <w:tcPr>
            <w:tcW w:w="147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442DFA3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Adjusted R Square</w:t>
            </w:r>
          </w:p>
        </w:tc>
        <w:tc>
          <w:tcPr>
            <w:tcW w:w="147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48A6328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Std. Error of the Estimate</w:t>
            </w:r>
          </w:p>
        </w:tc>
      </w:tr>
      <w:tr w:rsidR="00FB658D" w14:paraId="1ACF5C1B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3B158FC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1031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5AF6596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.787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093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4D8DB27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.620</w:t>
            </w:r>
          </w:p>
        </w:tc>
        <w:tc>
          <w:tcPr>
            <w:tcW w:w="1478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E5C085D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.608</w:t>
            </w:r>
          </w:p>
        </w:tc>
        <w:tc>
          <w:tcPr>
            <w:tcW w:w="1478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7BB99D2A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1.241</w:t>
            </w:r>
          </w:p>
        </w:tc>
      </w:tr>
    </w:tbl>
    <w:p w14:paraId="200D376D" w14:textId="77777777" w:rsidR="00FB658D" w:rsidRDefault="00FB658D" w:rsidP="00FB658D">
      <w:pPr>
        <w:rPr>
          <w:rFonts w:ascii="Arial" w:hAnsi="Arial" w:cs="Arial"/>
          <w:color w:val="010205"/>
          <w:sz w:val="18"/>
          <w:szCs w:val="18"/>
        </w:rPr>
      </w:pPr>
    </w:p>
    <w:tbl>
      <w:tblPr>
        <w:tblW w:w="58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82"/>
      </w:tblGrid>
      <w:tr w:rsidR="00FB658D" w14:paraId="3A26707A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6140C3E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a. Predictors: (Constant), Promosi Penjualan, Persepsi Harga, Kualitas Pelayanan</w:t>
            </w:r>
          </w:p>
        </w:tc>
      </w:tr>
    </w:tbl>
    <w:p w14:paraId="6FB5DCDF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2EE74E13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79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1289"/>
        <w:gridCol w:w="1472"/>
        <w:gridCol w:w="1027"/>
        <w:gridCol w:w="1410"/>
        <w:gridCol w:w="1027"/>
        <w:gridCol w:w="1027"/>
      </w:tblGrid>
      <w:tr w:rsidR="00FB658D" w14:paraId="0C590B45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AAAFA80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ANOVA</w:t>
            </w: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  <w:vertAlign w:val="superscript"/>
              </w:rPr>
              <w:t>a</w:t>
            </w:r>
          </w:p>
        </w:tc>
      </w:tr>
      <w:tr w:rsidR="00FB658D" w14:paraId="5A19E633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24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F1218D4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44F50CA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Sum of Squares</w:t>
            </w:r>
          </w:p>
        </w:tc>
        <w:tc>
          <w:tcPr>
            <w:tcW w:w="1027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1DB0BB4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df</w:t>
            </w:r>
          </w:p>
        </w:tc>
        <w:tc>
          <w:tcPr>
            <w:tcW w:w="141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B5CECAD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Mean Square</w:t>
            </w:r>
          </w:p>
        </w:tc>
        <w:tc>
          <w:tcPr>
            <w:tcW w:w="1027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6F0A574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F</w:t>
            </w:r>
          </w:p>
        </w:tc>
        <w:tc>
          <w:tcPr>
            <w:tcW w:w="1027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9082FAD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Sig.</w:t>
            </w:r>
          </w:p>
        </w:tc>
      </w:tr>
      <w:tr w:rsidR="00FB658D" w14:paraId="2DF0BF80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EA11103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1288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4167BCD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Regression</w:t>
            </w:r>
          </w:p>
        </w:tc>
        <w:tc>
          <w:tcPr>
            <w:tcW w:w="1472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D984DE7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240.889</w:t>
            </w:r>
          </w:p>
        </w:tc>
        <w:tc>
          <w:tcPr>
            <w:tcW w:w="102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6F15614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3</w:t>
            </w:r>
          </w:p>
        </w:tc>
        <w:tc>
          <w:tcPr>
            <w:tcW w:w="141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3804231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80.296</w:t>
            </w:r>
          </w:p>
        </w:tc>
        <w:tc>
          <w:tcPr>
            <w:tcW w:w="102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A780E46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52.172</w:t>
            </w:r>
          </w:p>
        </w:tc>
        <w:tc>
          <w:tcPr>
            <w:tcW w:w="102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AC836F2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b</w:t>
            </w:r>
          </w:p>
        </w:tc>
      </w:tr>
      <w:tr w:rsidR="00FB658D" w14:paraId="581C7290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7EF6653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63522F2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Residual</w:t>
            </w:r>
          </w:p>
        </w:tc>
        <w:tc>
          <w:tcPr>
            <w:tcW w:w="147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F8A5882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147.751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9724EB7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96</w:t>
            </w:r>
          </w:p>
        </w:tc>
        <w:tc>
          <w:tcPr>
            <w:tcW w:w="141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1429400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1.539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2234B5D1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5B2FE977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FB658D" w14:paraId="62BE2B89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663F393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3843281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472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192727B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388.640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A3E9693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99</w:t>
            </w:r>
          </w:p>
        </w:tc>
        <w:tc>
          <w:tcPr>
            <w:tcW w:w="141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0E236098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7E3D5CDD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13208C97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349906D4" w14:textId="77777777" w:rsidR="00FB658D" w:rsidRDefault="00FB658D" w:rsidP="00FB658D">
      <w:pPr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79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9"/>
      </w:tblGrid>
      <w:tr w:rsidR="00FB658D" w14:paraId="58A18848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DA7C79B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a. Dependent Variable: Minat Beli</w:t>
            </w:r>
          </w:p>
        </w:tc>
      </w:tr>
      <w:tr w:rsidR="00FB658D" w14:paraId="482265AF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7F61F7A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b. Predictors: (Constant), Promosi Penjualan, Persepsi Harga, Kualitas Pelayanan</w:t>
            </w:r>
          </w:p>
        </w:tc>
      </w:tr>
    </w:tbl>
    <w:p w14:paraId="6AA3C6A9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2809244D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88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916"/>
        <w:gridCol w:w="1332"/>
        <w:gridCol w:w="1332"/>
        <w:gridCol w:w="1470"/>
        <w:gridCol w:w="1026"/>
        <w:gridCol w:w="1026"/>
      </w:tblGrid>
      <w:tr w:rsidR="00FB658D" w14:paraId="1B2247C2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1C26ED3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Coefficients</w:t>
            </w: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  <w:vertAlign w:val="superscript"/>
              </w:rPr>
              <w:t>a</w:t>
            </w:r>
          </w:p>
        </w:tc>
      </w:tr>
      <w:tr w:rsidR="00FB658D" w14:paraId="7D6668F9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4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D278C50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2664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413E9155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Unstandardized Coefficients</w:t>
            </w:r>
          </w:p>
        </w:tc>
        <w:tc>
          <w:tcPr>
            <w:tcW w:w="1470" w:type="dxa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85A5388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Standardized Coefficients</w:t>
            </w:r>
          </w:p>
        </w:tc>
        <w:tc>
          <w:tcPr>
            <w:tcW w:w="1026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C43403A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t</w:t>
            </w:r>
          </w:p>
        </w:tc>
        <w:tc>
          <w:tcPr>
            <w:tcW w:w="1026" w:type="dxa"/>
            <w:vMerge w:val="restart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1B03D746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Sig.</w:t>
            </w:r>
          </w:p>
        </w:tc>
      </w:tr>
      <w:tr w:rsidR="00FB658D" w14:paraId="254F9B6B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4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CD622C6" w14:textId="77777777" w:rsidR="00FB658D" w:rsidRDefault="00FB658D" w:rsidP="007171D4">
            <w:pPr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E00EBC2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B</w:t>
            </w:r>
          </w:p>
        </w:tc>
        <w:tc>
          <w:tcPr>
            <w:tcW w:w="133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461458C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Std. Error</w:t>
            </w:r>
          </w:p>
        </w:tc>
        <w:tc>
          <w:tcPr>
            <w:tcW w:w="147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2B5DE0E" w14:textId="77777777" w:rsidR="00FB658D" w:rsidRDefault="00FB658D" w:rsidP="007171D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Beta</w:t>
            </w:r>
          </w:p>
        </w:tc>
        <w:tc>
          <w:tcPr>
            <w:tcW w:w="1026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614A2E4" w14:textId="77777777" w:rsidR="00FB658D" w:rsidRDefault="00FB658D" w:rsidP="007171D4">
            <w:pPr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026" w:type="dxa"/>
            <w:vMerge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70B9DC91" w14:textId="77777777" w:rsidR="00FB658D" w:rsidRDefault="00FB658D" w:rsidP="007171D4">
            <w:pPr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</w:tr>
      <w:tr w:rsidR="00FB658D" w14:paraId="7B30EFE3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5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A0A0B58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191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E622700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(Constant)</w:t>
            </w:r>
          </w:p>
        </w:tc>
        <w:tc>
          <w:tcPr>
            <w:tcW w:w="1332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67F2AE7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5.061</w:t>
            </w:r>
          </w:p>
        </w:tc>
        <w:tc>
          <w:tcPr>
            <w:tcW w:w="133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79DBC28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1.027</w:t>
            </w:r>
          </w:p>
        </w:tc>
        <w:tc>
          <w:tcPr>
            <w:tcW w:w="147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19481503" w14:textId="77777777" w:rsidR="00FB658D" w:rsidRDefault="00FB658D" w:rsidP="007171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D5ADCB1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4.927</w:t>
            </w:r>
          </w:p>
        </w:tc>
        <w:tc>
          <w:tcPr>
            <w:tcW w:w="10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1D172E1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FB658D" w14:paraId="3C1F545A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F6FC29D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1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D89D149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Kualitas Pelayanan</w:t>
            </w:r>
          </w:p>
        </w:tc>
        <w:tc>
          <w:tcPr>
            <w:tcW w:w="133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B2EA59A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.076</w:t>
            </w:r>
          </w:p>
        </w:tc>
        <w:tc>
          <w:tcPr>
            <w:tcW w:w="133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793D4BE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.066</w:t>
            </w:r>
          </w:p>
        </w:tc>
        <w:tc>
          <w:tcPr>
            <w:tcW w:w="14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D556805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.108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0847058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1.145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3D6A25A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.255</w:t>
            </w:r>
          </w:p>
        </w:tc>
      </w:tr>
      <w:tr w:rsidR="00FB658D" w14:paraId="05FE4627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8F3CBA0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1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BD7852D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Persepsi Harga</w:t>
            </w:r>
          </w:p>
        </w:tc>
        <w:tc>
          <w:tcPr>
            <w:tcW w:w="133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61CF732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.349</w:t>
            </w:r>
          </w:p>
        </w:tc>
        <w:tc>
          <w:tcPr>
            <w:tcW w:w="133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0442FED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.074</w:t>
            </w:r>
          </w:p>
        </w:tc>
        <w:tc>
          <w:tcPr>
            <w:tcW w:w="14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2EF6D30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.429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63CBF54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4.693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384BAC7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FB658D" w14:paraId="1E02942D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6D60230" w14:textId="77777777" w:rsidR="00FB658D" w:rsidRDefault="00FB658D" w:rsidP="007171D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1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B1EB1DE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Promosi Penjualan</w:t>
            </w:r>
          </w:p>
        </w:tc>
        <w:tc>
          <w:tcPr>
            <w:tcW w:w="1332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39A87F6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.286</w:t>
            </w:r>
          </w:p>
        </w:tc>
        <w:tc>
          <w:tcPr>
            <w:tcW w:w="133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A5EBAF1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.076</w:t>
            </w:r>
          </w:p>
        </w:tc>
        <w:tc>
          <w:tcPr>
            <w:tcW w:w="147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F366979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.344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5790A18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3.749</w:t>
            </w:r>
          </w:p>
        </w:tc>
        <w:tc>
          <w:tcPr>
            <w:tcW w:w="10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2F850AF8" w14:textId="77777777" w:rsidR="00FB658D" w:rsidRDefault="00FB658D" w:rsidP="007171D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</w:tbl>
    <w:p w14:paraId="63FB5225" w14:textId="77777777" w:rsidR="00FB658D" w:rsidRDefault="00FB658D" w:rsidP="00FB658D">
      <w:pPr>
        <w:rPr>
          <w:rFonts w:ascii="Arial" w:hAnsi="Arial" w:cs="Arial"/>
          <w:color w:val="010205"/>
          <w:sz w:val="18"/>
          <w:szCs w:val="18"/>
        </w:rPr>
      </w:pPr>
    </w:p>
    <w:tbl>
      <w:tblPr>
        <w:tblW w:w="88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38"/>
      </w:tblGrid>
      <w:tr w:rsidR="00FB658D" w14:paraId="6833F136" w14:textId="77777777" w:rsidTr="007171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B8B4071" w14:textId="77777777" w:rsidR="00FB658D" w:rsidRDefault="00FB658D" w:rsidP="007171D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a. Dependent Variable: Minat Beli</w:t>
            </w:r>
          </w:p>
        </w:tc>
      </w:tr>
    </w:tbl>
    <w:p w14:paraId="2BB98D5E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08712672" w14:textId="77777777" w:rsidR="00FB658D" w:rsidRDefault="00FB658D" w:rsidP="00FB658D"/>
    <w:p w14:paraId="77DC87FA" w14:textId="77777777" w:rsidR="00FB658D" w:rsidRDefault="00FB658D" w:rsidP="00FB658D">
      <w:r>
        <w:t>SAVE OUTFILE='C:\Users\Acer\Downloads\Input dataa.sav'</w:t>
      </w:r>
    </w:p>
    <w:p w14:paraId="6259743C" w14:textId="77777777" w:rsidR="00FB658D" w:rsidRDefault="00FB658D" w:rsidP="00FB658D">
      <w:r>
        <w:t xml:space="preserve">  /COMPRESSED.</w:t>
      </w:r>
    </w:p>
    <w:p w14:paraId="1CCD09BA" w14:textId="77777777" w:rsidR="00FB658D" w:rsidRDefault="00FB658D" w:rsidP="00FB658D"/>
    <w:p w14:paraId="00FAD594" w14:textId="77777777" w:rsidR="00FB658D" w:rsidRDefault="00FB658D" w:rsidP="00FB658D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2C5AA0E3" w14:textId="77777777" w:rsidR="00756A22" w:rsidRDefault="00756A22"/>
    <w:sectPr w:rsidR="00756A22" w:rsidSect="00FB658D">
      <w:pgSz w:w="11905" w:h="16837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58D"/>
    <w:rsid w:val="003F185B"/>
    <w:rsid w:val="0047573E"/>
    <w:rsid w:val="006C5B33"/>
    <w:rsid w:val="00756A22"/>
    <w:rsid w:val="007C3D40"/>
    <w:rsid w:val="00D14391"/>
    <w:rsid w:val="00FB6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16113E"/>
  <w15:chartTrackingRefBased/>
  <w15:docId w15:val="{48671B90-6E92-4965-9133-737056E3C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FB65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color w:val="000000"/>
      <w:kern w:val="0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B658D"/>
    <w:pPr>
      <w:keepNext/>
      <w:keepLines/>
      <w:widowControl/>
      <w:autoSpaceDE/>
      <w:autoSpaceDN/>
      <w:adjustRightInd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FB658D"/>
    <w:pPr>
      <w:keepNext/>
      <w:keepLines/>
      <w:widowControl/>
      <w:autoSpaceDE/>
      <w:autoSpaceDN/>
      <w:adjustRightInd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FB658D"/>
    <w:pPr>
      <w:keepNext/>
      <w:keepLines/>
      <w:widowControl/>
      <w:autoSpaceDE/>
      <w:autoSpaceDN/>
      <w:adjustRightInd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658D"/>
    <w:pPr>
      <w:keepNext/>
      <w:keepLines/>
      <w:widowControl/>
      <w:autoSpaceDE/>
      <w:autoSpaceDN/>
      <w:adjustRightInd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658D"/>
    <w:pPr>
      <w:keepNext/>
      <w:keepLines/>
      <w:widowControl/>
      <w:autoSpaceDE/>
      <w:autoSpaceDN/>
      <w:adjustRightInd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658D"/>
    <w:pPr>
      <w:keepNext/>
      <w:keepLines/>
      <w:widowControl/>
      <w:autoSpaceDE/>
      <w:autoSpaceDN/>
      <w:adjustRightInd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658D"/>
    <w:pPr>
      <w:keepNext/>
      <w:keepLines/>
      <w:widowControl/>
      <w:autoSpaceDE/>
      <w:autoSpaceDN/>
      <w:adjustRightInd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658D"/>
    <w:pPr>
      <w:keepNext/>
      <w:keepLines/>
      <w:widowControl/>
      <w:autoSpaceDE/>
      <w:autoSpaceDN/>
      <w:adjustRightInd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658D"/>
    <w:pPr>
      <w:keepNext/>
      <w:keepLines/>
      <w:widowControl/>
      <w:autoSpaceDE/>
      <w:autoSpaceDN/>
      <w:adjustRightInd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65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9"/>
    <w:rsid w:val="00FB65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rsid w:val="00FB65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658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658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658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658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658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658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B658D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65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58D"/>
    <w:pPr>
      <w:widowControl/>
      <w:numPr>
        <w:ilvl w:val="1"/>
      </w:numPr>
      <w:autoSpaceDE/>
      <w:autoSpaceDN/>
      <w:adjustRightInd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B65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B658D"/>
    <w:pPr>
      <w:widowControl/>
      <w:autoSpaceDE/>
      <w:autoSpaceDN/>
      <w:adjustRightInd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FB658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B658D"/>
    <w:pPr>
      <w:widowControl/>
      <w:autoSpaceDE/>
      <w:autoSpaceDN/>
      <w:adjustRightInd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B658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58D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658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B658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2528</Words>
  <Characters>14415</Characters>
  <Application>Microsoft Office Word</Application>
  <DocSecurity>0</DocSecurity>
  <Lines>120</Lines>
  <Paragraphs>33</Paragraphs>
  <ScaleCrop>false</ScaleCrop>
  <Company/>
  <LinksUpToDate>false</LinksUpToDate>
  <CharactersWithSpaces>16910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ratna lailatul</dc:creator>
  <cp:keywords/>
  <dc:description/>
  <cp:lastModifiedBy>ratna lailatul</cp:lastModifiedBy>
  <cp:revision>1</cp:revision>
  <dcterms:created xsi:type="dcterms:W3CDTF">2025-03-26T12:13:00Z</dcterms:created>
  <dcterms:modified xsi:type="dcterms:W3CDTF">2025-03-26T12:14:00Z</dcterms:modified>
</cp:coreProperties>
</file>